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FAMA INVESTIMENTO EM INFRAESTRUTURA RENDA FIXA -FUNDO DE INVESTIMENTO FINANCEIRO RESPONSABILIDADE LIMITADA</w:t>
      </w:r>
      <w:r w:rsidRPr="00995F1A">
        <w:rPr>
          <w:rFonts w:ascii="Arial" w:hAnsi="Arial" w:cs="Arial"/>
        </w:rPr>
        <w:t xml:space="preserve">, datado de </w:t>
      </w:r>
      <w:r>
        <w:rPr>
          <w:rFonts w:ascii="Arial" w:hAnsi="Arial" w:cs="Arial"/>
        </w:rPr>
        <w:t>11/02/2026</w:t>
      </w:r>
    </w:p>
    <w:p w14:paraId="620992F7" w14:textId="77777777" w:rsidR="00985FCC" w:rsidRDefault="00985FCC" w:rsidP="008572F5">
      <w:pPr>
        <w:jc w:val="both"/>
        <w:rPr>
          <w:rFonts w:ascii="Arial" w:hAnsi="Arial" w:cs="Arial"/>
        </w:rPr>
      </w:pPr>
    </w:p>
    <w:p w14:paraId="6AE59828" w14:textId="77777777" w:rsidR="00985FCC" w:rsidRDefault="00985FCC" w:rsidP="007A5F63">
      <w:pPr>
        <w:jc w:val="center"/>
        <w:rPr>
          <w:rFonts w:ascii="Tahoma" w:hAnsi="Tahoma" w:cs="Tahoma"/>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85FCC" w:rsidRPr="00BE0B51" w14:paraId="72AD630F" w14:textId="77777777" w:rsidTr="00F42D73">
        <w:tc>
          <w:tcPr>
            <w:tcW w:w="1014" w:type="pct"/>
            <w:vAlign w:val="center"/>
          </w:tcPr>
          <w:p w14:paraId="050B261A" w14:textId="77777777" w:rsidR="00985FCC" w:rsidRPr="00BE0B51" w:rsidRDefault="00985FCC" w:rsidP="00F42D73">
            <w:pPr>
              <w:jc w:val="center"/>
              <w:rPr>
                <w:rFonts w:ascii="Arial" w:hAnsi="Arial" w:cs="Arial"/>
                <w:sz w:val="20"/>
                <w:szCs w:val="20"/>
              </w:rPr>
            </w:pPr>
          </w:p>
        </w:tc>
        <w:tc>
          <w:tcPr>
            <w:tcW w:w="2974" w:type="pct"/>
            <w:vAlign w:val="center"/>
          </w:tcPr>
          <w:p w14:paraId="17C178C2" w14:textId="77777777" w:rsidR="00985FCC" w:rsidRPr="00BD6304" w:rsidRDefault="00985FCC" w:rsidP="00F42D73">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890D7F">
              <w:rPr>
                <w:rFonts w:ascii="Arial" w:hAnsi="Arial" w:cs="Arial"/>
                <w:b/>
                <w:sz w:val="20"/>
                <w:szCs w:val="20"/>
              </w:rPr>
              <w:t xml:space="preserve">PB FAMA INVESTIMENTO EM INFRAESTRUTURA RENDA FIXA </w:t>
            </w:r>
            <w:r w:rsidRPr="00BD6304">
              <w:rPr>
                <w:rFonts w:ascii="Arial" w:hAnsi="Arial" w:cs="Arial"/>
                <w:b/>
                <w:sz w:val="20"/>
                <w:szCs w:val="20"/>
              </w:rPr>
              <w:t xml:space="preserve">-FUNDO DE INVESTIMENTO FINANCEIRO </w:t>
            </w:r>
            <w:r w:rsidRPr="00A31B41">
              <w:rPr>
                <w:rFonts w:ascii="Arial" w:hAnsi="Arial" w:cs="Arial"/>
                <w:b/>
                <w:sz w:val="20"/>
                <w:szCs w:val="20"/>
              </w:rPr>
              <w:t>RESPONSABILIDADE LIMITADA</w:t>
            </w:r>
          </w:p>
          <w:p w14:paraId="74425EA0" w14:textId="77777777" w:rsidR="00985FCC" w:rsidRPr="00BD6304" w:rsidRDefault="00985FCC" w:rsidP="00F42D73">
            <w:pPr>
              <w:spacing w:line="320" w:lineRule="exact"/>
              <w:jc w:val="center"/>
              <w:rPr>
                <w:rFonts w:ascii="Arial" w:hAnsi="Arial" w:cs="Arial"/>
                <w:b/>
                <w:sz w:val="20"/>
                <w:szCs w:val="20"/>
              </w:rPr>
            </w:pPr>
          </w:p>
          <w:p w14:paraId="31350A26" w14:textId="77777777" w:rsidR="00985FCC" w:rsidRPr="00BE0B51" w:rsidRDefault="00985FCC" w:rsidP="00F42D73">
            <w:pPr>
              <w:spacing w:line="320" w:lineRule="exact"/>
              <w:jc w:val="center"/>
              <w:rPr>
                <w:rFonts w:ascii="Arial" w:hAnsi="Arial" w:cs="Arial"/>
                <w:sz w:val="20"/>
                <w:szCs w:val="20"/>
              </w:rPr>
            </w:pPr>
            <w:r w:rsidRPr="00BD6304">
              <w:rPr>
                <w:rFonts w:ascii="Arial" w:hAnsi="Arial" w:cs="Arial"/>
                <w:sz w:val="20"/>
                <w:szCs w:val="20"/>
              </w:rPr>
              <w:t xml:space="preserve">CNPJ: </w:t>
            </w:r>
            <w:r w:rsidRPr="00A31B41">
              <w:rPr>
                <w:rFonts w:ascii="Arial" w:hAnsi="Arial" w:cs="Arial"/>
                <w:sz w:val="20"/>
                <w:szCs w:val="20"/>
              </w:rPr>
              <w:t>N/A – Classe Única / 59.655.691/0001-04</w:t>
            </w:r>
            <w:r w:rsidRPr="00A31B41" w:rsidDel="00890D7F">
              <w:rPr>
                <w:rFonts w:ascii="Arial" w:hAnsi="Arial" w:cs="Arial"/>
                <w:b/>
                <w:sz w:val="20"/>
                <w:szCs w:val="20"/>
              </w:rPr>
              <w:t xml:space="preserve"> </w:t>
            </w:r>
          </w:p>
        </w:tc>
        <w:tc>
          <w:tcPr>
            <w:tcW w:w="1012" w:type="pct"/>
            <w:vAlign w:val="center"/>
          </w:tcPr>
          <w:p w14:paraId="5AD32E8B" w14:textId="77777777" w:rsidR="00985FCC" w:rsidRPr="00BE0B51" w:rsidRDefault="00985FCC" w:rsidP="00F42D73">
            <w:pPr>
              <w:jc w:val="center"/>
              <w:rPr>
                <w:rFonts w:ascii="Arial" w:hAnsi="Arial" w:cs="Arial"/>
                <w:sz w:val="20"/>
                <w:szCs w:val="20"/>
              </w:rPr>
            </w:pPr>
          </w:p>
        </w:tc>
      </w:tr>
    </w:tbl>
    <w:p w14:paraId="00BE2B1E" w14:textId="77777777" w:rsidR="00985FCC" w:rsidRPr="00BE0B51" w:rsidRDefault="00985FCC" w:rsidP="00334045">
      <w:pPr>
        <w:rPr>
          <w:rFonts w:ascii="Arial" w:hAnsi="Arial" w:cs="Arial"/>
        </w:rPr>
      </w:pPr>
      <w:r w:rsidRPr="00BE0B51">
        <w:rPr>
          <w:rFonts w:ascii="Arial" w:hAnsi="Arial" w:cs="Arial"/>
        </w:rPr>
        <w:t xml:space="preserve"> </w:t>
      </w:r>
    </w:p>
    <w:p w14:paraId="1A88CA55" w14:textId="2CEF941F" w:rsidR="00985FCC" w:rsidRPr="00BE0B51" w:rsidRDefault="00985FCC" w:rsidP="00334045">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140360">
        <w:rPr>
          <w:rFonts w:ascii="Arial" w:hAnsi="Arial" w:cs="Arial"/>
        </w:rPr>
        <w:t>20/02/2026</w:t>
      </w:r>
      <w:r w:rsidRPr="00890D7F" w:rsidDel="00890D7F">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85FCC" w:rsidRPr="00BE0B51" w14:paraId="4699FB07" w14:textId="77777777" w:rsidTr="00F42D73">
        <w:tc>
          <w:tcPr>
            <w:tcW w:w="5000" w:type="pct"/>
            <w:gridSpan w:val="3"/>
            <w:shd w:val="clear" w:color="auto" w:fill="C00000"/>
          </w:tcPr>
          <w:p w14:paraId="0CC6EDB5" w14:textId="77777777" w:rsidR="00985FCC" w:rsidRPr="00334045" w:rsidRDefault="00985FCC" w:rsidP="00B22E4C">
            <w:pPr>
              <w:pStyle w:val="PargrafodaLista"/>
              <w:numPr>
                <w:ilvl w:val="0"/>
                <w:numId w:val="4"/>
              </w:numPr>
              <w:ind w:left="0" w:firstLine="0"/>
              <w:jc w:val="center"/>
              <w:rPr>
                <w:rFonts w:ascii="Arial" w:hAnsi="Arial" w:cs="Arial"/>
                <w:b/>
                <w:bCs/>
                <w:color w:val="FFFFFF"/>
                <w:sz w:val="20"/>
                <w:szCs w:val="20"/>
              </w:rPr>
            </w:pPr>
            <w:r w:rsidRPr="00334045">
              <w:rPr>
                <w:rFonts w:ascii="Arial" w:hAnsi="Arial" w:cs="Arial"/>
                <w:b/>
                <w:bCs/>
                <w:color w:val="FFFFFF"/>
                <w:sz w:val="20"/>
                <w:szCs w:val="20"/>
              </w:rPr>
              <w:t>INTERPRETAÇÃO</w:t>
            </w:r>
          </w:p>
        </w:tc>
      </w:tr>
      <w:tr w:rsidR="00985FCC" w:rsidRPr="00BE0B51" w14:paraId="3BBC60DD" w14:textId="77777777" w:rsidTr="00F42D73">
        <w:tc>
          <w:tcPr>
            <w:tcW w:w="1381" w:type="pct"/>
            <w:tcBorders>
              <w:bottom w:val="single" w:sz="4" w:space="0" w:color="auto"/>
            </w:tcBorders>
            <w:vAlign w:val="center"/>
          </w:tcPr>
          <w:p w14:paraId="1C401B91" w14:textId="77777777" w:rsidR="00985FCC" w:rsidRPr="00BE0B51" w:rsidRDefault="00985FCC" w:rsidP="00F42D73">
            <w:pPr>
              <w:jc w:val="center"/>
              <w:rPr>
                <w:rFonts w:ascii="Arial" w:hAnsi="Arial" w:cs="Arial"/>
                <w:b/>
                <w:bCs/>
                <w:sz w:val="20"/>
                <w:szCs w:val="20"/>
              </w:rPr>
            </w:pPr>
          </w:p>
        </w:tc>
        <w:tc>
          <w:tcPr>
            <w:tcW w:w="3619" w:type="pct"/>
            <w:gridSpan w:val="2"/>
            <w:tcBorders>
              <w:bottom w:val="single" w:sz="4" w:space="0" w:color="auto"/>
            </w:tcBorders>
          </w:tcPr>
          <w:p w14:paraId="626E4791" w14:textId="77777777" w:rsidR="00985FCC" w:rsidRPr="00BE0B51" w:rsidRDefault="00985FCC" w:rsidP="00F42D73">
            <w:pPr>
              <w:rPr>
                <w:rFonts w:ascii="Arial" w:hAnsi="Arial" w:cs="Arial"/>
                <w:sz w:val="20"/>
                <w:szCs w:val="20"/>
              </w:rPr>
            </w:pPr>
          </w:p>
        </w:tc>
      </w:tr>
      <w:tr w:rsidR="00985FCC" w:rsidRPr="00BE0B51" w14:paraId="50A3DCD4" w14:textId="77777777" w:rsidTr="00F42D73">
        <w:tc>
          <w:tcPr>
            <w:tcW w:w="1454" w:type="pct"/>
            <w:gridSpan w:val="2"/>
            <w:tcBorders>
              <w:top w:val="single" w:sz="4" w:space="0" w:color="auto"/>
              <w:bottom w:val="single" w:sz="4" w:space="0" w:color="auto"/>
            </w:tcBorders>
            <w:vAlign w:val="center"/>
          </w:tcPr>
          <w:p w14:paraId="44DCDA4C" w14:textId="77777777" w:rsidR="00985FCC" w:rsidRPr="00BE0B51" w:rsidRDefault="00985FCC" w:rsidP="00B22E4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7AF718B" w14:textId="77777777" w:rsidR="00985FCC" w:rsidRPr="00BE0B51" w:rsidRDefault="00985FCC" w:rsidP="00F42D73">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85FCC" w:rsidRPr="00BE0B51" w14:paraId="05DD1EEC" w14:textId="77777777" w:rsidTr="00F42D73">
        <w:tc>
          <w:tcPr>
            <w:tcW w:w="1381" w:type="pct"/>
            <w:tcBorders>
              <w:top w:val="single" w:sz="4" w:space="0" w:color="auto"/>
              <w:bottom w:val="single" w:sz="4" w:space="0" w:color="auto"/>
            </w:tcBorders>
            <w:vAlign w:val="center"/>
          </w:tcPr>
          <w:p w14:paraId="395B8A1B" w14:textId="77777777" w:rsidR="00985FCC" w:rsidRPr="00BE0B51" w:rsidRDefault="00985FCC" w:rsidP="00F42D7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CE0687" w14:textId="77777777" w:rsidR="00985FCC" w:rsidRPr="00BE0B51" w:rsidRDefault="00985FCC" w:rsidP="00F42D73">
            <w:pPr>
              <w:rPr>
                <w:rFonts w:ascii="Arial" w:hAnsi="Arial" w:cs="Arial"/>
                <w:sz w:val="20"/>
                <w:szCs w:val="20"/>
              </w:rPr>
            </w:pPr>
          </w:p>
        </w:tc>
      </w:tr>
      <w:tr w:rsidR="00985FCC" w:rsidRPr="00BE0B51" w14:paraId="025BEC9A" w14:textId="77777777" w:rsidTr="00F42D73">
        <w:tc>
          <w:tcPr>
            <w:tcW w:w="1381" w:type="pct"/>
            <w:tcBorders>
              <w:top w:val="single" w:sz="4" w:space="0" w:color="auto"/>
              <w:bottom w:val="single" w:sz="4" w:space="0" w:color="auto"/>
            </w:tcBorders>
            <w:vAlign w:val="center"/>
          </w:tcPr>
          <w:p w14:paraId="0EF7E7DA" w14:textId="77777777" w:rsidR="00985FCC" w:rsidRPr="00BE0B51" w:rsidRDefault="00985FCC" w:rsidP="00B22E4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7865ECD" w14:textId="77777777" w:rsidR="00985FCC" w:rsidRPr="00BE0B51" w:rsidRDefault="00985FCC" w:rsidP="00F42D73">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8EFB8AF" w14:textId="77777777" w:rsidR="00985FCC" w:rsidRPr="00BE0B51" w:rsidRDefault="00985FCC" w:rsidP="00F42D73">
            <w:pPr>
              <w:spacing w:before="60" w:after="60"/>
              <w:jc w:val="both"/>
              <w:rPr>
                <w:rFonts w:ascii="Arial" w:hAnsi="Arial" w:cs="Arial"/>
                <w:sz w:val="20"/>
                <w:szCs w:val="20"/>
              </w:rPr>
            </w:pPr>
          </w:p>
          <w:p w14:paraId="7F8D0616" w14:textId="77777777" w:rsidR="00985FCC" w:rsidRPr="00BE0B51" w:rsidRDefault="00985FCC" w:rsidP="00F42D73">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2F6523" w14:textId="77777777" w:rsidR="00985FCC" w:rsidRPr="00BE0B51" w:rsidRDefault="00985FCC" w:rsidP="00F42D73">
            <w:pPr>
              <w:spacing w:before="60" w:after="60"/>
              <w:jc w:val="both"/>
              <w:rPr>
                <w:rFonts w:ascii="Arial" w:hAnsi="Arial" w:cs="Arial"/>
                <w:sz w:val="20"/>
                <w:szCs w:val="20"/>
              </w:rPr>
            </w:pPr>
          </w:p>
          <w:p w14:paraId="1547E654" w14:textId="77777777" w:rsidR="00985FCC" w:rsidRPr="00BE0B51" w:rsidRDefault="00985FCC" w:rsidP="00F42D73">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85FCC" w:rsidRPr="00BE0B51" w14:paraId="1C0B2254" w14:textId="77777777" w:rsidTr="00F42D73">
        <w:tc>
          <w:tcPr>
            <w:tcW w:w="1381" w:type="pct"/>
            <w:tcBorders>
              <w:top w:val="single" w:sz="4" w:space="0" w:color="auto"/>
              <w:bottom w:val="single" w:sz="4" w:space="0" w:color="auto"/>
            </w:tcBorders>
            <w:vAlign w:val="center"/>
          </w:tcPr>
          <w:p w14:paraId="1B907962" w14:textId="77777777" w:rsidR="00985FCC" w:rsidRPr="00BE0B51" w:rsidRDefault="00985FCC" w:rsidP="00F42D7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08D693E" w14:textId="77777777" w:rsidR="00985FCC" w:rsidRPr="00BE0B51" w:rsidRDefault="00985FCC" w:rsidP="00F42D73">
            <w:pPr>
              <w:jc w:val="both"/>
              <w:rPr>
                <w:rFonts w:ascii="Arial" w:hAnsi="Arial" w:cs="Arial"/>
                <w:sz w:val="20"/>
                <w:szCs w:val="20"/>
              </w:rPr>
            </w:pPr>
          </w:p>
        </w:tc>
      </w:tr>
      <w:tr w:rsidR="00985FCC" w:rsidRPr="00BE0B51" w14:paraId="7319F818" w14:textId="77777777" w:rsidTr="00F42D73">
        <w:tc>
          <w:tcPr>
            <w:tcW w:w="1381" w:type="pct"/>
            <w:tcBorders>
              <w:top w:val="single" w:sz="4" w:space="0" w:color="auto"/>
              <w:bottom w:val="single" w:sz="4" w:space="0" w:color="auto"/>
            </w:tcBorders>
            <w:vAlign w:val="center"/>
          </w:tcPr>
          <w:p w14:paraId="7230A9D5" w14:textId="77777777" w:rsidR="00985FCC" w:rsidRPr="00BE0B51" w:rsidRDefault="00985FCC" w:rsidP="00B22E4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FF04EDB" w14:textId="77777777" w:rsidR="00985FCC" w:rsidRPr="00BE0B51" w:rsidRDefault="00985FCC" w:rsidP="00F42D73">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510E18C6" w14:textId="77777777" w:rsidR="00985FCC" w:rsidRPr="00BE0B51" w:rsidRDefault="00985FCC" w:rsidP="00F42D73">
            <w:pPr>
              <w:spacing w:before="60" w:after="60"/>
              <w:jc w:val="both"/>
              <w:rPr>
                <w:rFonts w:ascii="Arial" w:hAnsi="Arial" w:cs="Arial"/>
                <w:sz w:val="20"/>
                <w:szCs w:val="20"/>
              </w:rPr>
            </w:pPr>
          </w:p>
          <w:p w14:paraId="24D94F61" w14:textId="77777777" w:rsidR="00985FCC" w:rsidRPr="00BE0B51" w:rsidRDefault="00985FCC" w:rsidP="00F42D73">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3FC701D9" w14:textId="77777777" w:rsidR="00985FCC" w:rsidRPr="00BE0B51" w:rsidRDefault="00985FCC" w:rsidP="00F42D73">
            <w:pPr>
              <w:spacing w:before="60" w:after="60"/>
              <w:jc w:val="both"/>
              <w:rPr>
                <w:rFonts w:ascii="Arial" w:hAnsi="Arial" w:cs="Arial"/>
                <w:sz w:val="20"/>
                <w:szCs w:val="20"/>
              </w:rPr>
            </w:pPr>
          </w:p>
          <w:p w14:paraId="509EB1DB" w14:textId="77777777" w:rsidR="00985FCC" w:rsidRPr="00BE0B51" w:rsidRDefault="00985FCC" w:rsidP="00F42D73">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985FCC" w:rsidRPr="00BE0B51" w14:paraId="56A54486" w14:textId="77777777" w:rsidTr="00F42D73">
        <w:tc>
          <w:tcPr>
            <w:tcW w:w="1381" w:type="pct"/>
            <w:tcBorders>
              <w:top w:val="single" w:sz="4" w:space="0" w:color="auto"/>
              <w:bottom w:val="single" w:sz="4" w:space="0" w:color="auto"/>
            </w:tcBorders>
            <w:vAlign w:val="center"/>
          </w:tcPr>
          <w:p w14:paraId="464FB33E" w14:textId="77777777" w:rsidR="00985FCC" w:rsidRPr="00BE0B51" w:rsidRDefault="00985FCC" w:rsidP="00F42D7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A9C3B8B" w14:textId="77777777" w:rsidR="00985FCC" w:rsidRPr="00BE0B51" w:rsidRDefault="00985FCC" w:rsidP="00F42D73">
            <w:pPr>
              <w:jc w:val="both"/>
              <w:rPr>
                <w:rFonts w:ascii="Arial" w:hAnsi="Arial" w:cs="Arial"/>
                <w:b/>
                <w:bCs/>
                <w:sz w:val="20"/>
                <w:szCs w:val="20"/>
              </w:rPr>
            </w:pPr>
          </w:p>
        </w:tc>
      </w:tr>
      <w:tr w:rsidR="00985FCC" w:rsidRPr="00BE0B51" w14:paraId="55A8AC1B" w14:textId="77777777" w:rsidTr="00F42D73">
        <w:tc>
          <w:tcPr>
            <w:tcW w:w="1381" w:type="pct"/>
            <w:tcBorders>
              <w:top w:val="single" w:sz="4" w:space="0" w:color="auto"/>
              <w:bottom w:val="single" w:sz="4" w:space="0" w:color="auto"/>
            </w:tcBorders>
            <w:vAlign w:val="center"/>
          </w:tcPr>
          <w:p w14:paraId="1D429A6E" w14:textId="77777777" w:rsidR="00985FCC" w:rsidRPr="00BE0B51" w:rsidRDefault="00985FCC" w:rsidP="00B22E4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F2B27F5" w14:textId="77777777" w:rsidR="00985FCC" w:rsidRPr="00BE0B51" w:rsidRDefault="00985FCC" w:rsidP="00F42D73">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42DF7A4D" w14:textId="77777777" w:rsidR="00985FCC" w:rsidRPr="00BE0B51" w:rsidRDefault="00985FCC" w:rsidP="003340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85FCC" w:rsidRPr="00BE0B51" w14:paraId="13A7DC3E" w14:textId="77777777" w:rsidTr="00F42D73">
        <w:tc>
          <w:tcPr>
            <w:tcW w:w="5000" w:type="pct"/>
            <w:gridSpan w:val="2"/>
            <w:shd w:val="clear" w:color="auto" w:fill="C00000"/>
          </w:tcPr>
          <w:p w14:paraId="1263A46E" w14:textId="77777777" w:rsidR="00985FCC" w:rsidRPr="00334045" w:rsidRDefault="00985FCC" w:rsidP="00B22E4C">
            <w:pPr>
              <w:pStyle w:val="PargrafodaLista"/>
              <w:numPr>
                <w:ilvl w:val="0"/>
                <w:numId w:val="4"/>
              </w:numPr>
              <w:ind w:left="0" w:firstLine="0"/>
              <w:jc w:val="center"/>
              <w:rPr>
                <w:rFonts w:ascii="Arial" w:hAnsi="Arial" w:cs="Arial"/>
                <w:b/>
                <w:bCs/>
                <w:color w:val="FFFFFF"/>
                <w:sz w:val="20"/>
                <w:szCs w:val="20"/>
              </w:rPr>
            </w:pPr>
            <w:r w:rsidRPr="00334045">
              <w:rPr>
                <w:rFonts w:ascii="Arial" w:hAnsi="Arial" w:cs="Arial"/>
                <w:b/>
                <w:bCs/>
                <w:color w:val="FFFFFF"/>
                <w:sz w:val="20"/>
                <w:szCs w:val="20"/>
              </w:rPr>
              <w:t>PRESTADORES DE SERVIÇOS</w:t>
            </w:r>
          </w:p>
        </w:tc>
      </w:tr>
      <w:tr w:rsidR="00985FCC" w:rsidRPr="00BE0B51" w14:paraId="621F3FE7" w14:textId="77777777" w:rsidTr="00F42D73">
        <w:tc>
          <w:tcPr>
            <w:tcW w:w="1382" w:type="pct"/>
            <w:tcBorders>
              <w:bottom w:val="single" w:sz="4" w:space="0" w:color="auto"/>
            </w:tcBorders>
            <w:vAlign w:val="center"/>
          </w:tcPr>
          <w:p w14:paraId="29B8E68E" w14:textId="77777777" w:rsidR="00985FCC" w:rsidRPr="00BE0B51" w:rsidRDefault="00985FCC" w:rsidP="00F42D73">
            <w:pPr>
              <w:jc w:val="center"/>
              <w:rPr>
                <w:rFonts w:ascii="Arial" w:hAnsi="Arial" w:cs="Arial"/>
                <w:b/>
                <w:bCs/>
                <w:sz w:val="20"/>
                <w:szCs w:val="20"/>
              </w:rPr>
            </w:pPr>
          </w:p>
        </w:tc>
        <w:tc>
          <w:tcPr>
            <w:tcW w:w="3618" w:type="pct"/>
            <w:tcBorders>
              <w:bottom w:val="single" w:sz="4" w:space="0" w:color="auto"/>
            </w:tcBorders>
          </w:tcPr>
          <w:p w14:paraId="3571999F" w14:textId="77777777" w:rsidR="00985FCC" w:rsidRPr="00BE0B51" w:rsidRDefault="00985FCC" w:rsidP="00F42D73">
            <w:pPr>
              <w:rPr>
                <w:rFonts w:ascii="Arial" w:hAnsi="Arial" w:cs="Arial"/>
                <w:sz w:val="20"/>
                <w:szCs w:val="20"/>
              </w:rPr>
            </w:pPr>
          </w:p>
        </w:tc>
      </w:tr>
      <w:tr w:rsidR="00985FCC" w:rsidRPr="00BE0B51" w14:paraId="59804CF1" w14:textId="77777777" w:rsidTr="00F42D73">
        <w:trPr>
          <w:trHeight w:val="346"/>
        </w:trPr>
        <w:tc>
          <w:tcPr>
            <w:tcW w:w="1382" w:type="pct"/>
            <w:tcBorders>
              <w:top w:val="single" w:sz="4" w:space="0" w:color="auto"/>
            </w:tcBorders>
            <w:vAlign w:val="center"/>
          </w:tcPr>
          <w:p w14:paraId="63E36445" w14:textId="77777777" w:rsidR="00985FCC" w:rsidRPr="00BE0B51" w:rsidRDefault="00985FCC" w:rsidP="00B22E4C">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258AA5BA" w14:textId="77777777" w:rsidR="00985FCC" w:rsidRPr="00A31B41" w:rsidRDefault="00985FCC" w:rsidP="00F42D73">
            <w:pPr>
              <w:jc w:val="both"/>
              <w:rPr>
                <w:rFonts w:ascii="Arial" w:hAnsi="Arial" w:cs="Arial"/>
                <w:b/>
                <w:bCs/>
                <w:sz w:val="20"/>
                <w:szCs w:val="20"/>
              </w:rPr>
            </w:pPr>
            <w:r w:rsidRPr="00A31B41">
              <w:rPr>
                <w:rFonts w:ascii="Arial" w:hAnsi="Arial" w:cs="Arial"/>
                <w:b/>
                <w:bCs/>
                <w:sz w:val="20"/>
                <w:szCs w:val="20"/>
              </w:rPr>
              <w:t>Santander Distribuidora de Títulos e Valores Mobiliários S.A.</w:t>
            </w:r>
          </w:p>
          <w:p w14:paraId="5304914F" w14:textId="77777777" w:rsidR="00985FCC" w:rsidRPr="00A31B41" w:rsidRDefault="00985FCC" w:rsidP="00F42D73">
            <w:pPr>
              <w:rPr>
                <w:rFonts w:ascii="Arial" w:hAnsi="Arial" w:cs="Arial"/>
                <w:sz w:val="20"/>
                <w:szCs w:val="20"/>
              </w:rPr>
            </w:pPr>
            <w:r w:rsidRPr="00A31B41">
              <w:rPr>
                <w:rFonts w:ascii="Arial" w:hAnsi="Arial" w:cs="Arial"/>
                <w:sz w:val="20"/>
                <w:szCs w:val="20"/>
              </w:rPr>
              <w:t xml:space="preserve">CNPJ: 03.502.968/0001-04 </w:t>
            </w:r>
          </w:p>
          <w:p w14:paraId="71475B23" w14:textId="77777777" w:rsidR="00985FCC" w:rsidRPr="00BE0B51" w:rsidRDefault="00985FCC" w:rsidP="00F42D73">
            <w:pPr>
              <w:rPr>
                <w:rFonts w:ascii="Arial" w:hAnsi="Arial" w:cs="Arial"/>
                <w:sz w:val="20"/>
                <w:szCs w:val="20"/>
              </w:rPr>
            </w:pPr>
            <w:r w:rsidRPr="00A31B41">
              <w:rPr>
                <w:rFonts w:ascii="Arial" w:hAnsi="Arial" w:cs="Arial"/>
                <w:sz w:val="20"/>
                <w:szCs w:val="20"/>
              </w:rPr>
              <w:lastRenderedPageBreak/>
              <w:t>Ato Declaratório CVM nº 20006 de 28/07/2022</w:t>
            </w:r>
          </w:p>
        </w:tc>
      </w:tr>
      <w:tr w:rsidR="00985FCC" w:rsidRPr="00BE0B51" w14:paraId="74DF988C" w14:textId="77777777" w:rsidTr="00F42D73">
        <w:tc>
          <w:tcPr>
            <w:tcW w:w="5000" w:type="pct"/>
            <w:gridSpan w:val="2"/>
            <w:tcBorders>
              <w:top w:val="single" w:sz="4" w:space="0" w:color="auto"/>
              <w:bottom w:val="single" w:sz="4" w:space="0" w:color="auto"/>
            </w:tcBorders>
          </w:tcPr>
          <w:p w14:paraId="2A14A3E0" w14:textId="77777777" w:rsidR="00985FCC" w:rsidRPr="00BE0B51" w:rsidRDefault="00985FCC" w:rsidP="00F42D73">
            <w:pPr>
              <w:rPr>
                <w:rFonts w:ascii="Arial" w:hAnsi="Arial" w:cs="Arial"/>
                <w:smallCaps/>
                <w:sz w:val="20"/>
                <w:szCs w:val="20"/>
              </w:rPr>
            </w:pPr>
          </w:p>
        </w:tc>
      </w:tr>
      <w:tr w:rsidR="00985FCC" w:rsidRPr="00BE0B51" w14:paraId="419DFEA2" w14:textId="77777777" w:rsidTr="00F42D73">
        <w:trPr>
          <w:trHeight w:val="274"/>
        </w:trPr>
        <w:tc>
          <w:tcPr>
            <w:tcW w:w="1382" w:type="pct"/>
            <w:tcBorders>
              <w:top w:val="single" w:sz="4" w:space="0" w:color="auto"/>
            </w:tcBorders>
            <w:vAlign w:val="center"/>
          </w:tcPr>
          <w:p w14:paraId="40EC1A56" w14:textId="77777777" w:rsidR="00985FCC" w:rsidRPr="00BE0B51" w:rsidRDefault="00985FCC" w:rsidP="00B22E4C">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3CBB293D" w14:textId="77777777" w:rsidR="00985FCC" w:rsidRPr="00A31B41" w:rsidRDefault="00985FCC" w:rsidP="00F42D73">
            <w:pPr>
              <w:jc w:val="both"/>
              <w:rPr>
                <w:rFonts w:ascii="Arial" w:hAnsi="Arial" w:cs="Arial"/>
                <w:b/>
                <w:bCs/>
                <w:sz w:val="20"/>
                <w:szCs w:val="20"/>
              </w:rPr>
            </w:pPr>
            <w:r w:rsidRPr="00A31B41">
              <w:rPr>
                <w:rFonts w:ascii="Arial" w:hAnsi="Arial" w:cs="Arial"/>
                <w:b/>
                <w:bCs/>
                <w:sz w:val="20"/>
                <w:szCs w:val="20"/>
              </w:rPr>
              <w:t>Santander Distribuidora de Títulos e Valores Mobiliários S.A.</w:t>
            </w:r>
          </w:p>
          <w:p w14:paraId="7329D463" w14:textId="77777777" w:rsidR="00985FCC" w:rsidRPr="00A31B41" w:rsidRDefault="00985FCC" w:rsidP="00F42D73">
            <w:pPr>
              <w:rPr>
                <w:rFonts w:ascii="Arial" w:hAnsi="Arial" w:cs="Arial"/>
                <w:sz w:val="20"/>
                <w:szCs w:val="20"/>
              </w:rPr>
            </w:pPr>
            <w:r w:rsidRPr="00A31B41">
              <w:rPr>
                <w:rFonts w:ascii="Arial" w:hAnsi="Arial" w:cs="Arial"/>
                <w:sz w:val="20"/>
                <w:szCs w:val="20"/>
              </w:rPr>
              <w:t xml:space="preserve">CNPJ: 03.502.968/0001-04 </w:t>
            </w:r>
          </w:p>
          <w:p w14:paraId="26C5C1E4" w14:textId="77777777" w:rsidR="00985FCC" w:rsidRPr="00A31B41" w:rsidRDefault="00985FCC" w:rsidP="00F42D73">
            <w:pPr>
              <w:rPr>
                <w:rFonts w:ascii="Arial" w:hAnsi="Arial" w:cs="Arial"/>
                <w:sz w:val="20"/>
                <w:szCs w:val="20"/>
              </w:rPr>
            </w:pPr>
            <w:r w:rsidRPr="00A31B41">
              <w:rPr>
                <w:rFonts w:ascii="Arial" w:hAnsi="Arial" w:cs="Arial"/>
                <w:sz w:val="20"/>
                <w:szCs w:val="20"/>
              </w:rPr>
              <w:t>Ato Declaratório CVM nº 20006 de 28/07/2022</w:t>
            </w:r>
          </w:p>
          <w:p w14:paraId="0BAC1F46" w14:textId="77777777" w:rsidR="00985FCC" w:rsidRPr="00BE0B51" w:rsidRDefault="00985FCC" w:rsidP="00F42D73">
            <w:pPr>
              <w:rPr>
                <w:rFonts w:ascii="Arial" w:hAnsi="Arial" w:cs="Arial"/>
                <w:b/>
                <w:bCs/>
                <w:sz w:val="20"/>
                <w:szCs w:val="20"/>
              </w:rPr>
            </w:pPr>
          </w:p>
          <w:p w14:paraId="653872EE"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85FCC" w:rsidRPr="00BE0B51" w14:paraId="54E2574E" w14:textId="77777777" w:rsidTr="00F42D73">
        <w:tc>
          <w:tcPr>
            <w:tcW w:w="1382" w:type="pct"/>
            <w:tcBorders>
              <w:top w:val="single" w:sz="4" w:space="0" w:color="auto"/>
              <w:bottom w:val="single" w:sz="4" w:space="0" w:color="auto"/>
            </w:tcBorders>
          </w:tcPr>
          <w:p w14:paraId="653E7573" w14:textId="77777777" w:rsidR="00985FCC" w:rsidRPr="00BE0B51" w:rsidRDefault="00985FCC" w:rsidP="00F42D73">
            <w:pPr>
              <w:rPr>
                <w:rFonts w:ascii="Arial" w:hAnsi="Arial" w:cs="Arial"/>
                <w:smallCaps/>
                <w:sz w:val="20"/>
                <w:szCs w:val="20"/>
              </w:rPr>
            </w:pPr>
          </w:p>
        </w:tc>
        <w:tc>
          <w:tcPr>
            <w:tcW w:w="3618" w:type="pct"/>
            <w:tcBorders>
              <w:top w:val="single" w:sz="4" w:space="0" w:color="auto"/>
              <w:bottom w:val="single" w:sz="4" w:space="0" w:color="auto"/>
            </w:tcBorders>
          </w:tcPr>
          <w:p w14:paraId="282CAC7F" w14:textId="77777777" w:rsidR="00985FCC" w:rsidRPr="00BE0B51" w:rsidRDefault="00985FCC" w:rsidP="00F42D73">
            <w:pPr>
              <w:rPr>
                <w:rFonts w:ascii="Arial" w:hAnsi="Arial" w:cs="Arial"/>
                <w:sz w:val="20"/>
                <w:szCs w:val="20"/>
              </w:rPr>
            </w:pPr>
          </w:p>
        </w:tc>
      </w:tr>
      <w:tr w:rsidR="00985FCC" w:rsidRPr="00BE0B51" w14:paraId="1A0EEAC3" w14:textId="77777777" w:rsidTr="00F42D73">
        <w:tc>
          <w:tcPr>
            <w:tcW w:w="1382" w:type="pct"/>
            <w:tcBorders>
              <w:bottom w:val="single" w:sz="4" w:space="0" w:color="auto"/>
            </w:tcBorders>
            <w:vAlign w:val="center"/>
          </w:tcPr>
          <w:p w14:paraId="0A3C3D01" w14:textId="77777777" w:rsidR="00985FCC" w:rsidRPr="00BE0B51" w:rsidRDefault="00985FCC" w:rsidP="00B22E4C">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3FD17E5"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F8A7F6F" w14:textId="77777777" w:rsidR="00985FCC" w:rsidRPr="00BE0B51" w:rsidRDefault="00985FCC" w:rsidP="00F42D73">
            <w:pPr>
              <w:jc w:val="both"/>
              <w:rPr>
                <w:rFonts w:ascii="Arial" w:hAnsi="Arial" w:cs="Arial"/>
                <w:sz w:val="20"/>
                <w:szCs w:val="20"/>
              </w:rPr>
            </w:pPr>
          </w:p>
          <w:p w14:paraId="5F47BDF5"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E4F4AC6" w14:textId="77777777" w:rsidR="00985FCC" w:rsidRPr="00BE0B51" w:rsidRDefault="00985FCC" w:rsidP="00F42D73">
            <w:pPr>
              <w:jc w:val="both"/>
              <w:rPr>
                <w:rFonts w:ascii="Arial" w:hAnsi="Arial" w:cs="Arial"/>
                <w:sz w:val="20"/>
                <w:szCs w:val="20"/>
              </w:rPr>
            </w:pPr>
          </w:p>
          <w:p w14:paraId="22F487EA"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950EAA5" w14:textId="77777777" w:rsidR="00985FCC" w:rsidRPr="00BE0B51" w:rsidRDefault="00985FCC" w:rsidP="003340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85FCC" w:rsidRPr="00BE0B51" w14:paraId="6E4632D4" w14:textId="77777777" w:rsidTr="00F42D73">
        <w:tc>
          <w:tcPr>
            <w:tcW w:w="5000" w:type="pct"/>
            <w:gridSpan w:val="2"/>
            <w:shd w:val="clear" w:color="auto" w:fill="C00000"/>
          </w:tcPr>
          <w:p w14:paraId="4046916F" w14:textId="77777777" w:rsidR="00985FCC" w:rsidRPr="00334045" w:rsidRDefault="00985FCC" w:rsidP="00B22E4C">
            <w:pPr>
              <w:pStyle w:val="PargrafodaLista"/>
              <w:numPr>
                <w:ilvl w:val="0"/>
                <w:numId w:val="4"/>
              </w:numPr>
              <w:ind w:left="0" w:firstLine="0"/>
              <w:jc w:val="center"/>
              <w:rPr>
                <w:rFonts w:ascii="Arial" w:hAnsi="Arial" w:cs="Arial"/>
                <w:b/>
                <w:bCs/>
                <w:color w:val="FFFFFF"/>
                <w:sz w:val="20"/>
                <w:szCs w:val="20"/>
              </w:rPr>
            </w:pPr>
            <w:r w:rsidRPr="00334045">
              <w:rPr>
                <w:rFonts w:ascii="Arial" w:hAnsi="Arial" w:cs="Arial"/>
                <w:b/>
                <w:bCs/>
                <w:color w:val="FFFFFF"/>
                <w:sz w:val="20"/>
                <w:szCs w:val="20"/>
              </w:rPr>
              <w:t>ESTRUTURA DO FUNDO</w:t>
            </w:r>
          </w:p>
        </w:tc>
      </w:tr>
      <w:tr w:rsidR="00985FCC" w:rsidRPr="00BE0B51" w14:paraId="5CCA2372" w14:textId="77777777" w:rsidTr="00F42D73">
        <w:tc>
          <w:tcPr>
            <w:tcW w:w="1381" w:type="pct"/>
            <w:tcBorders>
              <w:bottom w:val="single" w:sz="4" w:space="0" w:color="auto"/>
            </w:tcBorders>
            <w:vAlign w:val="center"/>
          </w:tcPr>
          <w:p w14:paraId="1618D140" w14:textId="77777777" w:rsidR="00985FCC" w:rsidRPr="00BE0B51" w:rsidRDefault="00985FCC" w:rsidP="00F42D73">
            <w:pPr>
              <w:jc w:val="center"/>
              <w:rPr>
                <w:rFonts w:ascii="Arial" w:hAnsi="Arial" w:cs="Arial"/>
                <w:b/>
                <w:bCs/>
                <w:sz w:val="20"/>
                <w:szCs w:val="20"/>
              </w:rPr>
            </w:pPr>
          </w:p>
        </w:tc>
        <w:tc>
          <w:tcPr>
            <w:tcW w:w="3619" w:type="pct"/>
            <w:tcBorders>
              <w:bottom w:val="single" w:sz="4" w:space="0" w:color="auto"/>
            </w:tcBorders>
          </w:tcPr>
          <w:p w14:paraId="51203CD2" w14:textId="77777777" w:rsidR="00985FCC" w:rsidRPr="00BE0B51" w:rsidRDefault="00985FCC" w:rsidP="00F42D73">
            <w:pPr>
              <w:rPr>
                <w:rFonts w:ascii="Arial" w:hAnsi="Arial" w:cs="Arial"/>
                <w:sz w:val="20"/>
                <w:szCs w:val="20"/>
              </w:rPr>
            </w:pPr>
          </w:p>
        </w:tc>
      </w:tr>
      <w:tr w:rsidR="00985FCC" w:rsidRPr="00BE0B51" w14:paraId="1DEAF006"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1BEC07A" w14:textId="77777777" w:rsidR="00985FCC" w:rsidRPr="00A31B41" w:rsidRDefault="00985FCC" w:rsidP="00B22E4C">
            <w:pPr>
              <w:pStyle w:val="PargrafodaLista"/>
              <w:numPr>
                <w:ilvl w:val="1"/>
                <w:numId w:val="4"/>
              </w:numPr>
              <w:ind w:left="0" w:firstLine="0"/>
              <w:jc w:val="both"/>
              <w:rPr>
                <w:rFonts w:ascii="Arial" w:hAnsi="Arial" w:cs="Arial"/>
                <w:sz w:val="20"/>
                <w:szCs w:val="20"/>
              </w:rPr>
            </w:pPr>
            <w:r w:rsidRPr="00890D7F">
              <w:rPr>
                <w:rFonts w:ascii="Arial" w:hAnsi="Arial" w:cs="Arial"/>
                <w:sz w:val="20"/>
                <w:szCs w:val="20"/>
              </w:rPr>
              <w:t xml:space="preserve">Prazo de Duração do Fundo: </w:t>
            </w:r>
            <w:r w:rsidRPr="00A31B41">
              <w:rPr>
                <w:rFonts w:ascii="Arial" w:hAnsi="Arial" w:cs="Arial"/>
                <w:sz w:val="20"/>
                <w:szCs w:val="20"/>
              </w:rPr>
              <w:t>Indeterminado</w:t>
            </w:r>
            <w:r>
              <w:rPr>
                <w:rFonts w:ascii="Arial" w:hAnsi="Arial" w:cs="Arial"/>
                <w:sz w:val="20"/>
                <w:szCs w:val="20"/>
              </w:rPr>
              <w:t>.</w:t>
            </w:r>
          </w:p>
        </w:tc>
      </w:tr>
      <w:tr w:rsidR="00985FCC" w:rsidRPr="00BE0B51" w14:paraId="76B1E9D6"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06D8A4" w14:textId="77777777" w:rsidR="00985FCC" w:rsidRPr="00BE0B51" w:rsidRDefault="00985FCC" w:rsidP="00F42D73">
            <w:pPr>
              <w:pStyle w:val="PargrafodaLista"/>
              <w:ind w:left="0"/>
              <w:rPr>
                <w:rFonts w:ascii="Arial" w:hAnsi="Arial" w:cs="Arial"/>
                <w:sz w:val="20"/>
                <w:szCs w:val="20"/>
                <w:highlight w:val="yellow"/>
              </w:rPr>
            </w:pPr>
          </w:p>
        </w:tc>
      </w:tr>
      <w:tr w:rsidR="00985FCC" w:rsidRPr="00BE0B51" w14:paraId="09F11483" w14:textId="77777777" w:rsidTr="00F42D73">
        <w:tc>
          <w:tcPr>
            <w:tcW w:w="5000" w:type="pct"/>
            <w:gridSpan w:val="2"/>
            <w:tcBorders>
              <w:top w:val="single" w:sz="4" w:space="0" w:color="auto"/>
              <w:left w:val="nil"/>
              <w:bottom w:val="single" w:sz="4" w:space="0" w:color="auto"/>
              <w:right w:val="nil"/>
            </w:tcBorders>
          </w:tcPr>
          <w:p w14:paraId="2264A3EA" w14:textId="77777777" w:rsidR="00985FCC" w:rsidRPr="00BE0B51" w:rsidRDefault="00985FCC" w:rsidP="00B22E4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Estrutura de Classe(s</w:t>
            </w:r>
            <w:r w:rsidRPr="00890D7F">
              <w:rPr>
                <w:rFonts w:ascii="Arial" w:hAnsi="Arial" w:cs="Arial"/>
                <w:sz w:val="20"/>
                <w:szCs w:val="20"/>
              </w:rPr>
              <w:t xml:space="preserve">): </w:t>
            </w:r>
            <w:bookmarkStart w:id="1" w:name="_Hlk149911023"/>
            <w:r w:rsidRPr="00A31B4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31B41">
              <w:rPr>
                <w:rFonts w:ascii="Arial" w:hAnsi="Arial" w:cs="Arial"/>
                <w:sz w:val="20"/>
                <w:szCs w:val="20"/>
              </w:rPr>
              <w:t>criar novas</w:t>
            </w:r>
            <w:proofErr w:type="gramEnd"/>
            <w:r w:rsidRPr="00A31B41">
              <w:rPr>
                <w:rFonts w:ascii="Arial" w:hAnsi="Arial" w:cs="Arial"/>
                <w:sz w:val="20"/>
                <w:szCs w:val="20"/>
              </w:rPr>
              <w:t xml:space="preserve"> Classes no Fundo, com a consequente adequação deste Regulamento, contanto que não restrinjam os direitos atribuídos às Classes existentes.</w:t>
            </w:r>
            <w:r w:rsidRPr="00A31B41">
              <w:rPr>
                <w:rStyle w:val="Refdenotaderodap"/>
                <w:rFonts w:ascii="Arial" w:hAnsi="Arial" w:cs="Arial"/>
                <w:sz w:val="20"/>
              </w:rPr>
              <w:t xml:space="preserve"> </w:t>
            </w:r>
            <w:bookmarkEnd w:id="1"/>
          </w:p>
        </w:tc>
      </w:tr>
      <w:tr w:rsidR="00985FCC" w:rsidRPr="00BE0B51" w14:paraId="7B16B4B6" w14:textId="77777777" w:rsidTr="00F42D73">
        <w:tc>
          <w:tcPr>
            <w:tcW w:w="5000" w:type="pct"/>
            <w:gridSpan w:val="2"/>
            <w:tcBorders>
              <w:top w:val="single" w:sz="4" w:space="0" w:color="auto"/>
              <w:left w:val="nil"/>
              <w:bottom w:val="single" w:sz="4" w:space="0" w:color="auto"/>
              <w:right w:val="nil"/>
            </w:tcBorders>
          </w:tcPr>
          <w:p w14:paraId="00ACAA87" w14:textId="77777777" w:rsidR="00985FCC" w:rsidRPr="00BE0B51" w:rsidRDefault="00985FCC" w:rsidP="00F42D73">
            <w:pPr>
              <w:pStyle w:val="PargrafodaLista"/>
              <w:ind w:left="0"/>
              <w:rPr>
                <w:rFonts w:ascii="Arial" w:hAnsi="Arial" w:cs="Arial"/>
                <w:sz w:val="20"/>
                <w:szCs w:val="20"/>
              </w:rPr>
            </w:pPr>
          </w:p>
        </w:tc>
      </w:tr>
      <w:tr w:rsidR="00985FCC" w:rsidRPr="00BE0B51" w14:paraId="26998BB8" w14:textId="77777777" w:rsidTr="00F42D73">
        <w:tc>
          <w:tcPr>
            <w:tcW w:w="5000" w:type="pct"/>
            <w:gridSpan w:val="2"/>
            <w:tcBorders>
              <w:top w:val="single" w:sz="4" w:space="0" w:color="auto"/>
              <w:left w:val="nil"/>
              <w:bottom w:val="single" w:sz="4" w:space="0" w:color="auto"/>
              <w:right w:val="nil"/>
            </w:tcBorders>
          </w:tcPr>
          <w:p w14:paraId="311FA8C0" w14:textId="77777777" w:rsidR="00985FCC" w:rsidRPr="00BE0B51" w:rsidRDefault="00985FCC" w:rsidP="00B22E4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985FCC" w:rsidRPr="00BE0B51" w14:paraId="538ABE1B" w14:textId="77777777" w:rsidTr="00F42D73">
        <w:tc>
          <w:tcPr>
            <w:tcW w:w="5000" w:type="pct"/>
            <w:gridSpan w:val="2"/>
            <w:tcBorders>
              <w:top w:val="single" w:sz="4" w:space="0" w:color="auto"/>
              <w:left w:val="nil"/>
              <w:bottom w:val="single" w:sz="4" w:space="0" w:color="auto"/>
              <w:right w:val="nil"/>
            </w:tcBorders>
          </w:tcPr>
          <w:p w14:paraId="6B91CDA2" w14:textId="77777777" w:rsidR="00985FCC" w:rsidRPr="00BE0B51" w:rsidRDefault="00985FCC" w:rsidP="00F42D73">
            <w:pPr>
              <w:pStyle w:val="PargrafodaLista"/>
              <w:ind w:left="0"/>
              <w:rPr>
                <w:rFonts w:ascii="Arial" w:hAnsi="Arial" w:cs="Arial"/>
                <w:sz w:val="20"/>
                <w:szCs w:val="20"/>
              </w:rPr>
            </w:pPr>
          </w:p>
        </w:tc>
      </w:tr>
      <w:tr w:rsidR="00985FCC" w:rsidRPr="00BE0B51" w14:paraId="3ADDCC95" w14:textId="77777777" w:rsidTr="00F42D73">
        <w:tc>
          <w:tcPr>
            <w:tcW w:w="5000" w:type="pct"/>
            <w:gridSpan w:val="2"/>
            <w:tcBorders>
              <w:top w:val="single" w:sz="4" w:space="0" w:color="auto"/>
              <w:left w:val="nil"/>
              <w:bottom w:val="single" w:sz="4" w:space="0" w:color="auto"/>
              <w:right w:val="nil"/>
            </w:tcBorders>
          </w:tcPr>
          <w:p w14:paraId="0CABEE33" w14:textId="77777777" w:rsidR="00985FCC" w:rsidRPr="00BE0B51" w:rsidRDefault="00985FCC" w:rsidP="00B22E4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fevereiro</w:t>
            </w:r>
            <w:r w:rsidRPr="00BE0B51">
              <w:rPr>
                <w:rFonts w:ascii="Arial" w:hAnsi="Arial" w:cs="Arial"/>
                <w:sz w:val="20"/>
                <w:szCs w:val="20"/>
              </w:rPr>
              <w:t xml:space="preserve"> de cada ano civil.</w:t>
            </w:r>
          </w:p>
        </w:tc>
      </w:tr>
    </w:tbl>
    <w:p w14:paraId="69FE307D" w14:textId="77777777" w:rsidR="00985FCC" w:rsidRPr="00BE0B51" w:rsidRDefault="00985FCC" w:rsidP="003340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85FCC" w:rsidRPr="00BE0B51" w14:paraId="5D9C15C4" w14:textId="77777777" w:rsidTr="00F42D73">
        <w:tc>
          <w:tcPr>
            <w:tcW w:w="5000" w:type="pct"/>
            <w:gridSpan w:val="2"/>
            <w:shd w:val="clear" w:color="auto" w:fill="C00000"/>
          </w:tcPr>
          <w:p w14:paraId="57972CBC" w14:textId="77777777" w:rsidR="00985FCC" w:rsidRPr="00334045" w:rsidRDefault="00985FCC" w:rsidP="00B22E4C">
            <w:pPr>
              <w:pStyle w:val="PargrafodaLista"/>
              <w:numPr>
                <w:ilvl w:val="0"/>
                <w:numId w:val="4"/>
              </w:numPr>
              <w:ind w:left="0" w:firstLine="0"/>
              <w:jc w:val="center"/>
              <w:rPr>
                <w:rFonts w:ascii="Arial" w:hAnsi="Arial" w:cs="Arial"/>
                <w:b/>
                <w:bCs/>
                <w:color w:val="FFFFFF"/>
                <w:sz w:val="20"/>
                <w:szCs w:val="20"/>
              </w:rPr>
            </w:pPr>
            <w:r w:rsidRPr="00334045">
              <w:rPr>
                <w:rFonts w:ascii="Arial" w:hAnsi="Arial" w:cs="Arial"/>
                <w:b/>
                <w:bCs/>
                <w:color w:val="FFFFFF"/>
                <w:sz w:val="20"/>
                <w:szCs w:val="20"/>
              </w:rPr>
              <w:t>POLÍTICA DE INVESTIMENTOS</w:t>
            </w:r>
          </w:p>
        </w:tc>
      </w:tr>
      <w:tr w:rsidR="00985FCC" w:rsidRPr="00BE0B51" w14:paraId="52D7B368" w14:textId="77777777" w:rsidTr="00F42D73">
        <w:tc>
          <w:tcPr>
            <w:tcW w:w="1381" w:type="pct"/>
            <w:tcBorders>
              <w:bottom w:val="single" w:sz="4" w:space="0" w:color="auto"/>
            </w:tcBorders>
            <w:vAlign w:val="center"/>
          </w:tcPr>
          <w:p w14:paraId="47FBE881" w14:textId="77777777" w:rsidR="00985FCC" w:rsidRPr="00BE0B51" w:rsidRDefault="00985FCC" w:rsidP="00F42D73">
            <w:pPr>
              <w:jc w:val="center"/>
              <w:rPr>
                <w:rFonts w:ascii="Arial" w:hAnsi="Arial" w:cs="Arial"/>
                <w:b/>
                <w:bCs/>
                <w:sz w:val="20"/>
                <w:szCs w:val="20"/>
              </w:rPr>
            </w:pPr>
          </w:p>
        </w:tc>
        <w:tc>
          <w:tcPr>
            <w:tcW w:w="3619" w:type="pct"/>
            <w:tcBorders>
              <w:bottom w:val="single" w:sz="4" w:space="0" w:color="auto"/>
            </w:tcBorders>
          </w:tcPr>
          <w:p w14:paraId="261370B6" w14:textId="77777777" w:rsidR="00985FCC" w:rsidRPr="00BE0B51" w:rsidRDefault="00985FCC" w:rsidP="00F42D73">
            <w:pPr>
              <w:rPr>
                <w:rFonts w:ascii="Arial" w:hAnsi="Arial" w:cs="Arial"/>
                <w:sz w:val="20"/>
                <w:szCs w:val="20"/>
              </w:rPr>
            </w:pPr>
          </w:p>
        </w:tc>
      </w:tr>
      <w:tr w:rsidR="00985FCC" w:rsidRPr="00BE0B51" w14:paraId="07CE1CE6" w14:textId="77777777" w:rsidTr="00F42D73">
        <w:tc>
          <w:tcPr>
            <w:tcW w:w="5000" w:type="pct"/>
            <w:gridSpan w:val="2"/>
            <w:tcBorders>
              <w:top w:val="single" w:sz="4" w:space="0" w:color="auto"/>
              <w:left w:val="nil"/>
              <w:bottom w:val="single" w:sz="4" w:space="0" w:color="auto"/>
              <w:right w:val="nil"/>
            </w:tcBorders>
          </w:tcPr>
          <w:p w14:paraId="380A8CF3" w14:textId="77777777" w:rsidR="00985FCC" w:rsidRPr="00BE0B51" w:rsidRDefault="00985FCC" w:rsidP="00B22E4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85FCC" w:rsidRPr="00BE0B51" w14:paraId="2AF02122" w14:textId="77777777" w:rsidTr="00F42D73">
        <w:tc>
          <w:tcPr>
            <w:tcW w:w="5000" w:type="pct"/>
            <w:gridSpan w:val="2"/>
            <w:tcBorders>
              <w:top w:val="single" w:sz="4" w:space="0" w:color="auto"/>
              <w:left w:val="nil"/>
              <w:bottom w:val="single" w:sz="4" w:space="0" w:color="auto"/>
              <w:right w:val="nil"/>
            </w:tcBorders>
          </w:tcPr>
          <w:p w14:paraId="09375623" w14:textId="77777777" w:rsidR="00985FCC" w:rsidRPr="00BE0B51" w:rsidRDefault="00985FCC" w:rsidP="00F42D73">
            <w:pPr>
              <w:pStyle w:val="PargrafodaLista"/>
              <w:ind w:left="0"/>
              <w:jc w:val="both"/>
              <w:rPr>
                <w:rFonts w:ascii="Arial" w:hAnsi="Arial" w:cs="Arial"/>
                <w:sz w:val="20"/>
                <w:szCs w:val="20"/>
              </w:rPr>
            </w:pPr>
          </w:p>
        </w:tc>
      </w:tr>
      <w:tr w:rsidR="00985FCC" w:rsidRPr="00BE0B51" w14:paraId="7699ADFB" w14:textId="77777777" w:rsidTr="00F42D73">
        <w:tc>
          <w:tcPr>
            <w:tcW w:w="5000" w:type="pct"/>
            <w:gridSpan w:val="2"/>
            <w:tcBorders>
              <w:top w:val="single" w:sz="4" w:space="0" w:color="auto"/>
              <w:left w:val="nil"/>
              <w:bottom w:val="single" w:sz="4" w:space="0" w:color="auto"/>
              <w:right w:val="nil"/>
            </w:tcBorders>
          </w:tcPr>
          <w:p w14:paraId="5933D377" w14:textId="77777777" w:rsidR="00985FCC" w:rsidRPr="00BE0B51" w:rsidRDefault="00985FCC" w:rsidP="00B22E4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34446C53" w14:textId="77777777" w:rsidR="00985FCC" w:rsidRPr="00BE0B51" w:rsidRDefault="00985FCC" w:rsidP="00F42D73">
            <w:pPr>
              <w:pStyle w:val="PargrafodaLista"/>
              <w:ind w:left="0"/>
              <w:jc w:val="both"/>
              <w:rPr>
                <w:rFonts w:ascii="Arial" w:hAnsi="Arial" w:cs="Arial"/>
                <w:sz w:val="20"/>
                <w:szCs w:val="20"/>
              </w:rPr>
            </w:pPr>
          </w:p>
          <w:p w14:paraId="3FFC7BCD" w14:textId="77777777" w:rsidR="00985FCC" w:rsidRPr="00BE0B51" w:rsidRDefault="00985FCC" w:rsidP="00B22E4C">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54264488" w14:textId="77777777" w:rsidR="00985FCC" w:rsidRPr="00BE0B51" w:rsidRDefault="00985FCC" w:rsidP="00B22E4C">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5B20062C" w14:textId="77777777" w:rsidR="00985FCC" w:rsidRPr="00BE0B51" w:rsidRDefault="00985FCC" w:rsidP="00B22E4C">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985FCC" w:rsidRPr="00BE0B51" w14:paraId="26DAFDF4" w14:textId="77777777" w:rsidTr="00F42D73">
        <w:tc>
          <w:tcPr>
            <w:tcW w:w="5000" w:type="pct"/>
            <w:gridSpan w:val="2"/>
            <w:tcBorders>
              <w:top w:val="single" w:sz="4" w:space="0" w:color="auto"/>
              <w:left w:val="nil"/>
              <w:bottom w:val="single" w:sz="4" w:space="0" w:color="auto"/>
              <w:right w:val="nil"/>
            </w:tcBorders>
          </w:tcPr>
          <w:p w14:paraId="00B47AE3" w14:textId="77777777" w:rsidR="00985FCC" w:rsidRPr="00BE0B51" w:rsidRDefault="00985FCC" w:rsidP="00F42D73">
            <w:pPr>
              <w:pStyle w:val="PargrafodaLista"/>
              <w:ind w:left="0"/>
              <w:jc w:val="both"/>
              <w:rPr>
                <w:rFonts w:ascii="Arial" w:hAnsi="Arial" w:cs="Arial"/>
                <w:sz w:val="20"/>
                <w:szCs w:val="20"/>
              </w:rPr>
            </w:pPr>
          </w:p>
        </w:tc>
      </w:tr>
      <w:tr w:rsidR="00985FCC" w:rsidRPr="00BE0B51" w14:paraId="41F32518" w14:textId="77777777" w:rsidTr="00F42D73">
        <w:tc>
          <w:tcPr>
            <w:tcW w:w="5000" w:type="pct"/>
            <w:gridSpan w:val="2"/>
            <w:tcBorders>
              <w:top w:val="single" w:sz="4" w:space="0" w:color="auto"/>
              <w:left w:val="nil"/>
              <w:bottom w:val="single" w:sz="4" w:space="0" w:color="auto"/>
              <w:right w:val="nil"/>
            </w:tcBorders>
          </w:tcPr>
          <w:p w14:paraId="3A4D48EB" w14:textId="77777777" w:rsidR="00985FCC" w:rsidRPr="00BE0B51" w:rsidRDefault="00985FCC" w:rsidP="00B22E4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27E2D10D" w14:textId="77777777" w:rsidR="00985FCC" w:rsidRPr="00BE0B51" w:rsidRDefault="00985FCC" w:rsidP="003340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85FCC" w:rsidRPr="00BE0B51" w14:paraId="55BAA028" w14:textId="77777777" w:rsidTr="00F42D73">
        <w:tc>
          <w:tcPr>
            <w:tcW w:w="5000" w:type="pct"/>
            <w:gridSpan w:val="3"/>
            <w:shd w:val="clear" w:color="auto" w:fill="C00000"/>
          </w:tcPr>
          <w:p w14:paraId="437AB691" w14:textId="77777777" w:rsidR="00985FCC" w:rsidRPr="00334045" w:rsidRDefault="00985FCC" w:rsidP="00B22E4C">
            <w:pPr>
              <w:pStyle w:val="PargrafodaLista"/>
              <w:numPr>
                <w:ilvl w:val="0"/>
                <w:numId w:val="4"/>
              </w:numPr>
              <w:ind w:left="0" w:firstLine="0"/>
              <w:jc w:val="center"/>
              <w:rPr>
                <w:rFonts w:ascii="Arial" w:hAnsi="Arial" w:cs="Arial"/>
                <w:b/>
                <w:bCs/>
                <w:color w:val="FFFFFF"/>
                <w:sz w:val="20"/>
                <w:szCs w:val="20"/>
              </w:rPr>
            </w:pPr>
            <w:r w:rsidRPr="00334045">
              <w:rPr>
                <w:rFonts w:ascii="Arial" w:hAnsi="Arial" w:cs="Arial"/>
                <w:b/>
                <w:bCs/>
                <w:color w:val="FFFFFF"/>
                <w:sz w:val="20"/>
                <w:szCs w:val="20"/>
              </w:rPr>
              <w:t>FATORES DE RISCO COMUNS ÀS CLASSES</w:t>
            </w:r>
          </w:p>
        </w:tc>
      </w:tr>
      <w:tr w:rsidR="00985FCC" w:rsidRPr="00BE0B51" w14:paraId="090D1681" w14:textId="77777777" w:rsidTr="00F42D73">
        <w:tc>
          <w:tcPr>
            <w:tcW w:w="1964" w:type="pct"/>
            <w:gridSpan w:val="2"/>
            <w:tcBorders>
              <w:bottom w:val="single" w:sz="4" w:space="0" w:color="auto"/>
            </w:tcBorders>
            <w:vAlign w:val="center"/>
          </w:tcPr>
          <w:p w14:paraId="739F034F" w14:textId="77777777" w:rsidR="00985FCC" w:rsidRPr="00BE0B51" w:rsidRDefault="00985FCC" w:rsidP="00F42D73">
            <w:pPr>
              <w:jc w:val="center"/>
              <w:rPr>
                <w:rFonts w:ascii="Arial" w:hAnsi="Arial" w:cs="Arial"/>
                <w:b/>
                <w:bCs/>
                <w:smallCaps/>
                <w:color w:val="000000"/>
                <w:sz w:val="20"/>
                <w:szCs w:val="20"/>
              </w:rPr>
            </w:pPr>
          </w:p>
        </w:tc>
        <w:tc>
          <w:tcPr>
            <w:tcW w:w="3036" w:type="pct"/>
            <w:tcBorders>
              <w:bottom w:val="single" w:sz="4" w:space="0" w:color="auto"/>
            </w:tcBorders>
          </w:tcPr>
          <w:p w14:paraId="364ED34E" w14:textId="77777777" w:rsidR="00985FCC" w:rsidRPr="00BE0B51" w:rsidRDefault="00985FCC" w:rsidP="00F42D73">
            <w:pPr>
              <w:jc w:val="both"/>
              <w:rPr>
                <w:rFonts w:ascii="Arial" w:hAnsi="Arial" w:cs="Arial"/>
                <w:sz w:val="20"/>
                <w:szCs w:val="20"/>
              </w:rPr>
            </w:pPr>
          </w:p>
        </w:tc>
      </w:tr>
      <w:tr w:rsidR="00985FCC" w:rsidRPr="00BE0B51" w14:paraId="66262121" w14:textId="77777777" w:rsidTr="00F42D73">
        <w:tc>
          <w:tcPr>
            <w:tcW w:w="5000" w:type="pct"/>
            <w:gridSpan w:val="3"/>
            <w:tcBorders>
              <w:top w:val="single" w:sz="4" w:space="0" w:color="auto"/>
              <w:bottom w:val="single" w:sz="4" w:space="0" w:color="auto"/>
            </w:tcBorders>
            <w:vAlign w:val="center"/>
          </w:tcPr>
          <w:p w14:paraId="56250B0F" w14:textId="77777777" w:rsidR="00985FCC" w:rsidRPr="00BE0B51" w:rsidRDefault="00985FCC" w:rsidP="00B22E4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85FCC" w:rsidRPr="00BE0B51" w14:paraId="1A107CF9" w14:textId="77777777" w:rsidTr="00F42D73">
        <w:tc>
          <w:tcPr>
            <w:tcW w:w="1382" w:type="pct"/>
            <w:tcBorders>
              <w:top w:val="single" w:sz="4" w:space="0" w:color="auto"/>
              <w:bottom w:val="single" w:sz="4" w:space="0" w:color="auto"/>
            </w:tcBorders>
            <w:vAlign w:val="center"/>
          </w:tcPr>
          <w:p w14:paraId="5FD1D14B" w14:textId="77777777" w:rsidR="00985FCC" w:rsidRPr="00BE0B51" w:rsidRDefault="00985FCC" w:rsidP="00F42D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571014" w14:textId="77777777" w:rsidR="00985FCC" w:rsidRPr="00BE0B51" w:rsidRDefault="00985FCC" w:rsidP="00F42D73">
            <w:pPr>
              <w:jc w:val="both"/>
              <w:rPr>
                <w:rFonts w:ascii="Arial" w:hAnsi="Arial" w:cs="Arial"/>
                <w:sz w:val="20"/>
                <w:szCs w:val="20"/>
              </w:rPr>
            </w:pPr>
          </w:p>
        </w:tc>
      </w:tr>
      <w:tr w:rsidR="00985FCC" w:rsidRPr="00BE0B51" w14:paraId="6B4A19B2" w14:textId="77777777" w:rsidTr="00F42D73">
        <w:tc>
          <w:tcPr>
            <w:tcW w:w="1382" w:type="pct"/>
            <w:tcBorders>
              <w:top w:val="single" w:sz="4" w:space="0" w:color="auto"/>
              <w:bottom w:val="single" w:sz="4" w:space="0" w:color="auto"/>
            </w:tcBorders>
            <w:vAlign w:val="center"/>
          </w:tcPr>
          <w:p w14:paraId="05972EA8" w14:textId="77777777" w:rsidR="00985FCC" w:rsidRPr="00BE0B51" w:rsidRDefault="00985FCC" w:rsidP="00B22E4C">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3E5A07A"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985FCC" w:rsidRPr="00BE0B51" w14:paraId="712820A5" w14:textId="77777777" w:rsidTr="00F42D73">
        <w:tc>
          <w:tcPr>
            <w:tcW w:w="1382" w:type="pct"/>
            <w:tcBorders>
              <w:top w:val="single" w:sz="4" w:space="0" w:color="auto"/>
              <w:bottom w:val="single" w:sz="4" w:space="0" w:color="auto"/>
            </w:tcBorders>
            <w:vAlign w:val="center"/>
          </w:tcPr>
          <w:p w14:paraId="14C8B668" w14:textId="77777777" w:rsidR="00985FCC" w:rsidRPr="00BE0B51" w:rsidRDefault="00985FCC" w:rsidP="00F42D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0A6741" w14:textId="77777777" w:rsidR="00985FCC" w:rsidRPr="00BE0B51" w:rsidRDefault="00985FCC" w:rsidP="00F42D73">
            <w:pPr>
              <w:jc w:val="both"/>
              <w:rPr>
                <w:rFonts w:ascii="Arial" w:hAnsi="Arial" w:cs="Arial"/>
                <w:sz w:val="20"/>
                <w:szCs w:val="20"/>
              </w:rPr>
            </w:pPr>
          </w:p>
        </w:tc>
      </w:tr>
      <w:tr w:rsidR="00985FCC" w:rsidRPr="00BE0B51" w14:paraId="512DDD3B" w14:textId="77777777" w:rsidTr="00F42D73">
        <w:tc>
          <w:tcPr>
            <w:tcW w:w="1382" w:type="pct"/>
            <w:tcBorders>
              <w:top w:val="single" w:sz="4" w:space="0" w:color="auto"/>
              <w:bottom w:val="single" w:sz="4" w:space="0" w:color="auto"/>
            </w:tcBorders>
            <w:vAlign w:val="center"/>
          </w:tcPr>
          <w:p w14:paraId="2B7959D8" w14:textId="77777777" w:rsidR="00985FCC" w:rsidRPr="00BE0B51" w:rsidRDefault="00985FCC" w:rsidP="00B22E4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9788FB4"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85FCC" w:rsidRPr="00BE0B51" w14:paraId="4A156100" w14:textId="77777777" w:rsidTr="00F42D73">
        <w:tc>
          <w:tcPr>
            <w:tcW w:w="1382" w:type="pct"/>
            <w:tcBorders>
              <w:top w:val="single" w:sz="4" w:space="0" w:color="auto"/>
              <w:bottom w:val="single" w:sz="4" w:space="0" w:color="auto"/>
            </w:tcBorders>
            <w:vAlign w:val="center"/>
          </w:tcPr>
          <w:p w14:paraId="678D0F66" w14:textId="77777777" w:rsidR="00985FCC" w:rsidRPr="00BE0B51" w:rsidRDefault="00985FCC" w:rsidP="00F42D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94BCA2" w14:textId="77777777" w:rsidR="00985FCC" w:rsidRPr="00BE0B51" w:rsidRDefault="00985FCC" w:rsidP="00F42D73">
            <w:pPr>
              <w:jc w:val="both"/>
              <w:rPr>
                <w:rFonts w:ascii="Arial" w:hAnsi="Arial" w:cs="Arial"/>
                <w:sz w:val="20"/>
                <w:szCs w:val="20"/>
              </w:rPr>
            </w:pPr>
          </w:p>
        </w:tc>
      </w:tr>
      <w:tr w:rsidR="00985FCC" w:rsidRPr="00BE0B51" w14:paraId="64E4C36C" w14:textId="77777777" w:rsidTr="00F42D73">
        <w:tc>
          <w:tcPr>
            <w:tcW w:w="1382" w:type="pct"/>
            <w:tcBorders>
              <w:top w:val="single" w:sz="4" w:space="0" w:color="auto"/>
              <w:bottom w:val="single" w:sz="4" w:space="0" w:color="auto"/>
            </w:tcBorders>
            <w:vAlign w:val="center"/>
          </w:tcPr>
          <w:p w14:paraId="31372826" w14:textId="77777777" w:rsidR="00985FCC" w:rsidRPr="00BE0B51" w:rsidRDefault="00985FCC" w:rsidP="00B22E4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C0C09E8"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85FCC" w:rsidRPr="00BE0B51" w14:paraId="538A5D6F" w14:textId="77777777" w:rsidTr="00F42D73">
        <w:tc>
          <w:tcPr>
            <w:tcW w:w="1382" w:type="pct"/>
            <w:tcBorders>
              <w:top w:val="single" w:sz="4" w:space="0" w:color="auto"/>
              <w:bottom w:val="single" w:sz="4" w:space="0" w:color="auto"/>
            </w:tcBorders>
            <w:vAlign w:val="center"/>
          </w:tcPr>
          <w:p w14:paraId="372A04A4" w14:textId="77777777" w:rsidR="00985FCC" w:rsidRPr="00BE0B51" w:rsidRDefault="00985FCC" w:rsidP="00F42D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00CB76" w14:textId="77777777" w:rsidR="00985FCC" w:rsidRPr="00BE0B51" w:rsidRDefault="00985FCC" w:rsidP="00F42D73">
            <w:pPr>
              <w:jc w:val="both"/>
              <w:rPr>
                <w:rFonts w:ascii="Arial" w:hAnsi="Arial" w:cs="Arial"/>
                <w:sz w:val="20"/>
                <w:szCs w:val="20"/>
              </w:rPr>
            </w:pPr>
          </w:p>
        </w:tc>
      </w:tr>
      <w:tr w:rsidR="00985FCC" w:rsidRPr="00BE0B51" w14:paraId="5287E503" w14:textId="77777777" w:rsidTr="00F42D73">
        <w:tc>
          <w:tcPr>
            <w:tcW w:w="1382" w:type="pct"/>
            <w:tcBorders>
              <w:top w:val="single" w:sz="4" w:space="0" w:color="auto"/>
              <w:bottom w:val="single" w:sz="4" w:space="0" w:color="auto"/>
            </w:tcBorders>
            <w:vAlign w:val="center"/>
          </w:tcPr>
          <w:p w14:paraId="7E2F56EB" w14:textId="77777777" w:rsidR="00985FCC" w:rsidRPr="00BE0B51" w:rsidRDefault="00985FCC" w:rsidP="00B22E4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9266F47"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85FCC" w:rsidRPr="00BE0B51" w14:paraId="0AB47FD0" w14:textId="77777777" w:rsidTr="00F42D73">
        <w:tc>
          <w:tcPr>
            <w:tcW w:w="1382" w:type="pct"/>
            <w:tcBorders>
              <w:top w:val="single" w:sz="4" w:space="0" w:color="auto"/>
              <w:bottom w:val="single" w:sz="4" w:space="0" w:color="auto"/>
            </w:tcBorders>
            <w:vAlign w:val="center"/>
          </w:tcPr>
          <w:p w14:paraId="4269856C" w14:textId="77777777" w:rsidR="00985FCC" w:rsidRPr="00BE0B51" w:rsidRDefault="00985FCC" w:rsidP="00F42D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305833" w14:textId="77777777" w:rsidR="00985FCC" w:rsidRPr="00BE0B51" w:rsidRDefault="00985FCC" w:rsidP="00F42D73">
            <w:pPr>
              <w:jc w:val="both"/>
              <w:rPr>
                <w:rFonts w:ascii="Arial" w:hAnsi="Arial" w:cs="Arial"/>
                <w:sz w:val="20"/>
                <w:szCs w:val="20"/>
              </w:rPr>
            </w:pPr>
          </w:p>
        </w:tc>
      </w:tr>
      <w:tr w:rsidR="00985FCC" w:rsidRPr="00BE0B51" w14:paraId="1F3674FD" w14:textId="77777777" w:rsidTr="00F42D73">
        <w:tc>
          <w:tcPr>
            <w:tcW w:w="1382" w:type="pct"/>
            <w:tcBorders>
              <w:top w:val="single" w:sz="4" w:space="0" w:color="auto"/>
              <w:bottom w:val="single" w:sz="4" w:space="0" w:color="auto"/>
            </w:tcBorders>
            <w:vAlign w:val="center"/>
          </w:tcPr>
          <w:p w14:paraId="4997F586" w14:textId="77777777" w:rsidR="00985FCC" w:rsidRPr="00BE0B51" w:rsidRDefault="00985FCC" w:rsidP="00B22E4C">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5B300E6"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732C3F0" w14:textId="77777777" w:rsidR="00985FCC" w:rsidRPr="00BE0B51" w:rsidRDefault="00985FCC" w:rsidP="003340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85FCC" w:rsidRPr="00BE0B51" w14:paraId="52AB8AE3" w14:textId="77777777" w:rsidTr="00F42D73">
        <w:tc>
          <w:tcPr>
            <w:tcW w:w="5000" w:type="pct"/>
            <w:gridSpan w:val="2"/>
            <w:shd w:val="clear" w:color="auto" w:fill="C00000"/>
          </w:tcPr>
          <w:p w14:paraId="4193803D" w14:textId="77777777" w:rsidR="00985FCC" w:rsidRPr="00334045" w:rsidRDefault="00985FCC" w:rsidP="00B22E4C">
            <w:pPr>
              <w:pStyle w:val="PargrafodaLista"/>
              <w:numPr>
                <w:ilvl w:val="0"/>
                <w:numId w:val="4"/>
              </w:numPr>
              <w:ind w:left="0" w:firstLine="0"/>
              <w:jc w:val="center"/>
              <w:rPr>
                <w:rFonts w:ascii="Arial" w:hAnsi="Arial" w:cs="Arial"/>
                <w:b/>
                <w:bCs/>
                <w:color w:val="FFFFFF"/>
                <w:sz w:val="20"/>
                <w:szCs w:val="20"/>
              </w:rPr>
            </w:pPr>
            <w:bookmarkStart w:id="2" w:name="_Hlk97246655"/>
            <w:r w:rsidRPr="00334045">
              <w:rPr>
                <w:rFonts w:ascii="Arial" w:hAnsi="Arial" w:cs="Arial"/>
                <w:b/>
                <w:bCs/>
                <w:color w:val="FFFFFF"/>
                <w:sz w:val="20"/>
                <w:szCs w:val="20"/>
              </w:rPr>
              <w:t xml:space="preserve">DESPESAS E ENCARGOS </w:t>
            </w:r>
          </w:p>
        </w:tc>
      </w:tr>
      <w:tr w:rsidR="00985FCC" w:rsidRPr="00BE0B51" w14:paraId="7F3C9479" w14:textId="77777777" w:rsidTr="00F42D73">
        <w:tc>
          <w:tcPr>
            <w:tcW w:w="1393" w:type="pct"/>
            <w:tcBorders>
              <w:bottom w:val="single" w:sz="2" w:space="0" w:color="auto"/>
            </w:tcBorders>
            <w:vAlign w:val="center"/>
          </w:tcPr>
          <w:p w14:paraId="19FC016E" w14:textId="77777777" w:rsidR="00985FCC" w:rsidRPr="00BE0B51" w:rsidRDefault="00985FCC" w:rsidP="00F42D73">
            <w:pPr>
              <w:jc w:val="center"/>
              <w:rPr>
                <w:rFonts w:ascii="Arial" w:hAnsi="Arial" w:cs="Arial"/>
                <w:b/>
                <w:bCs/>
                <w:smallCaps/>
                <w:color w:val="000000"/>
                <w:sz w:val="20"/>
                <w:szCs w:val="20"/>
              </w:rPr>
            </w:pPr>
          </w:p>
        </w:tc>
        <w:tc>
          <w:tcPr>
            <w:tcW w:w="3607" w:type="pct"/>
            <w:tcBorders>
              <w:bottom w:val="single" w:sz="2" w:space="0" w:color="auto"/>
            </w:tcBorders>
          </w:tcPr>
          <w:p w14:paraId="73CFA011" w14:textId="77777777" w:rsidR="00985FCC" w:rsidRPr="00BE0B51" w:rsidRDefault="00985FCC" w:rsidP="00F42D73">
            <w:pPr>
              <w:jc w:val="both"/>
              <w:rPr>
                <w:rFonts w:ascii="Arial" w:hAnsi="Arial" w:cs="Arial"/>
                <w:sz w:val="20"/>
                <w:szCs w:val="20"/>
              </w:rPr>
            </w:pPr>
          </w:p>
        </w:tc>
      </w:tr>
      <w:tr w:rsidR="00985FCC" w:rsidRPr="00BE0B51" w14:paraId="1F5C8EFD" w14:textId="77777777" w:rsidTr="00F42D73">
        <w:tc>
          <w:tcPr>
            <w:tcW w:w="5000" w:type="pct"/>
            <w:gridSpan w:val="2"/>
            <w:tcBorders>
              <w:top w:val="single" w:sz="2" w:space="0" w:color="auto"/>
              <w:bottom w:val="single" w:sz="2" w:space="0" w:color="auto"/>
            </w:tcBorders>
            <w:vAlign w:val="center"/>
          </w:tcPr>
          <w:p w14:paraId="5218E02A" w14:textId="77777777" w:rsidR="00985FCC" w:rsidRPr="00BE0B51" w:rsidRDefault="00985FCC" w:rsidP="00B22E4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985FCC" w:rsidRPr="00BE0B51" w14:paraId="6AB21C11" w14:textId="77777777" w:rsidTr="00F42D73">
        <w:tc>
          <w:tcPr>
            <w:tcW w:w="5000" w:type="pct"/>
            <w:gridSpan w:val="2"/>
            <w:tcBorders>
              <w:top w:val="single" w:sz="2" w:space="0" w:color="auto"/>
              <w:bottom w:val="single" w:sz="2" w:space="0" w:color="auto"/>
            </w:tcBorders>
            <w:vAlign w:val="center"/>
          </w:tcPr>
          <w:p w14:paraId="3CE650AF" w14:textId="77777777" w:rsidR="00985FCC" w:rsidRPr="00BE0B51" w:rsidRDefault="00985FCC" w:rsidP="00F42D73">
            <w:pPr>
              <w:jc w:val="both"/>
              <w:rPr>
                <w:rFonts w:ascii="Arial" w:hAnsi="Arial" w:cs="Arial"/>
                <w:sz w:val="20"/>
                <w:szCs w:val="20"/>
              </w:rPr>
            </w:pPr>
          </w:p>
        </w:tc>
      </w:tr>
      <w:tr w:rsidR="00985FCC" w:rsidRPr="00BE0B51" w14:paraId="66F913D0" w14:textId="77777777" w:rsidTr="00F42D73">
        <w:tc>
          <w:tcPr>
            <w:tcW w:w="5000" w:type="pct"/>
            <w:gridSpan w:val="2"/>
            <w:tcBorders>
              <w:top w:val="single" w:sz="2" w:space="0" w:color="auto"/>
              <w:bottom w:val="single" w:sz="2" w:space="0" w:color="auto"/>
            </w:tcBorders>
            <w:vAlign w:val="center"/>
          </w:tcPr>
          <w:p w14:paraId="4DEBB7DA"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85FCC" w:rsidRPr="00BE0B51" w14:paraId="70B06C13" w14:textId="77777777" w:rsidTr="00F42D73">
        <w:tc>
          <w:tcPr>
            <w:tcW w:w="5000" w:type="pct"/>
            <w:gridSpan w:val="2"/>
            <w:tcBorders>
              <w:top w:val="single" w:sz="2" w:space="0" w:color="auto"/>
              <w:bottom w:val="single" w:sz="2" w:space="0" w:color="auto"/>
            </w:tcBorders>
            <w:vAlign w:val="center"/>
          </w:tcPr>
          <w:p w14:paraId="7C7A08CC"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985FCC" w:rsidRPr="00BE0B51" w14:paraId="1421EE69" w14:textId="77777777" w:rsidTr="00F42D73">
        <w:tc>
          <w:tcPr>
            <w:tcW w:w="5000" w:type="pct"/>
            <w:gridSpan w:val="2"/>
            <w:tcBorders>
              <w:top w:val="single" w:sz="2" w:space="0" w:color="auto"/>
              <w:bottom w:val="single" w:sz="2" w:space="0" w:color="auto"/>
            </w:tcBorders>
            <w:vAlign w:val="center"/>
          </w:tcPr>
          <w:p w14:paraId="3B2EF962"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985FCC" w:rsidRPr="00BE0B51" w14:paraId="19D13BFF" w14:textId="77777777" w:rsidTr="00F42D73">
        <w:tc>
          <w:tcPr>
            <w:tcW w:w="5000" w:type="pct"/>
            <w:gridSpan w:val="2"/>
            <w:tcBorders>
              <w:top w:val="single" w:sz="2" w:space="0" w:color="auto"/>
              <w:bottom w:val="single" w:sz="2" w:space="0" w:color="auto"/>
            </w:tcBorders>
            <w:vAlign w:val="center"/>
          </w:tcPr>
          <w:p w14:paraId="74C3E265"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985FCC" w:rsidRPr="00BE0B51" w14:paraId="51A356DB" w14:textId="77777777" w:rsidTr="00F42D73">
        <w:tc>
          <w:tcPr>
            <w:tcW w:w="5000" w:type="pct"/>
            <w:gridSpan w:val="2"/>
            <w:tcBorders>
              <w:top w:val="single" w:sz="2" w:space="0" w:color="auto"/>
              <w:bottom w:val="single" w:sz="2" w:space="0" w:color="auto"/>
            </w:tcBorders>
            <w:vAlign w:val="center"/>
          </w:tcPr>
          <w:p w14:paraId="0AF7707E"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985FCC" w:rsidRPr="00BE0B51" w14:paraId="1E89606F" w14:textId="77777777" w:rsidTr="00F42D73">
        <w:tc>
          <w:tcPr>
            <w:tcW w:w="5000" w:type="pct"/>
            <w:gridSpan w:val="2"/>
            <w:tcBorders>
              <w:top w:val="single" w:sz="2" w:space="0" w:color="auto"/>
              <w:bottom w:val="single" w:sz="2" w:space="0" w:color="auto"/>
            </w:tcBorders>
            <w:vAlign w:val="center"/>
          </w:tcPr>
          <w:p w14:paraId="0247FB89"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985FCC" w:rsidRPr="00BE0B51" w14:paraId="552262AA" w14:textId="77777777" w:rsidTr="00F42D73">
        <w:tc>
          <w:tcPr>
            <w:tcW w:w="5000" w:type="pct"/>
            <w:gridSpan w:val="2"/>
            <w:tcBorders>
              <w:top w:val="single" w:sz="2" w:space="0" w:color="auto"/>
              <w:bottom w:val="single" w:sz="2" w:space="0" w:color="auto"/>
            </w:tcBorders>
            <w:vAlign w:val="center"/>
          </w:tcPr>
          <w:p w14:paraId="17453581"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85FCC" w:rsidRPr="00BE0B51" w14:paraId="01C62C3B" w14:textId="77777777" w:rsidTr="00F42D73">
        <w:tc>
          <w:tcPr>
            <w:tcW w:w="5000" w:type="pct"/>
            <w:gridSpan w:val="2"/>
            <w:tcBorders>
              <w:top w:val="single" w:sz="2" w:space="0" w:color="auto"/>
              <w:bottom w:val="single" w:sz="2" w:space="0" w:color="auto"/>
            </w:tcBorders>
          </w:tcPr>
          <w:p w14:paraId="232FF491"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85FCC" w:rsidRPr="00BE0B51" w14:paraId="2B908A73" w14:textId="77777777" w:rsidTr="00F42D73">
        <w:tc>
          <w:tcPr>
            <w:tcW w:w="5000" w:type="pct"/>
            <w:gridSpan w:val="2"/>
            <w:tcBorders>
              <w:top w:val="single" w:sz="2" w:space="0" w:color="auto"/>
              <w:bottom w:val="single" w:sz="2" w:space="0" w:color="auto"/>
            </w:tcBorders>
          </w:tcPr>
          <w:p w14:paraId="2A9B86D6"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985FCC" w:rsidRPr="00BE0B51" w14:paraId="4ACE0E3F" w14:textId="77777777" w:rsidTr="00F42D73">
        <w:tc>
          <w:tcPr>
            <w:tcW w:w="5000" w:type="pct"/>
            <w:gridSpan w:val="2"/>
            <w:tcBorders>
              <w:top w:val="single" w:sz="2" w:space="0" w:color="auto"/>
              <w:bottom w:val="single" w:sz="2" w:space="0" w:color="auto"/>
            </w:tcBorders>
          </w:tcPr>
          <w:p w14:paraId="631C2BED"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985FCC" w:rsidRPr="00BE0B51" w14:paraId="0DE6E20F" w14:textId="77777777" w:rsidTr="00F42D73">
        <w:tc>
          <w:tcPr>
            <w:tcW w:w="5000" w:type="pct"/>
            <w:gridSpan w:val="2"/>
            <w:tcBorders>
              <w:top w:val="single" w:sz="2" w:space="0" w:color="auto"/>
              <w:bottom w:val="single" w:sz="2" w:space="0" w:color="auto"/>
            </w:tcBorders>
            <w:vAlign w:val="center"/>
          </w:tcPr>
          <w:p w14:paraId="5E0556FC"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985FCC" w:rsidRPr="00BE0B51" w14:paraId="2466B4E0" w14:textId="77777777" w:rsidTr="00F42D73">
        <w:tc>
          <w:tcPr>
            <w:tcW w:w="5000" w:type="pct"/>
            <w:gridSpan w:val="2"/>
            <w:tcBorders>
              <w:top w:val="single" w:sz="2" w:space="0" w:color="auto"/>
              <w:bottom w:val="single" w:sz="2" w:space="0" w:color="auto"/>
            </w:tcBorders>
            <w:vAlign w:val="center"/>
          </w:tcPr>
          <w:p w14:paraId="6D7B0B20"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985FCC" w:rsidRPr="00BE0B51" w14:paraId="0FE2DF1B" w14:textId="77777777" w:rsidTr="00F42D73">
        <w:tc>
          <w:tcPr>
            <w:tcW w:w="5000" w:type="pct"/>
            <w:gridSpan w:val="2"/>
            <w:tcBorders>
              <w:top w:val="single" w:sz="2" w:space="0" w:color="auto"/>
              <w:bottom w:val="single" w:sz="2" w:space="0" w:color="auto"/>
            </w:tcBorders>
            <w:vAlign w:val="center"/>
          </w:tcPr>
          <w:p w14:paraId="1335BEBC"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985FCC" w:rsidRPr="00BE0B51" w14:paraId="48DD5311" w14:textId="77777777" w:rsidTr="00F42D73">
        <w:tc>
          <w:tcPr>
            <w:tcW w:w="5000" w:type="pct"/>
            <w:gridSpan w:val="2"/>
            <w:tcBorders>
              <w:top w:val="single" w:sz="2" w:space="0" w:color="auto"/>
              <w:bottom w:val="single" w:sz="2" w:space="0" w:color="auto"/>
            </w:tcBorders>
            <w:vAlign w:val="center"/>
          </w:tcPr>
          <w:p w14:paraId="0D95DA1D"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985FCC" w:rsidRPr="00BE0B51" w14:paraId="40D9AF82" w14:textId="77777777" w:rsidTr="00F42D73">
        <w:tc>
          <w:tcPr>
            <w:tcW w:w="5000" w:type="pct"/>
            <w:gridSpan w:val="2"/>
            <w:tcBorders>
              <w:top w:val="single" w:sz="2" w:space="0" w:color="auto"/>
              <w:bottom w:val="single" w:sz="2" w:space="0" w:color="auto"/>
            </w:tcBorders>
            <w:vAlign w:val="center"/>
          </w:tcPr>
          <w:p w14:paraId="6DC8866B"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985FCC" w:rsidRPr="00BE0B51" w14:paraId="71594A93" w14:textId="77777777" w:rsidTr="00F42D73">
        <w:tc>
          <w:tcPr>
            <w:tcW w:w="5000" w:type="pct"/>
            <w:gridSpan w:val="2"/>
            <w:tcBorders>
              <w:top w:val="single" w:sz="2" w:space="0" w:color="auto"/>
              <w:bottom w:val="single" w:sz="2" w:space="0" w:color="auto"/>
            </w:tcBorders>
            <w:vAlign w:val="center"/>
          </w:tcPr>
          <w:p w14:paraId="7A2ED2C8"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985FCC" w:rsidRPr="00BE0B51" w14:paraId="47C4D22A" w14:textId="77777777" w:rsidTr="00F42D73">
        <w:tc>
          <w:tcPr>
            <w:tcW w:w="5000" w:type="pct"/>
            <w:gridSpan w:val="2"/>
            <w:tcBorders>
              <w:top w:val="single" w:sz="2" w:space="0" w:color="auto"/>
              <w:bottom w:val="single" w:sz="2" w:space="0" w:color="auto"/>
            </w:tcBorders>
            <w:vAlign w:val="center"/>
          </w:tcPr>
          <w:p w14:paraId="098ED66D"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985FCC" w:rsidRPr="00BE0B51" w14:paraId="1D30199D" w14:textId="77777777" w:rsidTr="00F42D73">
        <w:tc>
          <w:tcPr>
            <w:tcW w:w="5000" w:type="pct"/>
            <w:gridSpan w:val="2"/>
            <w:tcBorders>
              <w:top w:val="single" w:sz="2" w:space="0" w:color="auto"/>
              <w:bottom w:val="single" w:sz="2" w:space="0" w:color="auto"/>
            </w:tcBorders>
            <w:vAlign w:val="center"/>
          </w:tcPr>
          <w:p w14:paraId="64BF626F"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985FCC" w:rsidRPr="00BE0B51" w14:paraId="6CEFFCD2" w14:textId="77777777" w:rsidTr="00F42D73">
        <w:tc>
          <w:tcPr>
            <w:tcW w:w="5000" w:type="pct"/>
            <w:gridSpan w:val="2"/>
            <w:tcBorders>
              <w:top w:val="single" w:sz="2" w:space="0" w:color="auto"/>
              <w:bottom w:val="single" w:sz="2" w:space="0" w:color="auto"/>
            </w:tcBorders>
            <w:vAlign w:val="center"/>
          </w:tcPr>
          <w:p w14:paraId="595354FB"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985FCC" w:rsidRPr="00BE0B51" w14:paraId="48A8001C" w14:textId="77777777" w:rsidTr="00F42D73">
        <w:tc>
          <w:tcPr>
            <w:tcW w:w="5000" w:type="pct"/>
            <w:gridSpan w:val="2"/>
            <w:tcBorders>
              <w:top w:val="single" w:sz="2" w:space="0" w:color="auto"/>
              <w:bottom w:val="single" w:sz="2" w:space="0" w:color="auto"/>
            </w:tcBorders>
            <w:vAlign w:val="center"/>
          </w:tcPr>
          <w:p w14:paraId="4DC2E3BF"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985FCC" w:rsidRPr="00BE0B51" w14:paraId="0DA0AD3D" w14:textId="77777777" w:rsidTr="00F42D73">
        <w:tc>
          <w:tcPr>
            <w:tcW w:w="5000" w:type="pct"/>
            <w:gridSpan w:val="2"/>
            <w:tcBorders>
              <w:top w:val="single" w:sz="2" w:space="0" w:color="auto"/>
              <w:bottom w:val="single" w:sz="2" w:space="0" w:color="auto"/>
            </w:tcBorders>
            <w:vAlign w:val="center"/>
          </w:tcPr>
          <w:p w14:paraId="70191753"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985FCC" w:rsidRPr="00BE0B51" w14:paraId="148BFE26" w14:textId="77777777" w:rsidTr="00F42D73">
        <w:tc>
          <w:tcPr>
            <w:tcW w:w="5000" w:type="pct"/>
            <w:gridSpan w:val="2"/>
            <w:tcBorders>
              <w:top w:val="single" w:sz="2" w:space="0" w:color="auto"/>
              <w:bottom w:val="single" w:sz="2" w:space="0" w:color="auto"/>
            </w:tcBorders>
            <w:vAlign w:val="center"/>
          </w:tcPr>
          <w:p w14:paraId="6822A7CB" w14:textId="77777777" w:rsidR="00985FCC" w:rsidRPr="00BE0B51" w:rsidRDefault="00985FCC" w:rsidP="00B22E4C">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59A1C4C1" w14:textId="77777777" w:rsidR="00985FCC" w:rsidRPr="00BE0B51" w:rsidRDefault="00985FCC" w:rsidP="003340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85FCC" w:rsidRPr="00BE0B51" w14:paraId="3974D33B" w14:textId="77777777" w:rsidTr="00F42D73">
        <w:tc>
          <w:tcPr>
            <w:tcW w:w="5000" w:type="pct"/>
            <w:gridSpan w:val="2"/>
            <w:shd w:val="clear" w:color="auto" w:fill="C00000"/>
          </w:tcPr>
          <w:p w14:paraId="2E060EDC" w14:textId="77777777" w:rsidR="00985FCC" w:rsidRPr="00334045" w:rsidRDefault="00985FCC" w:rsidP="00B22E4C">
            <w:pPr>
              <w:pStyle w:val="PargrafodaLista"/>
              <w:numPr>
                <w:ilvl w:val="0"/>
                <w:numId w:val="4"/>
              </w:numPr>
              <w:ind w:left="0" w:firstLine="0"/>
              <w:jc w:val="center"/>
              <w:rPr>
                <w:rFonts w:ascii="Arial" w:hAnsi="Arial" w:cs="Arial"/>
                <w:b/>
                <w:bCs/>
                <w:color w:val="FFFFFF"/>
                <w:sz w:val="20"/>
                <w:szCs w:val="20"/>
              </w:rPr>
            </w:pPr>
            <w:bookmarkStart w:id="3" w:name="_Hlk97246632"/>
            <w:r w:rsidRPr="00334045">
              <w:rPr>
                <w:rFonts w:ascii="Arial" w:hAnsi="Arial" w:cs="Arial"/>
                <w:b/>
                <w:bCs/>
                <w:color w:val="FFFFFF"/>
                <w:sz w:val="20"/>
                <w:szCs w:val="20"/>
              </w:rPr>
              <w:t>ASSEMBLEIAS DE COTISTAS</w:t>
            </w:r>
          </w:p>
        </w:tc>
      </w:tr>
      <w:tr w:rsidR="00985FCC" w:rsidRPr="00BE0B51" w14:paraId="73D925EF" w14:textId="77777777" w:rsidTr="00F42D73">
        <w:tc>
          <w:tcPr>
            <w:tcW w:w="5000" w:type="pct"/>
            <w:gridSpan w:val="2"/>
            <w:tcBorders>
              <w:bottom w:val="single" w:sz="4" w:space="0" w:color="auto"/>
            </w:tcBorders>
          </w:tcPr>
          <w:p w14:paraId="51D858F2" w14:textId="77777777" w:rsidR="00985FCC" w:rsidRPr="00334045" w:rsidRDefault="00985FCC" w:rsidP="00F42D73">
            <w:pPr>
              <w:jc w:val="center"/>
              <w:rPr>
                <w:rFonts w:ascii="Arial" w:hAnsi="Arial" w:cs="Arial"/>
                <w:b/>
                <w:bCs/>
                <w:color w:val="E97132"/>
                <w:sz w:val="20"/>
                <w:szCs w:val="20"/>
              </w:rPr>
            </w:pPr>
          </w:p>
        </w:tc>
      </w:tr>
      <w:tr w:rsidR="00985FCC" w:rsidRPr="00BE0B51" w14:paraId="5EA452EB" w14:textId="77777777" w:rsidTr="00F42D73">
        <w:trPr>
          <w:trHeight w:val="333"/>
        </w:trPr>
        <w:tc>
          <w:tcPr>
            <w:tcW w:w="1381" w:type="pct"/>
            <w:tcBorders>
              <w:top w:val="single" w:sz="4" w:space="0" w:color="auto"/>
              <w:bottom w:val="single" w:sz="4" w:space="0" w:color="auto"/>
            </w:tcBorders>
            <w:vAlign w:val="center"/>
          </w:tcPr>
          <w:p w14:paraId="6C9142D9" w14:textId="77777777" w:rsidR="00985FCC" w:rsidRPr="00BE0B51" w:rsidRDefault="00985FCC" w:rsidP="00B22E4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BBE76F2"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74E5DBFB" w14:textId="77777777" w:rsidR="00985FCC" w:rsidRPr="00BE0B51" w:rsidRDefault="00985FCC" w:rsidP="00F42D73">
            <w:pPr>
              <w:jc w:val="both"/>
              <w:rPr>
                <w:rFonts w:ascii="Arial" w:hAnsi="Arial" w:cs="Arial"/>
                <w:sz w:val="20"/>
                <w:szCs w:val="20"/>
              </w:rPr>
            </w:pPr>
          </w:p>
          <w:p w14:paraId="3135239F" w14:textId="77777777" w:rsidR="00985FCC" w:rsidRPr="00BE0B51" w:rsidRDefault="00985FCC" w:rsidP="00F42D73">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985FCC" w:rsidRPr="00BE0B51" w14:paraId="368F92C2" w14:textId="77777777" w:rsidTr="00F42D73">
        <w:trPr>
          <w:trHeight w:val="53"/>
        </w:trPr>
        <w:tc>
          <w:tcPr>
            <w:tcW w:w="1381" w:type="pct"/>
            <w:tcBorders>
              <w:top w:val="single" w:sz="4" w:space="0" w:color="auto"/>
              <w:bottom w:val="single" w:sz="4" w:space="0" w:color="auto"/>
            </w:tcBorders>
            <w:vAlign w:val="center"/>
          </w:tcPr>
          <w:p w14:paraId="610DD823" w14:textId="77777777" w:rsidR="00985FCC" w:rsidRPr="00BE0B51" w:rsidRDefault="00985FCC" w:rsidP="00F42D73">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B299D97" w14:textId="77777777" w:rsidR="00985FCC" w:rsidRPr="00BE0B51" w:rsidRDefault="00985FCC" w:rsidP="00F42D73">
            <w:pPr>
              <w:jc w:val="both"/>
              <w:rPr>
                <w:rFonts w:ascii="Arial" w:hAnsi="Arial" w:cs="Arial"/>
                <w:sz w:val="20"/>
                <w:szCs w:val="20"/>
              </w:rPr>
            </w:pPr>
          </w:p>
        </w:tc>
      </w:tr>
      <w:tr w:rsidR="00985FCC" w:rsidRPr="00BE0B51" w14:paraId="523900DC" w14:textId="77777777" w:rsidTr="00F42D73">
        <w:trPr>
          <w:trHeight w:val="334"/>
        </w:trPr>
        <w:tc>
          <w:tcPr>
            <w:tcW w:w="1381" w:type="pct"/>
            <w:tcBorders>
              <w:top w:val="single" w:sz="4" w:space="0" w:color="auto"/>
              <w:bottom w:val="single" w:sz="4" w:space="0" w:color="auto"/>
            </w:tcBorders>
            <w:vAlign w:val="center"/>
          </w:tcPr>
          <w:p w14:paraId="3CFDDB58" w14:textId="77777777" w:rsidR="00985FCC" w:rsidRPr="00BE0B51" w:rsidRDefault="00985FCC" w:rsidP="00B22E4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1D481A7"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007ED6D6" w14:textId="77777777" w:rsidR="00985FCC" w:rsidRPr="00BE0B51" w:rsidRDefault="00985FCC" w:rsidP="00F42D73">
            <w:pPr>
              <w:jc w:val="both"/>
              <w:rPr>
                <w:rFonts w:ascii="Arial" w:hAnsi="Arial" w:cs="Arial"/>
                <w:sz w:val="20"/>
                <w:szCs w:val="20"/>
              </w:rPr>
            </w:pPr>
          </w:p>
          <w:p w14:paraId="1D048A43"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85FCC" w:rsidRPr="00BE0B51" w14:paraId="7317FA67" w14:textId="77777777" w:rsidTr="00F42D73">
        <w:trPr>
          <w:trHeight w:val="70"/>
        </w:trPr>
        <w:tc>
          <w:tcPr>
            <w:tcW w:w="1381" w:type="pct"/>
            <w:tcBorders>
              <w:top w:val="single" w:sz="4" w:space="0" w:color="auto"/>
              <w:bottom w:val="single" w:sz="4" w:space="0" w:color="auto"/>
            </w:tcBorders>
            <w:vAlign w:val="center"/>
          </w:tcPr>
          <w:p w14:paraId="6FE2D910" w14:textId="77777777" w:rsidR="00985FCC" w:rsidRPr="00BE0B51" w:rsidRDefault="00985FCC" w:rsidP="00F42D7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AE3AF0" w14:textId="77777777" w:rsidR="00985FCC" w:rsidRPr="00BE0B51" w:rsidRDefault="00985FCC" w:rsidP="00F42D73">
            <w:pPr>
              <w:jc w:val="center"/>
              <w:rPr>
                <w:rFonts w:ascii="Arial" w:hAnsi="Arial" w:cs="Arial"/>
                <w:b/>
                <w:bCs/>
                <w:smallCaps/>
                <w:sz w:val="20"/>
                <w:szCs w:val="20"/>
              </w:rPr>
            </w:pPr>
          </w:p>
        </w:tc>
      </w:tr>
      <w:tr w:rsidR="00985FCC" w:rsidRPr="00BE0B51" w14:paraId="25122BD7" w14:textId="77777777" w:rsidTr="00F42D73">
        <w:tc>
          <w:tcPr>
            <w:tcW w:w="1381" w:type="pct"/>
            <w:tcBorders>
              <w:bottom w:val="single" w:sz="4" w:space="0" w:color="auto"/>
            </w:tcBorders>
            <w:vAlign w:val="center"/>
          </w:tcPr>
          <w:p w14:paraId="79EE2CF0" w14:textId="77777777" w:rsidR="00985FCC" w:rsidRPr="00BE0B51" w:rsidRDefault="00985FCC" w:rsidP="00B22E4C">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13EE634" w14:textId="77777777" w:rsidR="00985FCC" w:rsidRPr="00BE0B51" w:rsidRDefault="00985FCC" w:rsidP="00F42D73">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85FCC" w:rsidRPr="00BE0B51" w14:paraId="2BDE7E99" w14:textId="77777777" w:rsidTr="00F42D73">
        <w:tc>
          <w:tcPr>
            <w:tcW w:w="1381" w:type="pct"/>
            <w:tcBorders>
              <w:top w:val="single" w:sz="4" w:space="0" w:color="auto"/>
              <w:bottom w:val="single" w:sz="4" w:space="0" w:color="auto"/>
            </w:tcBorders>
            <w:vAlign w:val="center"/>
          </w:tcPr>
          <w:p w14:paraId="45288D81" w14:textId="77777777" w:rsidR="00985FCC" w:rsidRPr="00BE0B51" w:rsidRDefault="00985FCC" w:rsidP="00F42D7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C962C2" w14:textId="77777777" w:rsidR="00985FCC" w:rsidRPr="00BE0B51" w:rsidRDefault="00985FCC" w:rsidP="00F42D73">
            <w:pPr>
              <w:jc w:val="both"/>
              <w:rPr>
                <w:rFonts w:ascii="Arial" w:hAnsi="Arial" w:cs="Arial"/>
                <w:sz w:val="20"/>
                <w:szCs w:val="20"/>
              </w:rPr>
            </w:pPr>
          </w:p>
        </w:tc>
      </w:tr>
      <w:tr w:rsidR="00985FCC" w:rsidRPr="00BE0B51" w14:paraId="3783DE4C" w14:textId="77777777" w:rsidTr="00F42D73">
        <w:tc>
          <w:tcPr>
            <w:tcW w:w="1381" w:type="pct"/>
            <w:tcBorders>
              <w:top w:val="single" w:sz="4" w:space="0" w:color="auto"/>
              <w:bottom w:val="single" w:sz="4" w:space="0" w:color="auto"/>
            </w:tcBorders>
            <w:vAlign w:val="center"/>
          </w:tcPr>
          <w:p w14:paraId="11AB906C" w14:textId="77777777" w:rsidR="00985FCC" w:rsidRPr="00BE0B51" w:rsidRDefault="00985FCC" w:rsidP="00B22E4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DD034BB"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85FCC" w:rsidRPr="00BE0B51" w14:paraId="7EB21022" w14:textId="77777777" w:rsidTr="00F42D73">
        <w:tc>
          <w:tcPr>
            <w:tcW w:w="1381" w:type="pct"/>
            <w:tcBorders>
              <w:top w:val="single" w:sz="4" w:space="0" w:color="auto"/>
              <w:bottom w:val="single" w:sz="4" w:space="0" w:color="auto"/>
            </w:tcBorders>
            <w:vAlign w:val="center"/>
          </w:tcPr>
          <w:p w14:paraId="58F3E6E5" w14:textId="77777777" w:rsidR="00985FCC" w:rsidRPr="00BE0B51" w:rsidRDefault="00985FCC" w:rsidP="00F42D7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EDBE81" w14:textId="77777777" w:rsidR="00985FCC" w:rsidRPr="00BE0B51" w:rsidRDefault="00985FCC" w:rsidP="00F42D73">
            <w:pPr>
              <w:jc w:val="both"/>
              <w:rPr>
                <w:rFonts w:ascii="Arial" w:hAnsi="Arial" w:cs="Arial"/>
                <w:sz w:val="20"/>
                <w:szCs w:val="20"/>
              </w:rPr>
            </w:pPr>
          </w:p>
        </w:tc>
      </w:tr>
      <w:tr w:rsidR="00985FCC" w:rsidRPr="00BE0B51" w14:paraId="110C1136" w14:textId="77777777" w:rsidTr="00F42D73">
        <w:tc>
          <w:tcPr>
            <w:tcW w:w="1381" w:type="pct"/>
            <w:tcBorders>
              <w:top w:val="single" w:sz="4" w:space="0" w:color="auto"/>
              <w:bottom w:val="single" w:sz="4" w:space="0" w:color="auto"/>
            </w:tcBorders>
            <w:vAlign w:val="center"/>
          </w:tcPr>
          <w:p w14:paraId="1021EE2D" w14:textId="77777777" w:rsidR="00985FCC" w:rsidRPr="00BE0B51" w:rsidRDefault="00985FCC" w:rsidP="00B22E4C">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0BAF7B6"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1FBDBFE9" w14:textId="77777777" w:rsidR="00985FCC" w:rsidRPr="00BE0B51" w:rsidRDefault="00985FCC" w:rsidP="00F42D73">
            <w:pPr>
              <w:jc w:val="both"/>
              <w:rPr>
                <w:rFonts w:ascii="Arial" w:hAnsi="Arial" w:cs="Arial"/>
                <w:sz w:val="20"/>
                <w:szCs w:val="20"/>
              </w:rPr>
            </w:pPr>
          </w:p>
          <w:p w14:paraId="4D78095D" w14:textId="77777777" w:rsidR="00985FCC" w:rsidRPr="00BE0B51" w:rsidRDefault="00985FCC" w:rsidP="00F42D73">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985FCC" w:rsidRPr="00BE0B51" w14:paraId="1F5C1EC7" w14:textId="77777777" w:rsidTr="00F42D73">
        <w:tc>
          <w:tcPr>
            <w:tcW w:w="1381" w:type="pct"/>
            <w:tcBorders>
              <w:top w:val="single" w:sz="4" w:space="0" w:color="auto"/>
              <w:bottom w:val="single" w:sz="4" w:space="0" w:color="auto"/>
            </w:tcBorders>
            <w:vAlign w:val="center"/>
          </w:tcPr>
          <w:p w14:paraId="16FD0D4D" w14:textId="77777777" w:rsidR="00985FCC" w:rsidRPr="00BE0B51" w:rsidRDefault="00985FCC" w:rsidP="00F42D7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F3FDCC" w14:textId="77777777" w:rsidR="00985FCC" w:rsidRPr="00BE0B51" w:rsidRDefault="00985FCC" w:rsidP="00F42D73">
            <w:pPr>
              <w:jc w:val="both"/>
              <w:rPr>
                <w:rFonts w:ascii="Arial" w:hAnsi="Arial" w:cs="Arial"/>
                <w:sz w:val="20"/>
                <w:szCs w:val="20"/>
              </w:rPr>
            </w:pPr>
          </w:p>
        </w:tc>
      </w:tr>
      <w:tr w:rsidR="00985FCC" w:rsidRPr="00BE0B51" w14:paraId="2B94189D" w14:textId="77777777" w:rsidTr="00F42D73">
        <w:trPr>
          <w:trHeight w:val="820"/>
        </w:trPr>
        <w:tc>
          <w:tcPr>
            <w:tcW w:w="1381" w:type="pct"/>
            <w:tcBorders>
              <w:top w:val="single" w:sz="4" w:space="0" w:color="auto"/>
              <w:bottom w:val="single" w:sz="4" w:space="0" w:color="auto"/>
            </w:tcBorders>
            <w:vAlign w:val="center"/>
          </w:tcPr>
          <w:p w14:paraId="2C157D74" w14:textId="77777777" w:rsidR="00985FCC" w:rsidRPr="00BE0B51" w:rsidRDefault="00985FCC" w:rsidP="00B22E4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F7A97B7"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2D1B39BF" w14:textId="77777777" w:rsidR="00985FCC" w:rsidRPr="00BE0B51" w:rsidRDefault="00985FCC" w:rsidP="00F42D73">
            <w:pPr>
              <w:jc w:val="both"/>
              <w:rPr>
                <w:rFonts w:ascii="Arial" w:hAnsi="Arial" w:cs="Arial"/>
                <w:sz w:val="20"/>
                <w:szCs w:val="20"/>
              </w:rPr>
            </w:pPr>
          </w:p>
          <w:p w14:paraId="08832E4E"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B81144D" w14:textId="77777777" w:rsidR="00985FCC" w:rsidRPr="00BE0B51" w:rsidRDefault="00985FCC" w:rsidP="003340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85FCC" w:rsidRPr="00BE0B51" w14:paraId="35E7397F" w14:textId="77777777" w:rsidTr="00F42D73">
        <w:tc>
          <w:tcPr>
            <w:tcW w:w="5000" w:type="pct"/>
            <w:gridSpan w:val="2"/>
            <w:shd w:val="clear" w:color="auto" w:fill="C00000"/>
          </w:tcPr>
          <w:p w14:paraId="51F4C2EF" w14:textId="77777777" w:rsidR="00985FCC" w:rsidRPr="00334045" w:rsidRDefault="00985FCC" w:rsidP="00B22E4C">
            <w:pPr>
              <w:pStyle w:val="PargrafodaLista"/>
              <w:numPr>
                <w:ilvl w:val="0"/>
                <w:numId w:val="4"/>
              </w:numPr>
              <w:ind w:left="0" w:firstLine="0"/>
              <w:jc w:val="center"/>
              <w:rPr>
                <w:rFonts w:ascii="Arial" w:hAnsi="Arial" w:cs="Arial"/>
                <w:b/>
                <w:bCs/>
                <w:color w:val="FFFFFF"/>
                <w:sz w:val="20"/>
                <w:szCs w:val="20"/>
              </w:rPr>
            </w:pPr>
            <w:r w:rsidRPr="00334045">
              <w:rPr>
                <w:rFonts w:ascii="Arial" w:hAnsi="Arial" w:cs="Arial"/>
                <w:b/>
                <w:bCs/>
                <w:color w:val="FFFFFF"/>
                <w:sz w:val="20"/>
                <w:szCs w:val="20"/>
              </w:rPr>
              <w:t>DISPOSIÇÕES GERAIS</w:t>
            </w:r>
          </w:p>
        </w:tc>
      </w:tr>
      <w:tr w:rsidR="00985FCC" w:rsidRPr="00BE0B51" w14:paraId="3D52DB4B" w14:textId="77777777" w:rsidTr="00F42D73">
        <w:tc>
          <w:tcPr>
            <w:tcW w:w="1382" w:type="pct"/>
            <w:tcBorders>
              <w:bottom w:val="single" w:sz="4" w:space="0" w:color="auto"/>
            </w:tcBorders>
            <w:vAlign w:val="center"/>
          </w:tcPr>
          <w:p w14:paraId="02957B7B" w14:textId="77777777" w:rsidR="00985FCC" w:rsidRPr="00BE0B51" w:rsidRDefault="00985FCC" w:rsidP="00F42D73">
            <w:pPr>
              <w:jc w:val="center"/>
              <w:rPr>
                <w:rFonts w:ascii="Arial" w:hAnsi="Arial" w:cs="Arial"/>
                <w:b/>
                <w:bCs/>
                <w:sz w:val="20"/>
                <w:szCs w:val="20"/>
              </w:rPr>
            </w:pPr>
          </w:p>
        </w:tc>
        <w:tc>
          <w:tcPr>
            <w:tcW w:w="3618" w:type="pct"/>
            <w:tcBorders>
              <w:bottom w:val="single" w:sz="4" w:space="0" w:color="auto"/>
            </w:tcBorders>
          </w:tcPr>
          <w:p w14:paraId="3BAED5F5" w14:textId="77777777" w:rsidR="00985FCC" w:rsidRPr="00BE0B51" w:rsidRDefault="00985FCC" w:rsidP="00F42D73">
            <w:pPr>
              <w:rPr>
                <w:rFonts w:ascii="Arial" w:hAnsi="Arial" w:cs="Arial"/>
                <w:sz w:val="20"/>
                <w:szCs w:val="20"/>
              </w:rPr>
            </w:pPr>
          </w:p>
        </w:tc>
      </w:tr>
      <w:tr w:rsidR="00985FCC" w:rsidRPr="00BE0B51" w14:paraId="287B6439" w14:textId="77777777" w:rsidTr="00F42D73">
        <w:tc>
          <w:tcPr>
            <w:tcW w:w="1382" w:type="pct"/>
            <w:tcBorders>
              <w:top w:val="single" w:sz="4" w:space="0" w:color="auto"/>
              <w:bottom w:val="single" w:sz="4" w:space="0" w:color="auto"/>
            </w:tcBorders>
            <w:vAlign w:val="center"/>
          </w:tcPr>
          <w:p w14:paraId="2EB39B12" w14:textId="77777777" w:rsidR="00985FCC" w:rsidRPr="00BE0B51" w:rsidRDefault="00985FCC" w:rsidP="00B22E4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B50DEAD"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985FCC" w:rsidRPr="00BE0B51" w14:paraId="6DE0741F" w14:textId="77777777" w:rsidTr="00F42D73">
        <w:trPr>
          <w:trHeight w:val="73"/>
        </w:trPr>
        <w:tc>
          <w:tcPr>
            <w:tcW w:w="1382" w:type="pct"/>
            <w:tcBorders>
              <w:top w:val="single" w:sz="4" w:space="0" w:color="auto"/>
              <w:bottom w:val="single" w:sz="4" w:space="0" w:color="auto"/>
            </w:tcBorders>
            <w:vAlign w:val="center"/>
          </w:tcPr>
          <w:p w14:paraId="20C09C3A" w14:textId="77777777" w:rsidR="00985FCC" w:rsidRPr="00BE0B51" w:rsidRDefault="00985FCC" w:rsidP="00F42D73">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836156B" w14:textId="77777777" w:rsidR="00985FCC" w:rsidRPr="00BE0B51" w:rsidRDefault="00985FCC" w:rsidP="00F42D73">
            <w:pPr>
              <w:jc w:val="both"/>
              <w:rPr>
                <w:rFonts w:ascii="Arial" w:hAnsi="Arial" w:cs="Arial"/>
                <w:sz w:val="20"/>
                <w:szCs w:val="20"/>
              </w:rPr>
            </w:pPr>
          </w:p>
        </w:tc>
      </w:tr>
      <w:tr w:rsidR="00985FCC" w:rsidRPr="00215F05" w14:paraId="0570D711" w14:textId="77777777" w:rsidTr="00F42D73">
        <w:tc>
          <w:tcPr>
            <w:tcW w:w="1382" w:type="pct"/>
            <w:tcBorders>
              <w:top w:val="single" w:sz="4" w:space="0" w:color="auto"/>
              <w:bottom w:val="single" w:sz="4" w:space="0" w:color="auto"/>
            </w:tcBorders>
            <w:vAlign w:val="center"/>
          </w:tcPr>
          <w:p w14:paraId="56D3C9B0" w14:textId="77777777" w:rsidR="00985FCC" w:rsidRPr="00BE0B51" w:rsidRDefault="00985FCC" w:rsidP="00B22E4C">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5ED4BAB" w14:textId="77777777" w:rsidR="00985FCC" w:rsidRPr="00BE0B51" w:rsidRDefault="00985FCC" w:rsidP="00F42D73">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4B7C93B8" w14:textId="77777777" w:rsidR="00985FCC" w:rsidRPr="00BE0B51" w:rsidRDefault="00985FCC" w:rsidP="00F42D73">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53BE751" w14:textId="77777777" w:rsidR="00985FCC" w:rsidRPr="00BE0B51" w:rsidRDefault="00985FCC" w:rsidP="00F42D73">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625D05C" w14:textId="77777777" w:rsidR="00985FCC" w:rsidRPr="00BE0B51" w:rsidRDefault="00985FCC" w:rsidP="00F42D73">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3B753A1" w14:textId="77777777" w:rsidR="00985FCC" w:rsidRPr="00BE0B51" w:rsidRDefault="00985FCC" w:rsidP="00F42D73">
            <w:pPr>
              <w:pStyle w:val="NormalWeb"/>
              <w:spacing w:before="0" w:after="0"/>
              <w:rPr>
                <w:rFonts w:ascii="Arial" w:hAnsi="Arial" w:cs="Arial"/>
                <w:sz w:val="20"/>
                <w:szCs w:val="20"/>
              </w:rPr>
            </w:pPr>
            <w:r w:rsidRPr="00BE0B51">
              <w:rPr>
                <w:rFonts w:ascii="Arial" w:hAnsi="Arial" w:cs="Arial"/>
                <w:b/>
                <w:bCs/>
                <w:sz w:val="20"/>
                <w:szCs w:val="20"/>
              </w:rPr>
              <w:t>SAC:</w:t>
            </w:r>
          </w:p>
          <w:p w14:paraId="3B102B25" w14:textId="77777777" w:rsidR="00985FCC" w:rsidRPr="00BE0B51" w:rsidRDefault="00985FCC" w:rsidP="00F42D73">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653F43E" w14:textId="77777777" w:rsidR="00985FCC" w:rsidRPr="00BE0B51" w:rsidRDefault="00985FCC" w:rsidP="00F42D73">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0DCDEB82" w14:textId="77777777" w:rsidR="00985FCC" w:rsidRPr="00BE0B51" w:rsidRDefault="00985FCC" w:rsidP="00F42D73">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FD08CCE" w14:textId="77777777" w:rsidR="00985FCC" w:rsidRPr="00BE0B51" w:rsidRDefault="00985FCC" w:rsidP="00F42D73">
            <w:pPr>
              <w:pStyle w:val="NormalWeb"/>
              <w:spacing w:before="0" w:after="0"/>
              <w:rPr>
                <w:rFonts w:ascii="Arial" w:hAnsi="Arial" w:cs="Arial"/>
                <w:sz w:val="20"/>
                <w:szCs w:val="20"/>
              </w:rPr>
            </w:pPr>
            <w:r w:rsidRPr="00BE0B51">
              <w:rPr>
                <w:rFonts w:ascii="Arial" w:hAnsi="Arial" w:cs="Arial"/>
                <w:b/>
                <w:bCs/>
                <w:sz w:val="20"/>
                <w:szCs w:val="20"/>
              </w:rPr>
              <w:t>Ouvidoria:</w:t>
            </w:r>
          </w:p>
          <w:p w14:paraId="6EB6859D" w14:textId="77777777" w:rsidR="00985FCC" w:rsidRPr="00BE0B51" w:rsidRDefault="00985FCC" w:rsidP="00F42D73">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B30BC83" w14:textId="77777777" w:rsidR="00985FCC" w:rsidRPr="00BE0B51" w:rsidRDefault="00985FCC" w:rsidP="00F42D73">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47BCDDC2" w14:textId="77777777" w:rsidR="00985FCC" w:rsidRDefault="00985FCC" w:rsidP="00F42D73">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394322B" w14:textId="77777777" w:rsidR="00985FCC" w:rsidRPr="004D1509" w:rsidRDefault="00985FCC" w:rsidP="00F42D73">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7557B87" w14:textId="77777777" w:rsidR="00985FCC" w:rsidRPr="00BE0B51" w:rsidRDefault="00985FCC" w:rsidP="00F42D73">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54F765AA" w14:textId="77777777" w:rsidR="00985FCC" w:rsidRPr="00BE0B51" w:rsidRDefault="00985FCC" w:rsidP="0033404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85FCC" w:rsidRPr="00BE0B51" w14:paraId="61FFD2EC" w14:textId="77777777" w:rsidTr="00F42D73">
        <w:tc>
          <w:tcPr>
            <w:tcW w:w="5000" w:type="pct"/>
            <w:gridSpan w:val="2"/>
            <w:shd w:val="clear" w:color="auto" w:fill="C00000"/>
          </w:tcPr>
          <w:p w14:paraId="32041755" w14:textId="77777777" w:rsidR="00985FCC" w:rsidRPr="00334045" w:rsidRDefault="00985FCC" w:rsidP="00B22E4C">
            <w:pPr>
              <w:pStyle w:val="PargrafodaLista"/>
              <w:numPr>
                <w:ilvl w:val="0"/>
                <w:numId w:val="4"/>
              </w:numPr>
              <w:ind w:left="0" w:firstLine="0"/>
              <w:jc w:val="center"/>
              <w:rPr>
                <w:rFonts w:ascii="Arial" w:hAnsi="Arial" w:cs="Arial"/>
                <w:b/>
                <w:bCs/>
                <w:color w:val="FFFFFF"/>
                <w:sz w:val="20"/>
                <w:szCs w:val="20"/>
              </w:rPr>
            </w:pPr>
            <w:r w:rsidRPr="00334045">
              <w:rPr>
                <w:rFonts w:ascii="Arial" w:hAnsi="Arial" w:cs="Arial"/>
                <w:b/>
                <w:bCs/>
                <w:color w:val="FFFFFF"/>
                <w:sz w:val="20"/>
                <w:szCs w:val="20"/>
              </w:rPr>
              <w:t>SOLUÇÃO DE CONTROVÉRSIAS</w:t>
            </w:r>
          </w:p>
        </w:tc>
      </w:tr>
      <w:tr w:rsidR="00985FCC" w:rsidRPr="00BE0B51" w14:paraId="4427F0DB" w14:textId="77777777" w:rsidTr="00F42D73">
        <w:tc>
          <w:tcPr>
            <w:tcW w:w="1381" w:type="pct"/>
            <w:tcBorders>
              <w:bottom w:val="single" w:sz="4" w:space="0" w:color="auto"/>
            </w:tcBorders>
            <w:vAlign w:val="center"/>
          </w:tcPr>
          <w:p w14:paraId="2E4B86AC" w14:textId="77777777" w:rsidR="00985FCC" w:rsidRPr="00BE0B51" w:rsidRDefault="00985FCC" w:rsidP="00F42D73">
            <w:pPr>
              <w:jc w:val="center"/>
              <w:rPr>
                <w:rFonts w:ascii="Arial" w:hAnsi="Arial" w:cs="Arial"/>
                <w:b/>
                <w:bCs/>
                <w:sz w:val="20"/>
                <w:szCs w:val="20"/>
              </w:rPr>
            </w:pPr>
          </w:p>
        </w:tc>
        <w:tc>
          <w:tcPr>
            <w:tcW w:w="3619" w:type="pct"/>
            <w:tcBorders>
              <w:bottom w:val="single" w:sz="4" w:space="0" w:color="auto"/>
            </w:tcBorders>
          </w:tcPr>
          <w:p w14:paraId="227A2D48" w14:textId="77777777" w:rsidR="00985FCC" w:rsidRPr="00BE0B51" w:rsidRDefault="00985FCC" w:rsidP="00F42D73">
            <w:pPr>
              <w:rPr>
                <w:rFonts w:ascii="Arial" w:hAnsi="Arial" w:cs="Arial"/>
                <w:sz w:val="20"/>
                <w:szCs w:val="20"/>
              </w:rPr>
            </w:pPr>
          </w:p>
        </w:tc>
      </w:tr>
      <w:tr w:rsidR="00985FCC" w:rsidRPr="00BE0B51" w14:paraId="53B471CD" w14:textId="77777777" w:rsidTr="00F42D73">
        <w:tc>
          <w:tcPr>
            <w:tcW w:w="5000" w:type="pct"/>
            <w:gridSpan w:val="2"/>
            <w:tcBorders>
              <w:top w:val="single" w:sz="4" w:space="0" w:color="auto"/>
              <w:bottom w:val="single" w:sz="4" w:space="0" w:color="auto"/>
            </w:tcBorders>
            <w:vAlign w:val="center"/>
          </w:tcPr>
          <w:p w14:paraId="4B4FE942" w14:textId="77777777" w:rsidR="00985FCC" w:rsidRPr="00BE0B51" w:rsidRDefault="00985FCC" w:rsidP="00B22E4C">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C7EA3BB" w14:textId="77777777" w:rsidR="00985FCC" w:rsidRPr="00BE0B51" w:rsidRDefault="00985FCC" w:rsidP="00334045">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85FCC" w:rsidRPr="00BE0B51" w14:paraId="67F9E02B" w14:textId="77777777" w:rsidTr="00F42D73">
        <w:tc>
          <w:tcPr>
            <w:tcW w:w="1014" w:type="pct"/>
            <w:vAlign w:val="center"/>
          </w:tcPr>
          <w:p w14:paraId="315C2A1B" w14:textId="77777777" w:rsidR="00985FCC" w:rsidRPr="00BE0B51" w:rsidRDefault="00985FCC" w:rsidP="00F42D73">
            <w:pPr>
              <w:jc w:val="center"/>
              <w:rPr>
                <w:rFonts w:ascii="Arial" w:hAnsi="Arial" w:cs="Arial"/>
                <w:sz w:val="20"/>
                <w:szCs w:val="20"/>
              </w:rPr>
            </w:pPr>
          </w:p>
        </w:tc>
        <w:tc>
          <w:tcPr>
            <w:tcW w:w="2974" w:type="pct"/>
            <w:vAlign w:val="center"/>
          </w:tcPr>
          <w:p w14:paraId="37C81A3C" w14:textId="77777777" w:rsidR="00985FCC" w:rsidRPr="00BE0B51" w:rsidRDefault="00985FCC" w:rsidP="00F42D73">
            <w:pPr>
              <w:spacing w:line="320" w:lineRule="exact"/>
              <w:jc w:val="center"/>
              <w:rPr>
                <w:rFonts w:ascii="Arial" w:hAnsi="Arial" w:cs="Arial"/>
                <w:b/>
                <w:sz w:val="20"/>
                <w:szCs w:val="20"/>
              </w:rPr>
            </w:pPr>
            <w:r w:rsidRPr="00BE0B51">
              <w:rPr>
                <w:rFonts w:ascii="Arial" w:hAnsi="Arial" w:cs="Arial"/>
                <w:b/>
                <w:sz w:val="20"/>
                <w:szCs w:val="20"/>
              </w:rPr>
              <w:t xml:space="preserve">ANEXO </w:t>
            </w:r>
            <w:r w:rsidRPr="00890D7F">
              <w:rPr>
                <w:rFonts w:ascii="Arial" w:hAnsi="Arial" w:cs="Arial"/>
                <w:b/>
                <w:sz w:val="20"/>
                <w:szCs w:val="20"/>
              </w:rPr>
              <w:t>DA</w:t>
            </w:r>
            <w:r w:rsidRPr="00A31B41">
              <w:rPr>
                <w:rFonts w:ascii="Arial" w:hAnsi="Arial" w:cs="Arial"/>
                <w:b/>
                <w:sz w:val="20"/>
                <w:szCs w:val="20"/>
              </w:rPr>
              <w:t xml:space="preserve"> CLASSE ÚNICA </w:t>
            </w:r>
            <w:r w:rsidRPr="00890D7F">
              <w:rPr>
                <w:rFonts w:ascii="Arial" w:hAnsi="Arial" w:cs="Arial"/>
                <w:b/>
                <w:sz w:val="20"/>
                <w:szCs w:val="20"/>
              </w:rPr>
              <w:t xml:space="preserve">DO SANTANDER PB FAMA INVESTIMENTO EM INFRAESTRUTURA RENDA FIXA – FUNDO DE INVESTIMENTO FINANCEIRO </w:t>
            </w:r>
            <w:r w:rsidRPr="00A31B41">
              <w:rPr>
                <w:rFonts w:ascii="Arial" w:hAnsi="Arial" w:cs="Arial"/>
                <w:b/>
                <w:sz w:val="20"/>
                <w:szCs w:val="20"/>
              </w:rPr>
              <w:t>RESPONSABILIDADE LIMITADA</w:t>
            </w:r>
          </w:p>
          <w:p w14:paraId="12A35421" w14:textId="77777777" w:rsidR="00985FCC" w:rsidRDefault="00985FCC" w:rsidP="00F42D73">
            <w:pPr>
              <w:spacing w:line="320" w:lineRule="exact"/>
              <w:jc w:val="center"/>
              <w:rPr>
                <w:rFonts w:ascii="Arial" w:hAnsi="Arial" w:cs="Arial"/>
                <w:b/>
                <w:sz w:val="20"/>
                <w:szCs w:val="20"/>
                <w:highlight w:val="yellow"/>
              </w:rPr>
            </w:pPr>
          </w:p>
          <w:p w14:paraId="1EDF31C9" w14:textId="77777777" w:rsidR="00985FCC" w:rsidRPr="00BE0B51" w:rsidRDefault="00985FCC" w:rsidP="00F42D73">
            <w:pPr>
              <w:spacing w:line="320" w:lineRule="exact"/>
              <w:jc w:val="center"/>
              <w:rPr>
                <w:rFonts w:ascii="Arial" w:hAnsi="Arial" w:cs="Arial"/>
                <w:sz w:val="20"/>
                <w:szCs w:val="20"/>
              </w:rPr>
            </w:pPr>
            <w:r w:rsidRPr="00BE0B51">
              <w:rPr>
                <w:rFonts w:ascii="Arial" w:hAnsi="Arial" w:cs="Arial"/>
                <w:sz w:val="20"/>
                <w:szCs w:val="20"/>
              </w:rPr>
              <w:t xml:space="preserve">CNPJ: </w:t>
            </w:r>
            <w:r w:rsidRPr="00890D7F">
              <w:rPr>
                <w:rFonts w:ascii="Arial" w:hAnsi="Arial" w:cs="Arial"/>
                <w:sz w:val="20"/>
                <w:szCs w:val="20"/>
              </w:rPr>
              <w:t>59.655.691/0001-04</w:t>
            </w:r>
            <w:r w:rsidRPr="00890D7F" w:rsidDel="00890D7F">
              <w:rPr>
                <w:rFonts w:ascii="Arial" w:hAnsi="Arial" w:cs="Arial"/>
                <w:b/>
                <w:sz w:val="20"/>
                <w:szCs w:val="20"/>
              </w:rPr>
              <w:t xml:space="preserve"> </w:t>
            </w:r>
          </w:p>
        </w:tc>
        <w:tc>
          <w:tcPr>
            <w:tcW w:w="1012" w:type="pct"/>
            <w:vAlign w:val="center"/>
          </w:tcPr>
          <w:p w14:paraId="73859D8B" w14:textId="77777777" w:rsidR="00985FCC" w:rsidRPr="00BE0B51" w:rsidRDefault="00985FCC" w:rsidP="00F42D73">
            <w:pPr>
              <w:jc w:val="center"/>
              <w:rPr>
                <w:rFonts w:ascii="Arial" w:hAnsi="Arial" w:cs="Arial"/>
                <w:sz w:val="20"/>
                <w:szCs w:val="20"/>
              </w:rPr>
            </w:pPr>
          </w:p>
        </w:tc>
      </w:tr>
    </w:tbl>
    <w:p w14:paraId="7819C96E" w14:textId="77777777" w:rsidR="00985FCC" w:rsidRPr="00BE0B51" w:rsidRDefault="00985FCC" w:rsidP="00334045">
      <w:pPr>
        <w:pBdr>
          <w:bar w:val="single" w:sz="4" w:color="auto"/>
        </w:pBdr>
        <w:rPr>
          <w:rFonts w:ascii="Arial" w:hAnsi="Arial" w:cs="Arial"/>
        </w:rPr>
      </w:pPr>
    </w:p>
    <w:p w14:paraId="10516BD0" w14:textId="193E40D1" w:rsidR="00985FCC" w:rsidRPr="00BE0B51" w:rsidRDefault="00985FCC" w:rsidP="00334045">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140360">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85FCC" w:rsidRPr="00BE0B51" w14:paraId="3E26D5C1" w14:textId="77777777" w:rsidTr="00F42D73">
        <w:tc>
          <w:tcPr>
            <w:tcW w:w="5000" w:type="pct"/>
            <w:gridSpan w:val="3"/>
            <w:shd w:val="clear" w:color="auto" w:fill="C00000"/>
          </w:tcPr>
          <w:p w14:paraId="1EA1BEF1" w14:textId="77777777" w:rsidR="00985FCC" w:rsidRPr="00334045" w:rsidRDefault="00985FCC" w:rsidP="00B22E4C">
            <w:pPr>
              <w:pStyle w:val="PargrafodaLista"/>
              <w:numPr>
                <w:ilvl w:val="0"/>
                <w:numId w:val="5"/>
              </w:numPr>
              <w:ind w:left="0" w:firstLine="0"/>
              <w:jc w:val="center"/>
              <w:rPr>
                <w:rFonts w:ascii="Arial" w:hAnsi="Arial" w:cs="Arial"/>
                <w:b/>
                <w:bCs/>
                <w:color w:val="FFFFFF"/>
                <w:sz w:val="20"/>
                <w:szCs w:val="20"/>
              </w:rPr>
            </w:pPr>
            <w:r w:rsidRPr="00334045">
              <w:rPr>
                <w:rFonts w:ascii="Arial" w:hAnsi="Arial" w:cs="Arial"/>
                <w:b/>
                <w:bCs/>
                <w:color w:val="FFFFFF"/>
                <w:sz w:val="20"/>
                <w:szCs w:val="20"/>
              </w:rPr>
              <w:t>INTERPRETAÇÃO</w:t>
            </w:r>
          </w:p>
        </w:tc>
      </w:tr>
      <w:tr w:rsidR="00985FCC" w:rsidRPr="00BE0B51" w14:paraId="3BA0934A" w14:textId="77777777" w:rsidTr="00F42D73">
        <w:tc>
          <w:tcPr>
            <w:tcW w:w="2321" w:type="pct"/>
            <w:gridSpan w:val="2"/>
            <w:tcBorders>
              <w:bottom w:val="single" w:sz="4" w:space="0" w:color="auto"/>
            </w:tcBorders>
            <w:vAlign w:val="center"/>
          </w:tcPr>
          <w:p w14:paraId="72E31B69" w14:textId="77777777" w:rsidR="00985FCC" w:rsidRPr="00BE0B51" w:rsidRDefault="00985FCC" w:rsidP="00F42D73">
            <w:pPr>
              <w:jc w:val="center"/>
              <w:rPr>
                <w:rFonts w:ascii="Arial" w:hAnsi="Arial" w:cs="Arial"/>
                <w:b/>
                <w:bCs/>
                <w:sz w:val="20"/>
                <w:szCs w:val="20"/>
              </w:rPr>
            </w:pPr>
          </w:p>
        </w:tc>
        <w:tc>
          <w:tcPr>
            <w:tcW w:w="2679" w:type="pct"/>
            <w:tcBorders>
              <w:bottom w:val="single" w:sz="4" w:space="0" w:color="auto"/>
            </w:tcBorders>
          </w:tcPr>
          <w:p w14:paraId="0D9F843B" w14:textId="77777777" w:rsidR="00985FCC" w:rsidRPr="00BE0B51" w:rsidRDefault="00985FCC" w:rsidP="00F42D73">
            <w:pPr>
              <w:rPr>
                <w:rFonts w:ascii="Arial" w:hAnsi="Arial" w:cs="Arial"/>
                <w:sz w:val="20"/>
                <w:szCs w:val="20"/>
              </w:rPr>
            </w:pPr>
          </w:p>
        </w:tc>
      </w:tr>
      <w:tr w:rsidR="00985FCC" w:rsidRPr="00BE0B51" w14:paraId="6A95F54D" w14:textId="77777777" w:rsidTr="00F42D73">
        <w:tc>
          <w:tcPr>
            <w:tcW w:w="1382" w:type="pct"/>
            <w:tcBorders>
              <w:top w:val="single" w:sz="4" w:space="0" w:color="auto"/>
              <w:bottom w:val="single" w:sz="4" w:space="0" w:color="auto"/>
            </w:tcBorders>
            <w:vAlign w:val="center"/>
          </w:tcPr>
          <w:p w14:paraId="1A3F5F24" w14:textId="77777777" w:rsidR="00985FCC" w:rsidRPr="00BE0B51" w:rsidRDefault="00985FCC" w:rsidP="00B22E4C">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C31B914" w14:textId="77777777" w:rsidR="00985FCC" w:rsidRPr="00BE0B51" w:rsidRDefault="00985FCC" w:rsidP="00F42D73">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85FCC" w:rsidRPr="00BE0B51" w14:paraId="46B5E703" w14:textId="77777777" w:rsidTr="00F42D73">
        <w:tc>
          <w:tcPr>
            <w:tcW w:w="1382" w:type="pct"/>
            <w:tcBorders>
              <w:top w:val="single" w:sz="4" w:space="0" w:color="auto"/>
              <w:bottom w:val="single" w:sz="4" w:space="0" w:color="auto"/>
            </w:tcBorders>
            <w:vAlign w:val="center"/>
          </w:tcPr>
          <w:p w14:paraId="15F07E4A" w14:textId="77777777" w:rsidR="00985FCC" w:rsidRPr="00BE0B51" w:rsidRDefault="00985FCC" w:rsidP="00F42D7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29A543" w14:textId="77777777" w:rsidR="00985FCC" w:rsidRPr="00BE0B51" w:rsidRDefault="00985FCC" w:rsidP="00F42D73">
            <w:pPr>
              <w:rPr>
                <w:rFonts w:ascii="Arial" w:hAnsi="Arial" w:cs="Arial"/>
                <w:sz w:val="20"/>
                <w:szCs w:val="20"/>
              </w:rPr>
            </w:pPr>
          </w:p>
        </w:tc>
      </w:tr>
      <w:tr w:rsidR="00985FCC" w:rsidRPr="00BE0B51" w14:paraId="01369FE2" w14:textId="77777777" w:rsidTr="00F42D73">
        <w:tc>
          <w:tcPr>
            <w:tcW w:w="1382" w:type="pct"/>
            <w:tcBorders>
              <w:top w:val="single" w:sz="4" w:space="0" w:color="auto"/>
              <w:bottom w:val="single" w:sz="4" w:space="0" w:color="auto"/>
            </w:tcBorders>
            <w:vAlign w:val="center"/>
          </w:tcPr>
          <w:p w14:paraId="4B6C389A" w14:textId="77777777" w:rsidR="00985FCC" w:rsidRPr="00BE0B51" w:rsidRDefault="00985FCC" w:rsidP="00B22E4C">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1C455F9" w14:textId="77777777" w:rsidR="00985FCC" w:rsidRPr="00BE0B51" w:rsidRDefault="00985FCC" w:rsidP="00F42D73">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422E5C2" w14:textId="77777777" w:rsidR="00985FCC" w:rsidRPr="00BE0B51" w:rsidRDefault="00985FCC" w:rsidP="00F42D73">
            <w:pPr>
              <w:spacing w:before="60" w:after="60"/>
              <w:jc w:val="both"/>
              <w:rPr>
                <w:rFonts w:ascii="Arial" w:hAnsi="Arial" w:cs="Arial"/>
                <w:sz w:val="20"/>
                <w:szCs w:val="20"/>
              </w:rPr>
            </w:pPr>
          </w:p>
          <w:p w14:paraId="39D51513" w14:textId="77777777" w:rsidR="00985FCC" w:rsidRPr="00BE0B51" w:rsidRDefault="00985FCC" w:rsidP="00F42D73">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E964C53" w14:textId="77777777" w:rsidR="00985FCC" w:rsidRPr="00BE0B51" w:rsidRDefault="00985FCC" w:rsidP="00F42D73">
            <w:pPr>
              <w:spacing w:before="60" w:after="60"/>
              <w:jc w:val="both"/>
              <w:rPr>
                <w:rFonts w:ascii="Arial" w:hAnsi="Arial" w:cs="Arial"/>
                <w:sz w:val="20"/>
                <w:szCs w:val="20"/>
              </w:rPr>
            </w:pPr>
          </w:p>
          <w:p w14:paraId="26FADE80"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85FCC" w:rsidRPr="00BE0B51" w14:paraId="5D9F2FAA" w14:textId="77777777" w:rsidTr="00F42D73">
        <w:tc>
          <w:tcPr>
            <w:tcW w:w="1382" w:type="pct"/>
            <w:tcBorders>
              <w:top w:val="single" w:sz="4" w:space="0" w:color="auto"/>
              <w:bottom w:val="single" w:sz="4" w:space="0" w:color="auto"/>
            </w:tcBorders>
            <w:vAlign w:val="center"/>
          </w:tcPr>
          <w:p w14:paraId="27A04A3D" w14:textId="77777777" w:rsidR="00985FCC" w:rsidRPr="00BE0B51" w:rsidRDefault="00985FCC" w:rsidP="00F42D7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B4CD549" w14:textId="77777777" w:rsidR="00985FCC" w:rsidRPr="00BE0B51" w:rsidRDefault="00985FCC" w:rsidP="00F42D73">
            <w:pPr>
              <w:jc w:val="both"/>
              <w:rPr>
                <w:rFonts w:ascii="Arial" w:hAnsi="Arial" w:cs="Arial"/>
                <w:sz w:val="20"/>
                <w:szCs w:val="20"/>
              </w:rPr>
            </w:pPr>
          </w:p>
        </w:tc>
      </w:tr>
      <w:tr w:rsidR="00985FCC" w:rsidRPr="00BE0B51" w14:paraId="69EFD71B" w14:textId="77777777" w:rsidTr="00F42D73">
        <w:tc>
          <w:tcPr>
            <w:tcW w:w="1382" w:type="pct"/>
            <w:tcBorders>
              <w:top w:val="single" w:sz="4" w:space="0" w:color="auto"/>
              <w:bottom w:val="single" w:sz="4" w:space="0" w:color="auto"/>
            </w:tcBorders>
            <w:vAlign w:val="center"/>
          </w:tcPr>
          <w:p w14:paraId="3EF482B2" w14:textId="77777777" w:rsidR="00985FCC" w:rsidRPr="00BE0B51" w:rsidRDefault="00985FCC" w:rsidP="00B22E4C">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546BCC2"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45C42D00" w14:textId="77777777" w:rsidR="00985FCC" w:rsidRPr="00BE0B51" w:rsidRDefault="00985FCC" w:rsidP="00F42D73">
            <w:pPr>
              <w:jc w:val="both"/>
              <w:rPr>
                <w:rFonts w:ascii="Arial" w:hAnsi="Arial" w:cs="Arial"/>
                <w:sz w:val="20"/>
                <w:szCs w:val="20"/>
              </w:rPr>
            </w:pPr>
          </w:p>
          <w:p w14:paraId="11FF40A1" w14:textId="77777777" w:rsidR="00985FCC" w:rsidRPr="00BE0B51" w:rsidRDefault="00985FCC" w:rsidP="00F42D73">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085F1BFC" w14:textId="77777777" w:rsidR="00985FCC" w:rsidRPr="00BE0B51" w:rsidRDefault="00985FCC" w:rsidP="00F42D73">
            <w:pPr>
              <w:jc w:val="both"/>
              <w:rPr>
                <w:rFonts w:ascii="Arial" w:hAnsi="Arial" w:cs="Arial"/>
                <w:sz w:val="20"/>
                <w:szCs w:val="20"/>
              </w:rPr>
            </w:pPr>
          </w:p>
          <w:p w14:paraId="43C14E91"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11C1D1F" w14:textId="77777777" w:rsidR="00985FCC" w:rsidRPr="00BE0B51" w:rsidRDefault="00985FCC" w:rsidP="003340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85FCC" w:rsidRPr="00BE0B51" w14:paraId="7BAACBA9" w14:textId="77777777" w:rsidTr="00F42D73">
        <w:tc>
          <w:tcPr>
            <w:tcW w:w="5000" w:type="pct"/>
            <w:gridSpan w:val="3"/>
            <w:shd w:val="clear" w:color="auto" w:fill="C00000"/>
          </w:tcPr>
          <w:p w14:paraId="1E9600D6" w14:textId="77777777" w:rsidR="00985FCC" w:rsidRPr="00334045" w:rsidRDefault="00985FCC" w:rsidP="00B22E4C">
            <w:pPr>
              <w:pStyle w:val="PargrafodaLista"/>
              <w:numPr>
                <w:ilvl w:val="0"/>
                <w:numId w:val="5"/>
              </w:numPr>
              <w:ind w:left="0" w:firstLine="0"/>
              <w:jc w:val="center"/>
              <w:rPr>
                <w:rFonts w:ascii="Arial" w:hAnsi="Arial" w:cs="Arial"/>
                <w:b/>
                <w:bCs/>
                <w:color w:val="FFFFFF"/>
                <w:sz w:val="20"/>
                <w:szCs w:val="20"/>
              </w:rPr>
            </w:pPr>
            <w:r w:rsidRPr="00334045">
              <w:rPr>
                <w:rFonts w:ascii="Arial" w:hAnsi="Arial" w:cs="Arial"/>
                <w:b/>
                <w:bCs/>
                <w:color w:val="FFFFFF"/>
                <w:sz w:val="20"/>
                <w:szCs w:val="20"/>
              </w:rPr>
              <w:t>CARACTERÍSTICAS DA CLASSE</w:t>
            </w:r>
          </w:p>
        </w:tc>
      </w:tr>
      <w:tr w:rsidR="00985FCC" w:rsidRPr="00BE0B51" w14:paraId="7361C721" w14:textId="77777777" w:rsidTr="00F42D73">
        <w:tc>
          <w:tcPr>
            <w:tcW w:w="2622" w:type="pct"/>
            <w:gridSpan w:val="2"/>
            <w:tcBorders>
              <w:bottom w:val="single" w:sz="4" w:space="0" w:color="auto"/>
            </w:tcBorders>
            <w:vAlign w:val="center"/>
          </w:tcPr>
          <w:p w14:paraId="6253FBE4" w14:textId="77777777" w:rsidR="00985FCC" w:rsidRPr="00BE0B51" w:rsidRDefault="00985FCC" w:rsidP="00F42D73">
            <w:pPr>
              <w:jc w:val="center"/>
              <w:rPr>
                <w:rFonts w:ascii="Arial" w:hAnsi="Arial" w:cs="Arial"/>
                <w:b/>
                <w:bCs/>
                <w:sz w:val="20"/>
                <w:szCs w:val="20"/>
              </w:rPr>
            </w:pPr>
          </w:p>
        </w:tc>
        <w:tc>
          <w:tcPr>
            <w:tcW w:w="2378" w:type="pct"/>
            <w:tcBorders>
              <w:bottom w:val="single" w:sz="4" w:space="0" w:color="auto"/>
            </w:tcBorders>
          </w:tcPr>
          <w:p w14:paraId="4AF35070" w14:textId="77777777" w:rsidR="00985FCC" w:rsidRPr="00BE0B51" w:rsidRDefault="00985FCC" w:rsidP="00F42D73">
            <w:pPr>
              <w:rPr>
                <w:rFonts w:ascii="Arial" w:hAnsi="Arial" w:cs="Arial"/>
                <w:sz w:val="20"/>
                <w:szCs w:val="20"/>
              </w:rPr>
            </w:pPr>
          </w:p>
        </w:tc>
      </w:tr>
      <w:tr w:rsidR="00985FCC" w:rsidRPr="00BE0B51" w14:paraId="6ED137DE" w14:textId="77777777" w:rsidTr="00F42D73">
        <w:tc>
          <w:tcPr>
            <w:tcW w:w="1382" w:type="pct"/>
            <w:tcBorders>
              <w:top w:val="single" w:sz="4" w:space="0" w:color="auto"/>
              <w:bottom w:val="single" w:sz="4" w:space="0" w:color="auto"/>
            </w:tcBorders>
            <w:vAlign w:val="center"/>
          </w:tcPr>
          <w:p w14:paraId="09213327" w14:textId="77777777" w:rsidR="00985FCC" w:rsidRPr="00BE0B51" w:rsidRDefault="00985FCC" w:rsidP="00B22E4C">
            <w:pPr>
              <w:pStyle w:val="PargrafodaLista"/>
              <w:numPr>
                <w:ilvl w:val="1"/>
                <w:numId w:val="5"/>
              </w:numPr>
              <w:ind w:left="0" w:firstLine="0"/>
              <w:jc w:val="center"/>
              <w:rPr>
                <w:rFonts w:ascii="Arial" w:hAnsi="Arial" w:cs="Arial"/>
                <w:b/>
                <w:bCs/>
                <w:smallCaps/>
                <w:color w:val="000000"/>
                <w:sz w:val="20"/>
                <w:szCs w:val="20"/>
              </w:rPr>
            </w:pPr>
            <w:r w:rsidRPr="00A31B4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9B423E0" w14:textId="77777777" w:rsidR="00985FCC" w:rsidRPr="00BE0B51" w:rsidRDefault="00985FCC" w:rsidP="00F42D73">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receber aplicações </w:t>
            </w:r>
            <w:r w:rsidRPr="00890D7F">
              <w:rPr>
                <w:rFonts w:ascii="Arial" w:hAnsi="Arial" w:cs="Arial"/>
                <w:sz w:val="20"/>
                <w:szCs w:val="20"/>
              </w:rPr>
              <w:t xml:space="preserve">de investidores </w:t>
            </w:r>
            <w:r w:rsidRPr="00A31B41">
              <w:rPr>
                <w:rFonts w:ascii="Arial" w:hAnsi="Arial" w:cs="Arial"/>
                <w:sz w:val="20"/>
                <w:szCs w:val="20"/>
              </w:rPr>
              <w:t>profissionais</w:t>
            </w:r>
            <w:r w:rsidRPr="00890D7F">
              <w:rPr>
                <w:rFonts w:ascii="Arial" w:hAnsi="Arial" w:cs="Arial"/>
                <w:sz w:val="20"/>
                <w:szCs w:val="20"/>
              </w:rPr>
              <w:t xml:space="preserve"> </w:t>
            </w:r>
            <w:r w:rsidRPr="00A31B41">
              <w:rPr>
                <w:rFonts w:ascii="Arial" w:hAnsi="Arial" w:cs="Arial"/>
                <w:sz w:val="20"/>
                <w:szCs w:val="20"/>
              </w:rPr>
              <w:t>integrantes do segmento Private Banking do Santander,</w:t>
            </w:r>
            <w:r w:rsidRPr="00890D7F">
              <w:rPr>
                <w:rFonts w:ascii="Arial" w:hAnsi="Arial" w:cs="Arial"/>
                <w:sz w:val="20"/>
                <w:szCs w:val="20"/>
              </w:rPr>
              <w:t xml:space="preserve"> vinculados por interesse único e indissociável </w:t>
            </w:r>
            <w:r w:rsidRPr="00A31B41">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985FCC" w:rsidRPr="00BE0B51" w14:paraId="637C4938" w14:textId="77777777" w:rsidTr="00F42D73">
        <w:tc>
          <w:tcPr>
            <w:tcW w:w="1382" w:type="pct"/>
            <w:tcBorders>
              <w:top w:val="single" w:sz="4" w:space="0" w:color="auto"/>
              <w:bottom w:val="single" w:sz="4" w:space="0" w:color="auto"/>
            </w:tcBorders>
            <w:vAlign w:val="center"/>
          </w:tcPr>
          <w:p w14:paraId="6B592446" w14:textId="77777777" w:rsidR="00985FCC" w:rsidRPr="00BE0B51" w:rsidRDefault="00985FCC" w:rsidP="00F42D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D18F88" w14:textId="77777777" w:rsidR="00985FCC" w:rsidRPr="00BE0B51" w:rsidRDefault="00985FCC" w:rsidP="00F42D73">
            <w:pPr>
              <w:jc w:val="both"/>
              <w:rPr>
                <w:rFonts w:ascii="Arial" w:hAnsi="Arial" w:cs="Arial"/>
                <w:sz w:val="20"/>
                <w:szCs w:val="20"/>
                <w:highlight w:val="yellow"/>
              </w:rPr>
            </w:pPr>
          </w:p>
        </w:tc>
      </w:tr>
      <w:tr w:rsidR="00985FCC" w:rsidRPr="00BE0B51" w14:paraId="00F923D5" w14:textId="77777777" w:rsidTr="00F42D73">
        <w:tc>
          <w:tcPr>
            <w:tcW w:w="1382" w:type="pct"/>
            <w:tcBorders>
              <w:top w:val="single" w:sz="4" w:space="0" w:color="auto"/>
              <w:bottom w:val="single" w:sz="4" w:space="0" w:color="auto"/>
            </w:tcBorders>
            <w:vAlign w:val="center"/>
          </w:tcPr>
          <w:p w14:paraId="3211CA01" w14:textId="77777777" w:rsidR="00985FCC" w:rsidRPr="00BE0B51" w:rsidRDefault="00985FCC" w:rsidP="00B22E4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F7F47FA" w14:textId="77777777" w:rsidR="00985FCC" w:rsidRPr="00BE0B51" w:rsidRDefault="00985FCC" w:rsidP="00F42D73">
            <w:pPr>
              <w:jc w:val="both"/>
              <w:rPr>
                <w:rFonts w:ascii="Arial" w:hAnsi="Arial" w:cs="Arial"/>
                <w:sz w:val="20"/>
                <w:szCs w:val="20"/>
                <w:highlight w:val="yellow"/>
              </w:rPr>
            </w:pPr>
            <w:r w:rsidRPr="00A31B4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31B41">
              <w:rPr>
                <w:rStyle w:val="Refdenotaderodap"/>
                <w:rFonts w:ascii="Arial" w:hAnsi="Arial" w:cs="Arial"/>
                <w:sz w:val="20"/>
              </w:rPr>
              <w:t xml:space="preserve"> </w:t>
            </w:r>
          </w:p>
        </w:tc>
      </w:tr>
      <w:tr w:rsidR="00985FCC" w:rsidRPr="00BE0B51" w14:paraId="186FFF8B" w14:textId="77777777" w:rsidTr="00F42D73">
        <w:tc>
          <w:tcPr>
            <w:tcW w:w="1382" w:type="pct"/>
            <w:tcBorders>
              <w:top w:val="single" w:sz="4" w:space="0" w:color="auto"/>
              <w:bottom w:val="single" w:sz="4" w:space="0" w:color="auto"/>
            </w:tcBorders>
            <w:vAlign w:val="center"/>
          </w:tcPr>
          <w:p w14:paraId="70E045F8" w14:textId="77777777" w:rsidR="00985FCC" w:rsidRPr="00BE0B51" w:rsidRDefault="00985FCC" w:rsidP="00F42D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E91FA6" w14:textId="77777777" w:rsidR="00985FCC" w:rsidRPr="00BE0B51" w:rsidRDefault="00985FCC" w:rsidP="00F42D73">
            <w:pPr>
              <w:jc w:val="both"/>
              <w:rPr>
                <w:rFonts w:ascii="Arial" w:hAnsi="Arial" w:cs="Arial"/>
                <w:sz w:val="20"/>
                <w:szCs w:val="20"/>
                <w:highlight w:val="yellow"/>
              </w:rPr>
            </w:pPr>
          </w:p>
        </w:tc>
      </w:tr>
      <w:tr w:rsidR="00985FCC" w:rsidRPr="00BE0B51" w14:paraId="192B1BD0" w14:textId="77777777" w:rsidTr="00F42D73">
        <w:tc>
          <w:tcPr>
            <w:tcW w:w="1382" w:type="pct"/>
            <w:tcBorders>
              <w:top w:val="single" w:sz="4" w:space="0" w:color="auto"/>
              <w:bottom w:val="single" w:sz="4" w:space="0" w:color="auto"/>
            </w:tcBorders>
          </w:tcPr>
          <w:p w14:paraId="1BAB41FA" w14:textId="77777777" w:rsidR="00985FCC" w:rsidRPr="00BE0B51" w:rsidRDefault="00985FCC" w:rsidP="00B22E4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40EDC6E" w14:textId="77777777" w:rsidR="00985FCC" w:rsidRPr="00BE0B51" w:rsidRDefault="00985FCC" w:rsidP="00F42D73">
            <w:pPr>
              <w:jc w:val="both"/>
              <w:rPr>
                <w:rFonts w:ascii="Arial" w:hAnsi="Arial" w:cs="Arial"/>
                <w:b/>
                <w:bCs/>
                <w:smallCaps/>
                <w:color w:val="000000"/>
                <w:sz w:val="20"/>
                <w:szCs w:val="20"/>
              </w:rPr>
            </w:pPr>
            <w:r w:rsidRPr="00A31B41">
              <w:rPr>
                <w:rFonts w:ascii="Arial" w:hAnsi="Arial" w:cs="Arial"/>
                <w:sz w:val="20"/>
                <w:szCs w:val="20"/>
              </w:rPr>
              <w:t>Aberto.</w:t>
            </w:r>
          </w:p>
        </w:tc>
      </w:tr>
      <w:tr w:rsidR="00985FCC" w:rsidRPr="00BE0B51" w14:paraId="6F41D5CD" w14:textId="77777777" w:rsidTr="00F42D73">
        <w:tc>
          <w:tcPr>
            <w:tcW w:w="1382" w:type="pct"/>
            <w:tcBorders>
              <w:top w:val="single" w:sz="4" w:space="0" w:color="auto"/>
              <w:bottom w:val="single" w:sz="4" w:space="0" w:color="auto"/>
            </w:tcBorders>
          </w:tcPr>
          <w:p w14:paraId="25D6C8B7" w14:textId="77777777" w:rsidR="00985FCC" w:rsidRPr="00BE0B51" w:rsidRDefault="00985FCC" w:rsidP="00F42D7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DED944" w14:textId="77777777" w:rsidR="00985FCC" w:rsidRPr="00BE0B51" w:rsidRDefault="00985FCC" w:rsidP="00F42D73">
            <w:pPr>
              <w:jc w:val="both"/>
              <w:rPr>
                <w:rFonts w:ascii="Arial" w:hAnsi="Arial" w:cs="Arial"/>
                <w:sz w:val="20"/>
                <w:szCs w:val="20"/>
                <w:highlight w:val="yellow"/>
              </w:rPr>
            </w:pPr>
          </w:p>
        </w:tc>
      </w:tr>
      <w:tr w:rsidR="00985FCC" w:rsidRPr="00BE0B51" w14:paraId="0FEB76F5"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B3F9FB" w14:textId="77777777" w:rsidR="00985FCC" w:rsidRPr="00BE0B51" w:rsidRDefault="00985FCC" w:rsidP="00B22E4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289EA39" w14:textId="77777777" w:rsidR="00985FCC" w:rsidRPr="00BE0B51" w:rsidRDefault="00985FCC" w:rsidP="00F42D73">
            <w:pPr>
              <w:jc w:val="both"/>
              <w:rPr>
                <w:rFonts w:ascii="Arial" w:hAnsi="Arial" w:cs="Arial"/>
                <w:b/>
                <w:bCs/>
                <w:smallCaps/>
                <w:color w:val="000000"/>
                <w:sz w:val="20"/>
                <w:szCs w:val="20"/>
              </w:rPr>
            </w:pPr>
            <w:r w:rsidRPr="00A31B41">
              <w:rPr>
                <w:rFonts w:ascii="Arial" w:hAnsi="Arial" w:cs="Arial"/>
                <w:sz w:val="20"/>
                <w:szCs w:val="20"/>
              </w:rPr>
              <w:t>Indeterminado.</w:t>
            </w:r>
          </w:p>
        </w:tc>
      </w:tr>
      <w:tr w:rsidR="00985FCC" w:rsidRPr="00BE0B51" w14:paraId="759038BD"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3F5E35" w14:textId="77777777" w:rsidR="00985FCC" w:rsidRPr="00BE0B51" w:rsidRDefault="00985FCC" w:rsidP="00F42D7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50E02DA" w14:textId="77777777" w:rsidR="00985FCC" w:rsidRPr="00BE0B51" w:rsidRDefault="00985FCC" w:rsidP="00F42D73">
            <w:pPr>
              <w:jc w:val="both"/>
              <w:rPr>
                <w:rFonts w:ascii="Arial" w:hAnsi="Arial" w:cs="Arial"/>
                <w:sz w:val="20"/>
                <w:szCs w:val="20"/>
              </w:rPr>
            </w:pPr>
          </w:p>
        </w:tc>
      </w:tr>
      <w:tr w:rsidR="00985FCC" w:rsidRPr="00BE0B51" w14:paraId="1EA3ED7D" w14:textId="77777777" w:rsidTr="00F42D73">
        <w:trPr>
          <w:trHeight w:val="85"/>
        </w:trPr>
        <w:tc>
          <w:tcPr>
            <w:tcW w:w="1382" w:type="pct"/>
            <w:tcBorders>
              <w:top w:val="single" w:sz="4" w:space="0" w:color="auto"/>
              <w:left w:val="nil"/>
              <w:bottom w:val="single" w:sz="4" w:space="0" w:color="auto"/>
              <w:right w:val="nil"/>
            </w:tcBorders>
            <w:vAlign w:val="center"/>
          </w:tcPr>
          <w:p w14:paraId="38DD98CE" w14:textId="77777777" w:rsidR="00985FCC" w:rsidRPr="00BE0B51" w:rsidRDefault="00985FCC" w:rsidP="00B22E4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83BF147" w14:textId="77777777" w:rsidR="00985FCC" w:rsidRPr="00BE0B51" w:rsidRDefault="00985FCC" w:rsidP="00F42D73">
            <w:pPr>
              <w:jc w:val="both"/>
              <w:rPr>
                <w:rFonts w:ascii="Arial" w:hAnsi="Arial" w:cs="Arial"/>
                <w:sz w:val="20"/>
                <w:szCs w:val="20"/>
                <w:highlight w:val="yellow"/>
              </w:rPr>
            </w:pPr>
            <w:r w:rsidRPr="00A31B41">
              <w:rPr>
                <w:rFonts w:ascii="Arial" w:hAnsi="Arial" w:cs="Arial"/>
                <w:sz w:val="20"/>
                <w:szCs w:val="20"/>
              </w:rPr>
              <w:t>A Classe não conta com Subclasses.</w:t>
            </w:r>
          </w:p>
        </w:tc>
      </w:tr>
    </w:tbl>
    <w:p w14:paraId="11DA8CD6" w14:textId="77777777" w:rsidR="00985FCC" w:rsidRPr="00BE0B51" w:rsidRDefault="00985FCC" w:rsidP="00334045">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2"/>
        <w:gridCol w:w="571"/>
        <w:gridCol w:w="4758"/>
        <w:gridCol w:w="1063"/>
        <w:gridCol w:w="950"/>
        <w:gridCol w:w="34"/>
      </w:tblGrid>
      <w:tr w:rsidR="00985FCC" w:rsidRPr="00BE0B51" w14:paraId="704021E3" w14:textId="77777777" w:rsidTr="00F42D73">
        <w:trPr>
          <w:jc w:val="center"/>
        </w:trPr>
        <w:tc>
          <w:tcPr>
            <w:tcW w:w="5000" w:type="pct"/>
            <w:gridSpan w:val="6"/>
            <w:shd w:val="clear" w:color="auto" w:fill="C00000"/>
          </w:tcPr>
          <w:p w14:paraId="0859989B" w14:textId="77777777" w:rsidR="00985FCC" w:rsidRPr="00334045" w:rsidRDefault="00985FCC" w:rsidP="00B22E4C">
            <w:pPr>
              <w:pStyle w:val="PargrafodaLista"/>
              <w:numPr>
                <w:ilvl w:val="0"/>
                <w:numId w:val="5"/>
              </w:numPr>
              <w:ind w:left="0" w:firstLine="0"/>
              <w:jc w:val="center"/>
              <w:rPr>
                <w:rFonts w:ascii="Arial" w:hAnsi="Arial" w:cs="Arial"/>
                <w:b/>
                <w:bCs/>
                <w:color w:val="FFFFFF"/>
                <w:sz w:val="20"/>
                <w:szCs w:val="20"/>
              </w:rPr>
            </w:pPr>
            <w:bookmarkStart w:id="5" w:name="_Hlk129700376"/>
            <w:r w:rsidRPr="00334045">
              <w:rPr>
                <w:rFonts w:ascii="Arial" w:hAnsi="Arial" w:cs="Arial"/>
                <w:b/>
                <w:bCs/>
                <w:color w:val="FFFFFF"/>
                <w:sz w:val="20"/>
                <w:szCs w:val="20"/>
              </w:rPr>
              <w:t>POLÍTICA DE INVESTIMENTOS</w:t>
            </w:r>
          </w:p>
        </w:tc>
      </w:tr>
      <w:tr w:rsidR="00985FCC" w:rsidRPr="00BE0B51" w14:paraId="0BC11A87" w14:textId="77777777" w:rsidTr="00F42D73">
        <w:trPr>
          <w:jc w:val="center"/>
        </w:trPr>
        <w:tc>
          <w:tcPr>
            <w:tcW w:w="5000" w:type="pct"/>
            <w:gridSpan w:val="6"/>
            <w:tcBorders>
              <w:bottom w:val="single" w:sz="4" w:space="0" w:color="auto"/>
            </w:tcBorders>
            <w:vAlign w:val="center"/>
          </w:tcPr>
          <w:p w14:paraId="6760E86A" w14:textId="77777777" w:rsidR="00985FCC" w:rsidRPr="00BE0B51" w:rsidRDefault="00985FCC" w:rsidP="00F42D73">
            <w:pPr>
              <w:jc w:val="both"/>
              <w:rPr>
                <w:rFonts w:ascii="Arial" w:hAnsi="Arial" w:cs="Arial"/>
                <w:sz w:val="20"/>
                <w:szCs w:val="20"/>
                <w:highlight w:val="yellow"/>
              </w:rPr>
            </w:pPr>
          </w:p>
        </w:tc>
      </w:tr>
      <w:bookmarkEnd w:id="5"/>
      <w:tr w:rsidR="00985FCC" w14:paraId="41F9B3C8" w14:textId="77777777" w:rsidTr="00F42D7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A2375BA" w14:textId="77777777" w:rsidR="00985FCC" w:rsidRDefault="00985FCC" w:rsidP="00B22E4C">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4"/>
            <w:tcBorders>
              <w:top w:val="single" w:sz="4" w:space="0" w:color="auto"/>
              <w:left w:val="nil"/>
              <w:bottom w:val="single" w:sz="4" w:space="0" w:color="auto"/>
              <w:right w:val="nil"/>
            </w:tcBorders>
            <w:hideMark/>
          </w:tcPr>
          <w:p w14:paraId="0D681B64" w14:textId="77777777" w:rsidR="00985FCC" w:rsidRDefault="00985FCC" w:rsidP="00F42D73">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de </w:t>
            </w:r>
            <w:r w:rsidRPr="006F7701">
              <w:rPr>
                <w:rFonts w:ascii="Arial" w:hAnsi="Arial" w:cs="Arial"/>
                <w:sz w:val="20"/>
                <w:szCs w:val="20"/>
              </w:rPr>
              <w:t>24 de junho de 2011, conforme alterada (“</w:t>
            </w:r>
            <w:r w:rsidRPr="006F7701">
              <w:rPr>
                <w:rFonts w:ascii="Arial" w:hAnsi="Arial" w:cs="Arial"/>
                <w:sz w:val="20"/>
                <w:szCs w:val="20"/>
                <w:u w:val="single"/>
              </w:rPr>
              <w:t>Lei 12.431/11</w:t>
            </w:r>
            <w:r w:rsidRPr="006F7701">
              <w:rPr>
                <w:rFonts w:ascii="Arial" w:hAnsi="Arial" w:cs="Arial"/>
                <w:sz w:val="20"/>
                <w:szCs w:val="20"/>
              </w:rPr>
              <w:t>”)</w:t>
            </w:r>
            <w:r w:rsidRPr="0021327B">
              <w:rPr>
                <w:rFonts w:ascii="Arial" w:hAnsi="Arial" w:cs="Arial"/>
                <w:sz w:val="20"/>
                <w:szCs w:val="20"/>
              </w:rPr>
              <w:t>. A Classe poderá também investir em estratégias que impliquem risco de moeda estrangeira</w:t>
            </w:r>
            <w:r w:rsidRPr="006F7701">
              <w:rPr>
                <w:rFonts w:ascii="Arial" w:hAnsi="Arial" w:cs="Arial"/>
                <w:sz w:val="20"/>
                <w:szCs w:val="20"/>
              </w:rPr>
              <w:t>, sendo</w:t>
            </w:r>
            <w:r>
              <w:rPr>
                <w:rFonts w:ascii="Arial" w:hAnsi="Arial" w:cs="Arial"/>
                <w:sz w:val="20"/>
                <w:szCs w:val="20"/>
              </w:rPr>
              <w:t xml:space="preserve"> vedadas as </w:t>
            </w:r>
            <w:r w:rsidRPr="005F7A71">
              <w:rPr>
                <w:rFonts w:ascii="Arial" w:hAnsi="Arial" w:cs="Arial"/>
                <w:sz w:val="20"/>
                <w:szCs w:val="20"/>
              </w:rPr>
              <w:t>estratégias que impliquem risco</w:t>
            </w:r>
            <w:r>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6DEF955B" w14:textId="77777777" w:rsidR="00985FCC" w:rsidRDefault="00985FCC" w:rsidP="00F42D73">
            <w:pPr>
              <w:jc w:val="both"/>
              <w:rPr>
                <w:rFonts w:ascii="Arial" w:hAnsi="Arial" w:cs="Arial"/>
                <w:sz w:val="20"/>
                <w:szCs w:val="20"/>
              </w:rPr>
            </w:pPr>
          </w:p>
          <w:p w14:paraId="1B41AF95" w14:textId="77777777" w:rsidR="00985FCC" w:rsidRDefault="00985FCC" w:rsidP="00F42D73">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85FCC" w14:paraId="26C09CC2" w14:textId="77777777" w:rsidTr="00F42D73">
        <w:trPr>
          <w:gridAfter w:val="1"/>
          <w:wAfter w:w="18" w:type="pct"/>
          <w:jc w:val="center"/>
        </w:trPr>
        <w:tc>
          <w:tcPr>
            <w:tcW w:w="1358" w:type="pct"/>
            <w:tcBorders>
              <w:top w:val="single" w:sz="4" w:space="0" w:color="auto"/>
              <w:left w:val="nil"/>
              <w:bottom w:val="single" w:sz="4" w:space="0" w:color="auto"/>
              <w:right w:val="nil"/>
            </w:tcBorders>
            <w:vAlign w:val="center"/>
          </w:tcPr>
          <w:p w14:paraId="2372D287" w14:textId="77777777" w:rsidR="00985FCC" w:rsidRDefault="00985FCC" w:rsidP="00F42D73">
            <w:pPr>
              <w:jc w:val="center"/>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07035AD7" w14:textId="77777777" w:rsidR="00985FCC" w:rsidRDefault="00985FCC" w:rsidP="00F42D73">
            <w:pPr>
              <w:jc w:val="both"/>
              <w:rPr>
                <w:rFonts w:ascii="Arial" w:hAnsi="Arial" w:cs="Arial"/>
                <w:sz w:val="20"/>
                <w:szCs w:val="20"/>
              </w:rPr>
            </w:pPr>
          </w:p>
        </w:tc>
      </w:tr>
      <w:tr w:rsidR="00985FCC" w14:paraId="4C944548" w14:textId="77777777" w:rsidTr="00334045">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464A9039" w14:textId="77777777" w:rsidR="00985FCC" w:rsidRDefault="00985FCC" w:rsidP="00B22E4C">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58BBB11" w14:textId="77777777" w:rsidR="00985FCC" w:rsidRDefault="00985FCC" w:rsidP="00F42D73">
            <w:pPr>
              <w:jc w:val="center"/>
              <w:rPr>
                <w:rFonts w:ascii="Arial" w:hAnsi="Arial" w:cs="Arial"/>
                <w:sz w:val="20"/>
                <w:szCs w:val="20"/>
              </w:rPr>
            </w:pPr>
            <w:r>
              <w:rPr>
                <w:rFonts w:ascii="Arial" w:hAnsi="Arial" w:cs="Arial"/>
                <w:sz w:val="20"/>
                <w:szCs w:val="20"/>
              </w:rPr>
              <w:t>Percentual do Patrimônio Líquido</w:t>
            </w:r>
          </w:p>
        </w:tc>
      </w:tr>
      <w:tr w:rsidR="00985FCC" w14:paraId="08392140" w14:textId="77777777" w:rsidTr="00334045">
        <w:trPr>
          <w:gridAfter w:val="1"/>
          <w:wAfter w:w="18" w:type="pct"/>
          <w:trHeight w:val="56"/>
          <w:jc w:val="center"/>
        </w:trPr>
        <w:tc>
          <w:tcPr>
            <w:tcW w:w="1358" w:type="pct"/>
            <w:vMerge/>
            <w:tcBorders>
              <w:left w:val="nil"/>
              <w:right w:val="single" w:sz="4" w:space="0" w:color="auto"/>
            </w:tcBorders>
            <w:vAlign w:val="center"/>
          </w:tcPr>
          <w:p w14:paraId="6F32A748" w14:textId="77777777" w:rsidR="00985FCC" w:rsidRDefault="00985FCC" w:rsidP="00F42D73">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cPr>
          <w:p w14:paraId="054863FB" w14:textId="77777777" w:rsidR="00985FCC" w:rsidRPr="00BE1D22" w:rsidRDefault="00985FCC" w:rsidP="00F42D73">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vAlign w:val="center"/>
          </w:tcPr>
          <w:p w14:paraId="45303A2C" w14:textId="77777777" w:rsidR="00985FCC" w:rsidRDefault="00985FCC" w:rsidP="00F42D73">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66348758" w14:textId="77777777" w:rsidR="00985FCC" w:rsidDel="00142E77" w:rsidRDefault="00985FCC" w:rsidP="00F42D73">
            <w:pPr>
              <w:jc w:val="center"/>
              <w:rPr>
                <w:rFonts w:ascii="Arial" w:hAnsi="Arial" w:cs="Arial"/>
                <w:sz w:val="20"/>
                <w:szCs w:val="20"/>
              </w:rPr>
            </w:pPr>
            <w:r>
              <w:rPr>
                <w:rFonts w:ascii="Arial" w:hAnsi="Arial" w:cs="Arial"/>
                <w:sz w:val="20"/>
                <w:szCs w:val="20"/>
              </w:rPr>
              <w:t>Máximo</w:t>
            </w:r>
          </w:p>
        </w:tc>
      </w:tr>
      <w:tr w:rsidR="00985FCC" w14:paraId="0B7DB61E" w14:textId="77777777" w:rsidTr="00F42D73">
        <w:trPr>
          <w:gridAfter w:val="1"/>
          <w:wAfter w:w="18" w:type="pct"/>
          <w:trHeight w:val="56"/>
          <w:jc w:val="center"/>
        </w:trPr>
        <w:tc>
          <w:tcPr>
            <w:tcW w:w="1358" w:type="pct"/>
            <w:vMerge/>
            <w:tcBorders>
              <w:left w:val="nil"/>
              <w:right w:val="single" w:sz="4" w:space="0" w:color="auto"/>
            </w:tcBorders>
            <w:vAlign w:val="center"/>
          </w:tcPr>
          <w:p w14:paraId="12BD4568" w14:textId="77777777" w:rsidR="00985FCC" w:rsidRDefault="00985FCC" w:rsidP="00F42D73">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021C6041" w14:textId="77777777" w:rsidR="00985FCC" w:rsidRPr="00BE1D22" w:rsidRDefault="00985FCC" w:rsidP="00F42D73">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15A55D4E" w14:textId="77777777" w:rsidR="00985FCC" w:rsidRDefault="00985FCC" w:rsidP="00F42D73">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03F93BF4" w14:textId="77777777" w:rsidR="00985FCC" w:rsidDel="00142E77" w:rsidRDefault="00985FCC" w:rsidP="00F42D73">
            <w:pPr>
              <w:jc w:val="center"/>
              <w:rPr>
                <w:rFonts w:ascii="Arial" w:hAnsi="Arial" w:cs="Arial"/>
                <w:sz w:val="20"/>
                <w:szCs w:val="20"/>
              </w:rPr>
            </w:pPr>
            <w:r>
              <w:rPr>
                <w:rFonts w:ascii="Arial" w:hAnsi="Arial" w:cs="Arial"/>
                <w:sz w:val="20"/>
                <w:szCs w:val="20"/>
              </w:rPr>
              <w:t>100%</w:t>
            </w:r>
          </w:p>
        </w:tc>
      </w:tr>
      <w:tr w:rsidR="00985FCC" w14:paraId="6AE9ADED" w14:textId="77777777" w:rsidTr="00F42D73">
        <w:trPr>
          <w:gridAfter w:val="1"/>
          <w:wAfter w:w="18" w:type="pct"/>
          <w:trHeight w:val="56"/>
          <w:jc w:val="center"/>
        </w:trPr>
        <w:tc>
          <w:tcPr>
            <w:tcW w:w="1358" w:type="pct"/>
            <w:vMerge/>
            <w:tcBorders>
              <w:left w:val="nil"/>
              <w:right w:val="single" w:sz="4" w:space="0" w:color="auto"/>
            </w:tcBorders>
            <w:vAlign w:val="center"/>
          </w:tcPr>
          <w:p w14:paraId="70C05265" w14:textId="77777777" w:rsidR="00985FCC" w:rsidRDefault="00985FCC" w:rsidP="00F42D73">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1D25E10F" w14:textId="77777777" w:rsidR="00985FCC" w:rsidRPr="00BE1D22" w:rsidRDefault="00985FCC" w:rsidP="00F42D73">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5137B35F" w14:textId="77777777" w:rsidR="00985FCC" w:rsidRDefault="00985FCC" w:rsidP="00F42D73">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60E922D2" w14:textId="77777777" w:rsidR="00985FCC" w:rsidDel="00142E77" w:rsidRDefault="00985FCC" w:rsidP="00F42D73">
            <w:pPr>
              <w:jc w:val="center"/>
              <w:rPr>
                <w:rFonts w:ascii="Arial" w:hAnsi="Arial" w:cs="Arial"/>
                <w:sz w:val="20"/>
                <w:szCs w:val="20"/>
              </w:rPr>
            </w:pPr>
            <w:r>
              <w:rPr>
                <w:rFonts w:ascii="Arial" w:hAnsi="Arial" w:cs="Arial"/>
                <w:sz w:val="20"/>
                <w:szCs w:val="20"/>
              </w:rPr>
              <w:t>15%</w:t>
            </w:r>
          </w:p>
        </w:tc>
      </w:tr>
      <w:tr w:rsidR="00985FCC" w14:paraId="3597A4DA" w14:textId="77777777" w:rsidTr="00F42D73">
        <w:trPr>
          <w:gridAfter w:val="1"/>
          <w:wAfter w:w="18" w:type="pct"/>
          <w:trHeight w:val="56"/>
          <w:jc w:val="center"/>
        </w:trPr>
        <w:tc>
          <w:tcPr>
            <w:tcW w:w="1358" w:type="pct"/>
            <w:vMerge/>
            <w:tcBorders>
              <w:left w:val="nil"/>
              <w:right w:val="single" w:sz="4" w:space="0" w:color="auto"/>
            </w:tcBorders>
            <w:vAlign w:val="center"/>
          </w:tcPr>
          <w:p w14:paraId="21C23C8F" w14:textId="77777777" w:rsidR="00985FCC" w:rsidRDefault="00985FCC" w:rsidP="00F42D73">
            <w:pPr>
              <w:jc w:val="center"/>
              <w:rPr>
                <w:rFonts w:ascii="Arial" w:hAnsi="Arial" w:cs="Arial"/>
                <w:b/>
                <w:bCs/>
                <w:smallCaps/>
                <w:sz w:val="20"/>
                <w:szCs w:val="20"/>
              </w:rPr>
            </w:pPr>
          </w:p>
        </w:tc>
        <w:tc>
          <w:tcPr>
            <w:tcW w:w="3624" w:type="pct"/>
            <w:gridSpan w:val="4"/>
            <w:tcBorders>
              <w:top w:val="single" w:sz="4" w:space="0" w:color="auto"/>
              <w:left w:val="single" w:sz="4" w:space="0" w:color="auto"/>
              <w:bottom w:val="single" w:sz="4" w:space="0" w:color="auto"/>
              <w:right w:val="single" w:sz="4" w:space="0" w:color="auto"/>
            </w:tcBorders>
          </w:tcPr>
          <w:p w14:paraId="3399FD50" w14:textId="77777777" w:rsidR="00985FCC" w:rsidRDefault="00985FCC" w:rsidP="00F42D73">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85FCC" w14:paraId="48D859EA" w14:textId="77777777" w:rsidTr="00F42D73">
        <w:trPr>
          <w:gridAfter w:val="1"/>
          <w:wAfter w:w="18" w:type="pct"/>
          <w:jc w:val="center"/>
        </w:trPr>
        <w:tc>
          <w:tcPr>
            <w:tcW w:w="1358" w:type="pct"/>
            <w:tcBorders>
              <w:top w:val="single" w:sz="4" w:space="0" w:color="auto"/>
              <w:left w:val="nil"/>
              <w:bottom w:val="single" w:sz="4" w:space="0" w:color="auto"/>
              <w:right w:val="nil"/>
            </w:tcBorders>
            <w:vAlign w:val="center"/>
          </w:tcPr>
          <w:p w14:paraId="159C2148" w14:textId="77777777" w:rsidR="00985FCC" w:rsidRDefault="00985FCC" w:rsidP="00F42D73">
            <w:pPr>
              <w:pStyle w:val="PargrafodaLista"/>
              <w:ind w:left="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vAlign w:val="center"/>
          </w:tcPr>
          <w:p w14:paraId="21B571B8" w14:textId="77777777" w:rsidR="00985FCC" w:rsidRDefault="00985FCC" w:rsidP="00F42D73">
            <w:pPr>
              <w:rPr>
                <w:rFonts w:ascii="Arial" w:hAnsi="Arial" w:cs="Arial"/>
                <w:sz w:val="20"/>
                <w:szCs w:val="20"/>
                <w:highlight w:val="yellow"/>
              </w:rPr>
            </w:pPr>
          </w:p>
        </w:tc>
      </w:tr>
      <w:tr w:rsidR="00985FCC" w14:paraId="6A507E0B" w14:textId="77777777" w:rsidTr="00F42D7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EFE3715" w14:textId="77777777" w:rsidR="00985FCC" w:rsidRDefault="00985FCC" w:rsidP="00B22E4C">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4"/>
            <w:tcBorders>
              <w:top w:val="single" w:sz="4" w:space="0" w:color="auto"/>
              <w:left w:val="nil"/>
              <w:bottom w:val="single" w:sz="4" w:space="0" w:color="auto"/>
              <w:right w:val="nil"/>
            </w:tcBorders>
            <w:vAlign w:val="center"/>
            <w:hideMark/>
          </w:tcPr>
          <w:p w14:paraId="6993E8A2" w14:textId="77777777" w:rsidR="00985FCC" w:rsidRPr="005F7A71" w:rsidRDefault="00985FCC" w:rsidP="00F42D73">
            <w:pPr>
              <w:rPr>
                <w:rFonts w:ascii="Arial" w:hAnsi="Arial" w:cs="Arial"/>
                <w:sz w:val="20"/>
                <w:szCs w:val="20"/>
              </w:rPr>
            </w:pPr>
            <w:r w:rsidRPr="005F7A71">
              <w:rPr>
                <w:rFonts w:ascii="Arial" w:hAnsi="Arial" w:cs="Arial"/>
                <w:sz w:val="20"/>
                <w:szCs w:val="20"/>
              </w:rPr>
              <w:t>Não.</w:t>
            </w:r>
          </w:p>
        </w:tc>
      </w:tr>
      <w:tr w:rsidR="00985FCC" w14:paraId="7D61D8D8" w14:textId="77777777" w:rsidTr="00F42D73">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2D005B1E" w14:textId="77777777" w:rsidR="00985FCC" w:rsidRDefault="00985FCC" w:rsidP="00F42D73">
            <w:pPr>
              <w:pStyle w:val="PargrafodaLista"/>
              <w:ind w:left="0"/>
              <w:contextualSpacing w:val="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01B44FB1" w14:textId="77777777" w:rsidR="00985FCC" w:rsidRDefault="00985FCC" w:rsidP="00F42D73">
            <w:pPr>
              <w:jc w:val="both"/>
              <w:rPr>
                <w:rFonts w:ascii="Arial" w:hAnsi="Arial" w:cs="Arial"/>
                <w:sz w:val="20"/>
                <w:szCs w:val="20"/>
              </w:rPr>
            </w:pPr>
          </w:p>
        </w:tc>
      </w:tr>
      <w:tr w:rsidR="00985FCC" w14:paraId="5C4155B8" w14:textId="77777777" w:rsidTr="00F42D7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DC8C25F" w14:textId="77777777" w:rsidR="00985FCC" w:rsidRDefault="00985FCC" w:rsidP="00B22E4C">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4" w:type="pct"/>
            <w:gridSpan w:val="4"/>
            <w:tcBorders>
              <w:top w:val="single" w:sz="4" w:space="0" w:color="auto"/>
              <w:left w:val="nil"/>
              <w:bottom w:val="single" w:sz="4" w:space="0" w:color="auto"/>
              <w:right w:val="nil"/>
            </w:tcBorders>
            <w:hideMark/>
          </w:tcPr>
          <w:p w14:paraId="09D57049" w14:textId="77777777" w:rsidR="00985FCC" w:rsidRDefault="00985FCC" w:rsidP="00F42D73">
            <w:pPr>
              <w:jc w:val="both"/>
              <w:rPr>
                <w:rFonts w:ascii="Arial" w:hAnsi="Arial" w:cs="Arial"/>
                <w:sz w:val="20"/>
                <w:szCs w:val="20"/>
              </w:rPr>
            </w:pPr>
            <w:r w:rsidRPr="0021327B">
              <w:rPr>
                <w:rFonts w:ascii="Arial" w:hAnsi="Arial" w:cs="Arial"/>
                <w:sz w:val="20"/>
                <w:szCs w:val="20"/>
              </w:rPr>
              <w:t>A rentabilidade da Classe será impactada pelos impostos, custos e despesas que incidam, respectivamente, sobre ela, bem como pela Taxa Global Máxima prevista neste Anexo</w:t>
            </w:r>
            <w:r w:rsidRPr="006F7701">
              <w:rPr>
                <w:rFonts w:ascii="Arial" w:hAnsi="Arial" w:cs="Arial"/>
                <w:sz w:val="20"/>
                <w:szCs w:val="20"/>
              </w:rPr>
              <w:t>.</w:t>
            </w:r>
          </w:p>
        </w:tc>
      </w:tr>
      <w:tr w:rsidR="00985FCC" w14:paraId="281B4C3F" w14:textId="77777777" w:rsidTr="00F42D73">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51824C55" w14:textId="77777777" w:rsidR="00985FCC" w:rsidRDefault="00985FCC" w:rsidP="00F42D73">
            <w:pPr>
              <w:pStyle w:val="PargrafodaLista"/>
              <w:ind w:left="0"/>
              <w:rPr>
                <w:rFonts w:ascii="Arial" w:hAnsi="Arial" w:cs="Arial"/>
                <w:b/>
                <w:bCs/>
                <w:smallCaps/>
                <w:sz w:val="20"/>
                <w:szCs w:val="20"/>
              </w:rPr>
            </w:pPr>
          </w:p>
        </w:tc>
        <w:tc>
          <w:tcPr>
            <w:tcW w:w="3342" w:type="pct"/>
            <w:gridSpan w:val="3"/>
            <w:tcBorders>
              <w:top w:val="single" w:sz="4" w:space="0" w:color="auto"/>
              <w:left w:val="nil"/>
              <w:bottom w:val="single" w:sz="4" w:space="0" w:color="auto"/>
              <w:right w:val="nil"/>
            </w:tcBorders>
          </w:tcPr>
          <w:p w14:paraId="0EB74694" w14:textId="77777777" w:rsidR="00985FCC" w:rsidRDefault="00985FCC" w:rsidP="00F42D73">
            <w:pPr>
              <w:jc w:val="both"/>
              <w:rPr>
                <w:rFonts w:ascii="Arial" w:hAnsi="Arial" w:cs="Arial"/>
                <w:sz w:val="20"/>
                <w:szCs w:val="20"/>
              </w:rPr>
            </w:pPr>
          </w:p>
        </w:tc>
      </w:tr>
    </w:tbl>
    <w:p w14:paraId="3A48D45E" w14:textId="77777777" w:rsidR="00985FCC" w:rsidRDefault="00985FCC" w:rsidP="00334045">
      <w:pPr>
        <w:ind w:left="-425" w:right="-601"/>
        <w:rPr>
          <w:rFonts w:ascii="Arial" w:hAnsi="Arial" w:cs="Arial"/>
          <w:b/>
          <w:bCs/>
        </w:rPr>
        <w:sectPr w:rsidR="00985FCC" w:rsidSect="00985FCC">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985FCC" w14:paraId="28CBAFB4" w14:textId="77777777" w:rsidTr="00334045">
        <w:trPr>
          <w:jc w:val="center"/>
        </w:trPr>
        <w:tc>
          <w:tcPr>
            <w:tcW w:w="5000" w:type="pct"/>
            <w:gridSpan w:val="8"/>
            <w:tcBorders>
              <w:top w:val="single" w:sz="4" w:space="0" w:color="auto"/>
            </w:tcBorders>
            <w:shd w:val="clear" w:color="auto" w:fill="D9D9D9"/>
            <w:vAlign w:val="center"/>
            <w:hideMark/>
          </w:tcPr>
          <w:p w14:paraId="1707FEEE" w14:textId="77777777" w:rsidR="00985FCC" w:rsidRDefault="00985FCC" w:rsidP="00B22E4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985FCC" w14:paraId="721E0280" w14:textId="77777777" w:rsidTr="0033404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9204B8F" w14:textId="77777777" w:rsidR="00985FCC" w:rsidRDefault="00985FCC" w:rsidP="00F42D73">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6FF6525" w14:textId="77777777" w:rsidR="00985FCC" w:rsidRDefault="00985FCC" w:rsidP="00F42D73">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ED81F20" w14:textId="77777777" w:rsidR="00985FCC" w:rsidRDefault="00985FCC" w:rsidP="00F42D73">
            <w:pPr>
              <w:jc w:val="center"/>
              <w:rPr>
                <w:rFonts w:ascii="Arial" w:hAnsi="Arial" w:cs="Arial"/>
                <w:b/>
                <w:bCs/>
                <w:color w:val="000000"/>
                <w:sz w:val="20"/>
                <w:szCs w:val="20"/>
              </w:rPr>
            </w:pPr>
            <w:r>
              <w:rPr>
                <w:rFonts w:ascii="Arial" w:hAnsi="Arial" w:cs="Arial"/>
                <w:b/>
                <w:bCs/>
                <w:color w:val="000000"/>
                <w:sz w:val="20"/>
                <w:szCs w:val="20"/>
              </w:rPr>
              <w:t>Conjunto</w:t>
            </w:r>
          </w:p>
          <w:p w14:paraId="642ECA91" w14:textId="77777777" w:rsidR="00985FCC" w:rsidRDefault="00985FCC" w:rsidP="00F42D73">
            <w:pPr>
              <w:jc w:val="center"/>
              <w:rPr>
                <w:rFonts w:ascii="Arial" w:hAnsi="Arial" w:cs="Arial"/>
                <w:b/>
                <w:bCs/>
                <w:color w:val="000000"/>
                <w:sz w:val="20"/>
                <w:szCs w:val="20"/>
              </w:rPr>
            </w:pPr>
            <w:r>
              <w:rPr>
                <w:rFonts w:ascii="Arial" w:hAnsi="Arial" w:cs="Arial"/>
                <w:b/>
                <w:bCs/>
                <w:color w:val="000000"/>
                <w:sz w:val="20"/>
                <w:szCs w:val="20"/>
              </w:rPr>
              <w:t>Máximo</w:t>
            </w:r>
          </w:p>
        </w:tc>
      </w:tr>
      <w:tr w:rsidR="00985FCC" w14:paraId="4C8D1B6F" w14:textId="77777777" w:rsidTr="0033404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452E2F0" w14:textId="77777777" w:rsidR="00985FCC" w:rsidRDefault="00985FCC" w:rsidP="00B22E4C">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D8BD2B" w14:textId="77777777" w:rsidR="00985FCC" w:rsidRDefault="00985FCC" w:rsidP="00F42D73">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7DE0C5C" w14:textId="77777777" w:rsidR="00985FCC" w:rsidRPr="00E45AD5" w:rsidRDefault="00985FCC" w:rsidP="00F42D73">
            <w:pPr>
              <w:jc w:val="center"/>
              <w:rPr>
                <w:rFonts w:ascii="Arial" w:hAnsi="Arial" w:cs="Arial"/>
                <w:color w:val="000000"/>
                <w:sz w:val="20"/>
                <w:szCs w:val="20"/>
              </w:rPr>
            </w:pPr>
            <w:r w:rsidRPr="00E45AD5">
              <w:rPr>
                <w:rFonts w:ascii="Arial" w:hAnsi="Arial" w:cs="Arial"/>
                <w:color w:val="000000"/>
                <w:sz w:val="20"/>
                <w:szCs w:val="20"/>
              </w:rPr>
              <w:t>100%</w:t>
            </w:r>
          </w:p>
        </w:tc>
      </w:tr>
      <w:tr w:rsidR="00985FCC" w14:paraId="6840FC23" w14:textId="77777777" w:rsidTr="0033404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C624E62" w14:textId="77777777" w:rsidR="00985FCC" w:rsidRDefault="00985FCC" w:rsidP="00F42D73">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265F65E" w14:textId="77777777" w:rsidR="00985FCC" w:rsidRDefault="00985FCC" w:rsidP="00F42D73">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CA95C26" w14:textId="77777777" w:rsidR="00985FCC" w:rsidRDefault="00985FCC" w:rsidP="00F42D73">
            <w:pPr>
              <w:jc w:val="center"/>
              <w:rPr>
                <w:rFonts w:ascii="Arial" w:hAnsi="Arial" w:cs="Arial"/>
                <w:b/>
                <w:bCs/>
                <w:color w:val="000000"/>
                <w:sz w:val="20"/>
                <w:szCs w:val="20"/>
              </w:rPr>
            </w:pPr>
          </w:p>
        </w:tc>
      </w:tr>
      <w:tr w:rsidR="00985FCC" w14:paraId="2DD4598C" w14:textId="77777777" w:rsidTr="00F42D7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015BEDB" w14:textId="77777777" w:rsidR="00985FCC" w:rsidRDefault="00985FCC" w:rsidP="00B22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479FDC" w14:textId="77777777" w:rsidR="00985FCC" w:rsidRDefault="00985FCC" w:rsidP="00F42D7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FCCC5FD" w14:textId="77777777" w:rsidR="00985FCC" w:rsidRDefault="00985FCC" w:rsidP="00F42D73">
            <w:pPr>
              <w:jc w:val="center"/>
              <w:rPr>
                <w:rFonts w:ascii="Arial" w:hAnsi="Arial" w:cs="Arial"/>
                <w:color w:val="000000"/>
                <w:sz w:val="20"/>
                <w:szCs w:val="20"/>
              </w:rPr>
            </w:pPr>
            <w:r>
              <w:rPr>
                <w:rFonts w:ascii="Arial" w:hAnsi="Arial" w:cs="Arial"/>
                <w:color w:val="000000"/>
                <w:sz w:val="20"/>
                <w:szCs w:val="20"/>
              </w:rPr>
              <w:t>15%</w:t>
            </w:r>
          </w:p>
        </w:tc>
      </w:tr>
      <w:tr w:rsidR="00985FCC" w14:paraId="18FC9711" w14:textId="77777777" w:rsidTr="00F42D7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7C1325" w14:textId="77777777" w:rsidR="00985FCC" w:rsidRDefault="00985FCC" w:rsidP="00B22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F750A1" w14:textId="77777777" w:rsidR="00985FCC" w:rsidRDefault="00985FCC" w:rsidP="00F42D7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ADCF054" w14:textId="77777777" w:rsidR="00985FCC" w:rsidRDefault="00985FCC" w:rsidP="00F42D73">
            <w:pPr>
              <w:rPr>
                <w:rFonts w:ascii="Arial" w:hAnsi="Arial" w:cs="Arial"/>
                <w:color w:val="000000"/>
                <w:sz w:val="20"/>
                <w:szCs w:val="20"/>
              </w:rPr>
            </w:pPr>
          </w:p>
        </w:tc>
      </w:tr>
      <w:tr w:rsidR="00985FCC" w14:paraId="360F843C" w14:textId="77777777" w:rsidTr="00F42D7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D3C24C5" w14:textId="77777777" w:rsidR="00985FCC" w:rsidRDefault="00985FCC" w:rsidP="00B22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5B58E1" w14:textId="77777777" w:rsidR="00985FCC" w:rsidRDefault="00985FCC" w:rsidP="00F42D7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66D9C3D" w14:textId="77777777" w:rsidR="00985FCC" w:rsidRDefault="00985FCC" w:rsidP="00F42D73">
            <w:pPr>
              <w:rPr>
                <w:rFonts w:ascii="Arial" w:hAnsi="Arial" w:cs="Arial"/>
                <w:color w:val="000000"/>
                <w:sz w:val="20"/>
                <w:szCs w:val="20"/>
              </w:rPr>
            </w:pPr>
          </w:p>
        </w:tc>
      </w:tr>
      <w:tr w:rsidR="00985FCC" w14:paraId="43DC16B9" w14:textId="77777777" w:rsidTr="00F42D7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C50D4DB" w14:textId="77777777" w:rsidR="00985FCC" w:rsidRDefault="00985FCC" w:rsidP="00B22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028DFC" w14:textId="77777777" w:rsidR="00985FCC" w:rsidRDefault="00985FCC" w:rsidP="00F42D7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10DA768" w14:textId="77777777" w:rsidR="00985FCC" w:rsidRDefault="00985FCC" w:rsidP="00F42D73">
            <w:pPr>
              <w:rPr>
                <w:rFonts w:ascii="Arial" w:hAnsi="Arial" w:cs="Arial"/>
                <w:color w:val="000000"/>
                <w:sz w:val="20"/>
                <w:szCs w:val="20"/>
              </w:rPr>
            </w:pPr>
          </w:p>
        </w:tc>
      </w:tr>
      <w:tr w:rsidR="00985FCC" w14:paraId="48732430" w14:textId="77777777" w:rsidTr="00F42D7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D609E28" w14:textId="77777777" w:rsidR="00985FCC" w:rsidRDefault="00985FCC" w:rsidP="00B22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A05467" w14:textId="77777777" w:rsidR="00985FCC" w:rsidRDefault="00985FCC" w:rsidP="00F42D7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7D2AE3C" w14:textId="77777777" w:rsidR="00985FCC" w:rsidRDefault="00985FCC" w:rsidP="00F42D73">
            <w:pPr>
              <w:rPr>
                <w:rFonts w:ascii="Arial" w:hAnsi="Arial" w:cs="Arial"/>
                <w:color w:val="000000"/>
                <w:sz w:val="20"/>
                <w:szCs w:val="20"/>
              </w:rPr>
            </w:pPr>
          </w:p>
        </w:tc>
      </w:tr>
      <w:tr w:rsidR="00985FCC" w14:paraId="29BC3FD7" w14:textId="77777777" w:rsidTr="00F42D7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4030F7" w14:textId="77777777" w:rsidR="00985FCC" w:rsidRDefault="00985FCC" w:rsidP="00B22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DA319F2" w14:textId="77777777" w:rsidR="00985FCC" w:rsidRDefault="00985FCC" w:rsidP="00F42D7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652724D1" w14:textId="77777777" w:rsidR="00985FCC" w:rsidRDefault="00985FCC" w:rsidP="00F42D73">
            <w:pPr>
              <w:jc w:val="both"/>
              <w:rPr>
                <w:rFonts w:ascii="Arial" w:hAnsi="Arial" w:cs="Arial"/>
                <w:color w:val="000000"/>
                <w:sz w:val="20"/>
                <w:szCs w:val="20"/>
              </w:rPr>
            </w:pPr>
          </w:p>
        </w:tc>
      </w:tr>
      <w:tr w:rsidR="00985FCC" w14:paraId="31CD1129" w14:textId="77777777" w:rsidTr="00F42D7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E9F3BF" w14:textId="77777777" w:rsidR="00985FCC" w:rsidRDefault="00985FCC" w:rsidP="00B22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6B38BBA7" w14:textId="77777777" w:rsidR="00985FCC" w:rsidRDefault="00985FCC" w:rsidP="00F42D73">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A83EAA1" w14:textId="77777777" w:rsidR="00985FCC" w:rsidRDefault="00985FCC" w:rsidP="00F42D73">
            <w:pPr>
              <w:rPr>
                <w:rFonts w:ascii="Arial" w:hAnsi="Arial" w:cs="Arial"/>
                <w:color w:val="000000"/>
                <w:sz w:val="20"/>
                <w:szCs w:val="20"/>
              </w:rPr>
            </w:pPr>
          </w:p>
        </w:tc>
      </w:tr>
      <w:tr w:rsidR="00985FCC" w14:paraId="0CAA4C23" w14:textId="77777777" w:rsidTr="0033404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3181050" w14:textId="77777777" w:rsidR="00985FCC" w:rsidRDefault="00985FCC" w:rsidP="00F42D73">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D368C4D" w14:textId="77777777" w:rsidR="00985FCC" w:rsidRDefault="00985FCC" w:rsidP="00F42D7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0B14B80" w14:textId="77777777" w:rsidR="00985FCC" w:rsidRDefault="00985FCC" w:rsidP="00F42D73">
            <w:pPr>
              <w:jc w:val="center"/>
              <w:rPr>
                <w:rFonts w:ascii="Arial" w:hAnsi="Arial" w:cs="Arial"/>
                <w:color w:val="000000"/>
                <w:sz w:val="20"/>
                <w:szCs w:val="20"/>
              </w:rPr>
            </w:pPr>
          </w:p>
        </w:tc>
      </w:tr>
      <w:tr w:rsidR="00985FCC" w14:paraId="3F5FE852" w14:textId="77777777" w:rsidTr="00F42D7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C379DFF" w14:textId="77777777" w:rsidR="00985FCC" w:rsidRDefault="00985FCC" w:rsidP="00B22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B5442E" w14:textId="77777777" w:rsidR="00985FCC" w:rsidRDefault="00985FCC" w:rsidP="00F42D73">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5105A55A" w14:textId="77777777" w:rsidR="00985FCC" w:rsidRDefault="00985FCC" w:rsidP="00F42D73">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0A54549" w14:textId="77777777" w:rsidR="00985FCC" w:rsidRDefault="00985FCC" w:rsidP="00F42D73">
            <w:pPr>
              <w:jc w:val="center"/>
              <w:rPr>
                <w:rFonts w:ascii="Arial" w:hAnsi="Arial" w:cs="Arial"/>
                <w:color w:val="000000"/>
                <w:sz w:val="20"/>
                <w:szCs w:val="20"/>
              </w:rPr>
            </w:pPr>
            <w:r>
              <w:rPr>
                <w:rFonts w:ascii="Arial" w:hAnsi="Arial" w:cs="Arial"/>
                <w:color w:val="000000"/>
                <w:sz w:val="20"/>
                <w:szCs w:val="20"/>
              </w:rPr>
              <w:t>15%</w:t>
            </w:r>
          </w:p>
        </w:tc>
      </w:tr>
      <w:tr w:rsidR="00985FCC" w14:paraId="4FD4CFFD" w14:textId="77777777" w:rsidTr="00F42D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D6073B8" w14:textId="77777777" w:rsidR="00985FCC" w:rsidRDefault="00985FCC" w:rsidP="00B22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444331" w14:textId="77777777" w:rsidR="00985FCC" w:rsidRDefault="00985FCC" w:rsidP="00F42D73">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DD2977A" w14:textId="77777777" w:rsidR="00985FCC" w:rsidRDefault="00985FCC" w:rsidP="00F42D7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309F3A5" w14:textId="77777777" w:rsidR="00985FCC" w:rsidRDefault="00985FCC" w:rsidP="00F42D73">
            <w:pPr>
              <w:rPr>
                <w:rFonts w:ascii="Arial" w:hAnsi="Arial" w:cs="Arial"/>
                <w:color w:val="000000"/>
                <w:sz w:val="20"/>
                <w:szCs w:val="20"/>
              </w:rPr>
            </w:pPr>
          </w:p>
        </w:tc>
      </w:tr>
      <w:tr w:rsidR="00985FCC" w14:paraId="587FBDA2" w14:textId="77777777" w:rsidTr="00F42D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3C0EF4" w14:textId="77777777" w:rsidR="00985FCC" w:rsidRDefault="00985FCC" w:rsidP="00B22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5166BA6" w14:textId="77777777" w:rsidR="00985FCC" w:rsidRDefault="00985FCC" w:rsidP="00F42D73">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82CA450" w14:textId="77777777" w:rsidR="00985FCC" w:rsidRDefault="00985FCC" w:rsidP="00F42D7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3A83ED8" w14:textId="77777777" w:rsidR="00985FCC" w:rsidRDefault="00985FCC" w:rsidP="00F42D73">
            <w:pPr>
              <w:rPr>
                <w:rFonts w:ascii="Arial" w:hAnsi="Arial" w:cs="Arial"/>
                <w:color w:val="000000"/>
                <w:sz w:val="20"/>
                <w:szCs w:val="20"/>
              </w:rPr>
            </w:pPr>
          </w:p>
        </w:tc>
      </w:tr>
      <w:tr w:rsidR="00985FCC" w14:paraId="787ACDFB" w14:textId="77777777" w:rsidTr="00F42D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79ACF89" w14:textId="77777777" w:rsidR="00985FCC" w:rsidRDefault="00985FCC" w:rsidP="00B22E4C">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91892E3" w14:textId="77777777" w:rsidR="00985FCC" w:rsidRDefault="00985FCC" w:rsidP="00F42D73">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EC7D951" w14:textId="77777777" w:rsidR="00985FCC" w:rsidRDefault="00985FCC" w:rsidP="00F42D73">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3E8E3DF" w14:textId="77777777" w:rsidR="00985FCC" w:rsidRDefault="00985FCC" w:rsidP="00F42D73">
            <w:pPr>
              <w:rPr>
                <w:rFonts w:ascii="Arial" w:hAnsi="Arial" w:cs="Arial"/>
                <w:color w:val="000000"/>
                <w:sz w:val="20"/>
                <w:szCs w:val="20"/>
              </w:rPr>
            </w:pPr>
          </w:p>
        </w:tc>
      </w:tr>
      <w:tr w:rsidR="00985FCC" w14:paraId="525025EA" w14:textId="77777777" w:rsidTr="00F42D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3D0C93" w14:textId="77777777" w:rsidR="00985FCC" w:rsidRDefault="00985FCC" w:rsidP="00B22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w:t>
            </w:r>
            <w:r>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181694" w14:textId="77777777" w:rsidR="00985FCC" w:rsidRPr="00F65941" w:rsidRDefault="00985FCC" w:rsidP="00F42D73">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E2707EE" w14:textId="77777777" w:rsidR="00985FCC" w:rsidRDefault="00985FCC" w:rsidP="00F42D73">
            <w:pPr>
              <w:jc w:val="center"/>
              <w:rPr>
                <w:rFonts w:ascii="Arial" w:hAnsi="Arial" w:cs="Arial"/>
                <w:color w:val="000000"/>
                <w:sz w:val="20"/>
                <w:szCs w:val="20"/>
              </w:rPr>
            </w:pPr>
            <w:r w:rsidRPr="0021327B">
              <w:rPr>
                <w:rFonts w:ascii="Arial" w:hAnsi="Arial" w:cs="Arial"/>
                <w:color w:val="000000"/>
                <w:sz w:val="20"/>
                <w:szCs w:val="20"/>
              </w:rPr>
              <w:t>15%</w:t>
            </w:r>
          </w:p>
          <w:p w14:paraId="7A67F8F8" w14:textId="77777777" w:rsidR="00985FCC" w:rsidRPr="00F65941" w:rsidRDefault="00985FCC" w:rsidP="00F42D7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1C73530" w14:textId="77777777" w:rsidR="00985FCC" w:rsidRDefault="00985FCC" w:rsidP="00F42D73">
            <w:pPr>
              <w:rPr>
                <w:rFonts w:ascii="Arial" w:hAnsi="Arial" w:cs="Arial"/>
                <w:color w:val="000000"/>
                <w:sz w:val="20"/>
                <w:szCs w:val="20"/>
              </w:rPr>
            </w:pPr>
          </w:p>
        </w:tc>
      </w:tr>
      <w:tr w:rsidR="00985FCC" w14:paraId="10F9F4C3" w14:textId="77777777" w:rsidTr="00F42D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7CB53AE" w14:textId="77777777" w:rsidR="00985FCC" w:rsidRDefault="00985FCC" w:rsidP="00B22E4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562A9A" w14:textId="77777777" w:rsidR="00985FCC" w:rsidRDefault="00985FCC" w:rsidP="00F42D73">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AAD4178" w14:textId="77777777" w:rsidR="00985FCC" w:rsidRDefault="00985FCC" w:rsidP="00F42D73">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73B5653E" w14:textId="77777777" w:rsidR="00985FCC" w:rsidRDefault="00985FCC" w:rsidP="00F42D73">
            <w:pPr>
              <w:rPr>
                <w:rFonts w:ascii="Arial" w:hAnsi="Arial" w:cs="Arial"/>
                <w:color w:val="000000"/>
                <w:sz w:val="20"/>
                <w:szCs w:val="20"/>
              </w:rPr>
            </w:pPr>
          </w:p>
        </w:tc>
      </w:tr>
      <w:tr w:rsidR="00985FCC" w14:paraId="731D0AA3" w14:textId="77777777" w:rsidTr="0033404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02F8C6B" w14:textId="77777777" w:rsidR="00985FCC" w:rsidRDefault="00985FCC" w:rsidP="00F42D73">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B2ACBD3" w14:textId="77777777" w:rsidR="00985FCC" w:rsidRDefault="00985FCC" w:rsidP="00F42D73">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3DA2728" w14:textId="77777777" w:rsidR="00985FCC" w:rsidRDefault="00985FCC" w:rsidP="00F42D73">
            <w:pPr>
              <w:jc w:val="center"/>
              <w:rPr>
                <w:rFonts w:ascii="Arial" w:hAnsi="Arial" w:cs="Arial"/>
                <w:color w:val="000000"/>
                <w:sz w:val="20"/>
                <w:szCs w:val="20"/>
              </w:rPr>
            </w:pPr>
          </w:p>
        </w:tc>
      </w:tr>
      <w:tr w:rsidR="00985FCC" w14:paraId="194F8216" w14:textId="77777777" w:rsidTr="00F42D73">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2DF8A4" w14:textId="77777777" w:rsidR="00985FCC" w:rsidRDefault="00985FCC" w:rsidP="00B22E4C">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AA874EF" w14:textId="77777777" w:rsidR="00985FCC" w:rsidRPr="00F65941" w:rsidRDefault="00985FCC" w:rsidP="00F42D73">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B9AC7FF" w14:textId="77777777" w:rsidR="00985FCC" w:rsidRPr="00F65941" w:rsidRDefault="00985FCC" w:rsidP="00F42D73">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3BF74CF1" w14:textId="77777777" w:rsidR="00985FCC" w:rsidRPr="00F65941" w:rsidRDefault="00985FCC" w:rsidP="00F42D73">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85FCC" w14:paraId="79F67931" w14:textId="77777777" w:rsidTr="00F42D7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A3E32E0" w14:textId="77777777" w:rsidR="00985FCC" w:rsidRDefault="00985FCC" w:rsidP="00B22E4C">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328DA5" w14:textId="77777777" w:rsidR="00985FCC" w:rsidRPr="00F65941" w:rsidRDefault="00985FCC" w:rsidP="00F42D73">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170DDB7" w14:textId="77777777" w:rsidR="00985FCC" w:rsidRPr="00F65941" w:rsidRDefault="00985FCC" w:rsidP="00F42D73">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51F6891A" w14:textId="77777777" w:rsidR="00985FCC" w:rsidRDefault="00985FCC" w:rsidP="00F42D73">
            <w:pPr>
              <w:rPr>
                <w:rFonts w:ascii="Arial" w:hAnsi="Arial" w:cs="Arial"/>
                <w:color w:val="000000"/>
                <w:sz w:val="20"/>
                <w:szCs w:val="20"/>
              </w:rPr>
            </w:pPr>
          </w:p>
        </w:tc>
      </w:tr>
      <w:tr w:rsidR="00985FCC" w14:paraId="1D239580" w14:textId="77777777" w:rsidTr="00F42D7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F944954" w14:textId="77777777" w:rsidR="00985FCC" w:rsidRDefault="00985FCC" w:rsidP="00B22E4C">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CE1785" w14:textId="77777777" w:rsidR="00985FCC" w:rsidRPr="00F65941" w:rsidRDefault="00985FCC" w:rsidP="00F42D73">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B693AD5" w14:textId="77777777" w:rsidR="00985FCC" w:rsidRDefault="00985FCC" w:rsidP="00F42D73">
            <w:pPr>
              <w:jc w:val="center"/>
              <w:rPr>
                <w:rFonts w:ascii="Arial" w:hAnsi="Arial" w:cs="Arial"/>
                <w:color w:val="000000"/>
                <w:sz w:val="20"/>
                <w:szCs w:val="20"/>
              </w:rPr>
            </w:pPr>
            <w:r w:rsidRPr="0021327B">
              <w:rPr>
                <w:rFonts w:ascii="Arial" w:hAnsi="Arial" w:cs="Arial"/>
                <w:color w:val="000000"/>
                <w:sz w:val="20"/>
                <w:szCs w:val="20"/>
              </w:rPr>
              <w:t>15%</w:t>
            </w:r>
          </w:p>
          <w:p w14:paraId="6F02DE69" w14:textId="77777777" w:rsidR="00985FCC" w:rsidRPr="00F65941" w:rsidRDefault="00985FCC" w:rsidP="00F42D73">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5C1B4499" w14:textId="77777777" w:rsidR="00985FCC" w:rsidRDefault="00985FCC" w:rsidP="00F42D73">
            <w:pPr>
              <w:rPr>
                <w:rFonts w:ascii="Arial" w:hAnsi="Arial" w:cs="Arial"/>
                <w:color w:val="000000"/>
                <w:sz w:val="20"/>
                <w:szCs w:val="20"/>
              </w:rPr>
            </w:pPr>
          </w:p>
        </w:tc>
      </w:tr>
      <w:tr w:rsidR="00985FCC" w:rsidRPr="00226B18" w14:paraId="771C2A26" w14:textId="77777777" w:rsidTr="00334045">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792B02E6" w14:textId="77777777" w:rsidR="00985FCC" w:rsidRDefault="00985FCC" w:rsidP="00F42D73">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21B22A0" w14:textId="77777777" w:rsidR="00985FCC" w:rsidRPr="00F65941" w:rsidRDefault="00985FCC" w:rsidP="00F42D73">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660C0B58" w14:textId="77777777" w:rsidR="00985FCC" w:rsidRPr="00F65941" w:rsidRDefault="00985FCC" w:rsidP="00F42D73">
            <w:pPr>
              <w:jc w:val="center"/>
              <w:rPr>
                <w:rFonts w:ascii="Arial" w:hAnsi="Arial" w:cs="Arial"/>
                <w:b/>
                <w:bCs/>
                <w:color w:val="000000"/>
                <w:sz w:val="20"/>
                <w:szCs w:val="20"/>
              </w:rPr>
            </w:pPr>
          </w:p>
        </w:tc>
      </w:tr>
      <w:tr w:rsidR="00985FCC" w14:paraId="5A9893B0" w14:textId="77777777" w:rsidTr="00F42D7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9FC54" w14:textId="77777777" w:rsidR="00985FCC" w:rsidRDefault="00985FCC" w:rsidP="00B22E4C">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A1D431" w14:textId="77777777" w:rsidR="00985FCC" w:rsidRPr="00F65941" w:rsidRDefault="00985FCC" w:rsidP="00F42D73">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156460E" w14:textId="77777777" w:rsidR="00985FCC" w:rsidRDefault="00985FCC" w:rsidP="00F42D73">
            <w:pPr>
              <w:spacing w:before="60" w:after="60" w:line="280" w:lineRule="exact"/>
              <w:jc w:val="center"/>
              <w:rPr>
                <w:rFonts w:ascii="Arial" w:hAnsi="Arial" w:cs="Arial"/>
                <w:color w:val="000000"/>
                <w:sz w:val="20"/>
                <w:szCs w:val="20"/>
                <w:highlight w:val="cyan"/>
              </w:rPr>
            </w:pPr>
          </w:p>
          <w:p w14:paraId="65CA29ED" w14:textId="77777777" w:rsidR="00985FCC" w:rsidRDefault="00985FCC" w:rsidP="00F42D73">
            <w:pPr>
              <w:spacing w:before="60" w:after="60" w:line="280" w:lineRule="exact"/>
              <w:jc w:val="center"/>
              <w:rPr>
                <w:rFonts w:ascii="Arial" w:hAnsi="Arial" w:cs="Arial"/>
                <w:color w:val="000000"/>
                <w:sz w:val="20"/>
                <w:szCs w:val="20"/>
                <w:highlight w:val="cyan"/>
              </w:rPr>
            </w:pPr>
          </w:p>
          <w:p w14:paraId="17B754B3" w14:textId="77777777" w:rsidR="00985FCC" w:rsidRDefault="00985FCC" w:rsidP="00F42D73">
            <w:pPr>
              <w:spacing w:before="60" w:after="60" w:line="280" w:lineRule="exact"/>
              <w:jc w:val="center"/>
              <w:rPr>
                <w:rFonts w:ascii="Arial" w:hAnsi="Arial" w:cs="Arial"/>
                <w:color w:val="000000"/>
                <w:sz w:val="20"/>
                <w:szCs w:val="20"/>
                <w:highlight w:val="cyan"/>
              </w:rPr>
            </w:pPr>
          </w:p>
          <w:p w14:paraId="6F390FAC" w14:textId="77777777" w:rsidR="00985FCC" w:rsidRDefault="00985FCC" w:rsidP="00F42D73">
            <w:pPr>
              <w:spacing w:before="60" w:after="60" w:line="280" w:lineRule="exact"/>
              <w:jc w:val="center"/>
              <w:rPr>
                <w:rFonts w:ascii="Arial" w:hAnsi="Arial" w:cs="Arial"/>
                <w:color w:val="000000"/>
                <w:sz w:val="20"/>
                <w:szCs w:val="20"/>
              </w:rPr>
            </w:pPr>
            <w:r w:rsidRPr="0021327B">
              <w:rPr>
                <w:rFonts w:ascii="Arial" w:hAnsi="Arial" w:cs="Arial"/>
                <w:color w:val="000000"/>
                <w:sz w:val="20"/>
                <w:szCs w:val="20"/>
              </w:rPr>
              <w:t>15%</w:t>
            </w:r>
          </w:p>
          <w:p w14:paraId="7B1B1F9C" w14:textId="77777777" w:rsidR="00985FCC" w:rsidRPr="00F65941" w:rsidRDefault="00985FCC" w:rsidP="00F42D73">
            <w:pPr>
              <w:spacing w:before="60" w:after="60" w:line="280" w:lineRule="exact"/>
              <w:jc w:val="center"/>
              <w:rPr>
                <w:rFonts w:ascii="Arial" w:hAnsi="Arial" w:cs="Arial"/>
                <w:color w:val="000000"/>
                <w:sz w:val="20"/>
                <w:szCs w:val="20"/>
              </w:rPr>
            </w:pPr>
          </w:p>
        </w:tc>
      </w:tr>
      <w:tr w:rsidR="00985FCC" w14:paraId="5877D112" w14:textId="77777777" w:rsidTr="00F42D7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A66B60F" w14:textId="77777777" w:rsidR="00985FCC" w:rsidRDefault="00985FCC" w:rsidP="00B22E4C">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1631F3D" w14:textId="77777777" w:rsidR="00985FCC" w:rsidRDefault="00985FCC" w:rsidP="00F42D7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2B22D12" w14:textId="77777777" w:rsidR="00985FCC" w:rsidRDefault="00985FCC" w:rsidP="00F42D73">
            <w:pPr>
              <w:rPr>
                <w:rFonts w:ascii="Arial" w:hAnsi="Arial" w:cs="Arial"/>
                <w:color w:val="000000"/>
                <w:sz w:val="20"/>
                <w:szCs w:val="20"/>
              </w:rPr>
            </w:pPr>
          </w:p>
        </w:tc>
      </w:tr>
      <w:tr w:rsidR="00985FCC" w14:paraId="07DC9CE5" w14:textId="77777777" w:rsidTr="00F42D7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079C8EF6" w14:textId="77777777" w:rsidR="00985FCC" w:rsidRDefault="00985FCC" w:rsidP="00B22E4C">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C252AAB" w14:textId="77777777" w:rsidR="00985FCC" w:rsidRPr="00A8437B" w:rsidRDefault="00985FCC" w:rsidP="00F42D7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8E2978B" w14:textId="77777777" w:rsidR="00985FCC" w:rsidRDefault="00985FCC" w:rsidP="00F42D73">
            <w:pPr>
              <w:rPr>
                <w:rFonts w:ascii="Arial" w:hAnsi="Arial" w:cs="Arial"/>
                <w:color w:val="000000"/>
                <w:sz w:val="20"/>
                <w:szCs w:val="20"/>
              </w:rPr>
            </w:pPr>
          </w:p>
        </w:tc>
      </w:tr>
      <w:tr w:rsidR="00985FCC" w14:paraId="6654D4DC" w14:textId="77777777" w:rsidTr="00F42D73">
        <w:trPr>
          <w:jc w:val="center"/>
        </w:trPr>
        <w:tc>
          <w:tcPr>
            <w:tcW w:w="5000" w:type="pct"/>
            <w:gridSpan w:val="8"/>
            <w:tcBorders>
              <w:top w:val="single" w:sz="4" w:space="0" w:color="auto"/>
              <w:left w:val="nil"/>
              <w:bottom w:val="nil"/>
              <w:right w:val="nil"/>
            </w:tcBorders>
          </w:tcPr>
          <w:p w14:paraId="357BB829" w14:textId="77777777" w:rsidR="00985FCC" w:rsidRDefault="00985FCC" w:rsidP="00F42D73">
            <w:pPr>
              <w:pStyle w:val="PargrafodaLista"/>
              <w:spacing w:line="320" w:lineRule="exact"/>
              <w:ind w:left="0"/>
              <w:jc w:val="both"/>
              <w:rPr>
                <w:rFonts w:ascii="Arial" w:hAnsi="Arial" w:cs="Arial"/>
                <w:b/>
                <w:bCs/>
                <w:color w:val="000000"/>
                <w:sz w:val="20"/>
                <w:szCs w:val="20"/>
                <w:highlight w:val="green"/>
              </w:rPr>
            </w:pPr>
          </w:p>
        </w:tc>
      </w:tr>
      <w:tr w:rsidR="00985FCC" w14:paraId="6E5D9B37" w14:textId="77777777" w:rsidTr="00334045">
        <w:trPr>
          <w:jc w:val="center"/>
        </w:trPr>
        <w:tc>
          <w:tcPr>
            <w:tcW w:w="5000" w:type="pct"/>
            <w:gridSpan w:val="8"/>
            <w:tcBorders>
              <w:top w:val="single" w:sz="4" w:space="0" w:color="auto"/>
              <w:left w:val="nil"/>
              <w:bottom w:val="nil"/>
              <w:right w:val="nil"/>
            </w:tcBorders>
            <w:shd w:val="clear" w:color="auto" w:fill="D9D9D9"/>
            <w:vAlign w:val="center"/>
            <w:hideMark/>
          </w:tcPr>
          <w:p w14:paraId="5F76DF33" w14:textId="77777777" w:rsidR="00985FCC" w:rsidRDefault="00985FCC" w:rsidP="00B22E4C">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85FCC" w14:paraId="05672844" w14:textId="77777777" w:rsidTr="00F42D73">
        <w:trPr>
          <w:jc w:val="center"/>
        </w:trPr>
        <w:tc>
          <w:tcPr>
            <w:tcW w:w="2883" w:type="pct"/>
            <w:gridSpan w:val="5"/>
            <w:tcBorders>
              <w:top w:val="single" w:sz="4" w:space="0" w:color="auto"/>
              <w:left w:val="nil"/>
              <w:bottom w:val="single" w:sz="4" w:space="0" w:color="auto"/>
              <w:right w:val="nil"/>
            </w:tcBorders>
          </w:tcPr>
          <w:p w14:paraId="18187835" w14:textId="77777777" w:rsidR="00985FCC" w:rsidRDefault="00985FCC" w:rsidP="00F42D73">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7DC83A07" w14:textId="77777777" w:rsidR="00985FCC" w:rsidRDefault="00985FCC" w:rsidP="00F42D73">
            <w:pPr>
              <w:pStyle w:val="PargrafodaLista"/>
              <w:spacing w:line="320" w:lineRule="exact"/>
              <w:ind w:left="0"/>
              <w:jc w:val="both"/>
              <w:rPr>
                <w:rFonts w:ascii="Arial" w:hAnsi="Arial" w:cs="Arial"/>
                <w:b/>
                <w:bCs/>
                <w:color w:val="000000"/>
                <w:sz w:val="20"/>
                <w:szCs w:val="20"/>
                <w:highlight w:val="green"/>
              </w:rPr>
            </w:pPr>
          </w:p>
        </w:tc>
      </w:tr>
      <w:tr w:rsidR="00985FCC" w14:paraId="4C0BAADD" w14:textId="77777777" w:rsidTr="0033404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618066C8" w14:textId="77777777" w:rsidR="00985FCC" w:rsidRPr="00465B96" w:rsidRDefault="00985FCC" w:rsidP="00F42D73">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5F3FBB2" w14:textId="77777777" w:rsidR="00985FCC" w:rsidRPr="00465B96" w:rsidRDefault="00985FCC" w:rsidP="00F42D73">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85FCC" w14:paraId="49331267" w14:textId="77777777" w:rsidTr="00F42D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6A6B9E5" w14:textId="77777777" w:rsidR="00985FCC" w:rsidRPr="00465B96" w:rsidRDefault="00985FCC" w:rsidP="00B22E4C">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5368FAF" w14:textId="77777777" w:rsidR="00985FCC" w:rsidRPr="00465B96" w:rsidRDefault="00985FCC" w:rsidP="00F42D73">
            <w:pPr>
              <w:pStyle w:val="PargrafodaLista"/>
              <w:spacing w:line="320" w:lineRule="exact"/>
              <w:ind w:left="0"/>
              <w:jc w:val="center"/>
              <w:rPr>
                <w:rFonts w:ascii="Arial" w:hAnsi="Arial" w:cs="Arial"/>
                <w:color w:val="000000"/>
                <w:sz w:val="20"/>
                <w:szCs w:val="20"/>
              </w:rPr>
            </w:pPr>
            <w:r w:rsidRPr="0021327B">
              <w:rPr>
                <w:rFonts w:ascii="Arial" w:hAnsi="Arial" w:cs="Arial"/>
                <w:color w:val="000000"/>
                <w:sz w:val="20"/>
                <w:szCs w:val="20"/>
              </w:rPr>
              <w:t>100%</w:t>
            </w:r>
          </w:p>
        </w:tc>
      </w:tr>
      <w:tr w:rsidR="00985FCC" w14:paraId="6085B601" w14:textId="77777777" w:rsidTr="00F42D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755CD90" w14:textId="77777777" w:rsidR="00985FCC" w:rsidRPr="00465B96" w:rsidRDefault="00985FCC" w:rsidP="00F42D73">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1BBE67A" w14:textId="77777777" w:rsidR="00985FCC" w:rsidRPr="00465B96" w:rsidRDefault="00985FCC" w:rsidP="00F42D73">
            <w:pPr>
              <w:pStyle w:val="PargrafodaLista"/>
              <w:spacing w:line="320" w:lineRule="exact"/>
              <w:ind w:left="0"/>
              <w:jc w:val="center"/>
              <w:rPr>
                <w:rFonts w:ascii="Arial" w:hAnsi="Arial" w:cs="Arial"/>
                <w:color w:val="000000"/>
                <w:sz w:val="20"/>
                <w:szCs w:val="20"/>
              </w:rPr>
            </w:pPr>
          </w:p>
        </w:tc>
      </w:tr>
      <w:tr w:rsidR="00985FCC" w14:paraId="49752437" w14:textId="77777777" w:rsidTr="00F42D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4A41C7C" w14:textId="77777777" w:rsidR="00985FCC" w:rsidRPr="00465B96" w:rsidRDefault="00985FCC" w:rsidP="00B22E4C">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6E5658A" w14:textId="77777777" w:rsidR="00985FCC" w:rsidRPr="00465B96" w:rsidRDefault="00985FCC" w:rsidP="00F42D73">
            <w:pPr>
              <w:pStyle w:val="PargrafodaLista"/>
              <w:spacing w:line="320" w:lineRule="exact"/>
              <w:ind w:left="0"/>
              <w:jc w:val="center"/>
              <w:rPr>
                <w:rFonts w:ascii="Arial" w:hAnsi="Arial" w:cs="Arial"/>
                <w:color w:val="000000"/>
                <w:sz w:val="20"/>
                <w:szCs w:val="20"/>
              </w:rPr>
            </w:pPr>
            <w:r w:rsidRPr="006876D1">
              <w:rPr>
                <w:rFonts w:ascii="Arial" w:hAnsi="Arial" w:cs="Arial"/>
                <w:color w:val="000000"/>
                <w:sz w:val="20"/>
                <w:szCs w:val="20"/>
              </w:rPr>
              <w:t>100%</w:t>
            </w:r>
          </w:p>
        </w:tc>
      </w:tr>
      <w:tr w:rsidR="00985FCC" w14:paraId="69A2184B" w14:textId="77777777" w:rsidTr="00F42D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DFB3DF4" w14:textId="77777777" w:rsidR="00985FCC" w:rsidRPr="00465B96" w:rsidRDefault="00985FCC" w:rsidP="00F42D7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A8489AB" w14:textId="77777777" w:rsidR="00985FCC" w:rsidRPr="00465B96" w:rsidRDefault="00985FCC" w:rsidP="00F42D73">
            <w:pPr>
              <w:pStyle w:val="PargrafodaLista"/>
              <w:spacing w:line="320" w:lineRule="exact"/>
              <w:ind w:left="0"/>
              <w:jc w:val="center"/>
              <w:rPr>
                <w:rFonts w:ascii="Arial" w:hAnsi="Arial" w:cs="Arial"/>
                <w:color w:val="000000"/>
                <w:sz w:val="20"/>
                <w:szCs w:val="20"/>
              </w:rPr>
            </w:pPr>
          </w:p>
        </w:tc>
      </w:tr>
      <w:tr w:rsidR="00985FCC" w14:paraId="6E78FDC6" w14:textId="77777777" w:rsidTr="00F42D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A8AF7C6" w14:textId="77777777" w:rsidR="00985FCC" w:rsidRPr="00465B96" w:rsidRDefault="00985FCC" w:rsidP="00B22E4C">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0502A71" w14:textId="77777777" w:rsidR="00985FCC" w:rsidRPr="00465B96" w:rsidRDefault="00985FCC" w:rsidP="00F42D73">
            <w:pPr>
              <w:pStyle w:val="PargrafodaLista"/>
              <w:spacing w:line="320" w:lineRule="exact"/>
              <w:ind w:left="0"/>
              <w:jc w:val="center"/>
              <w:rPr>
                <w:rFonts w:ascii="Arial" w:hAnsi="Arial" w:cs="Arial"/>
                <w:color w:val="000000"/>
                <w:sz w:val="20"/>
                <w:szCs w:val="20"/>
              </w:rPr>
            </w:pPr>
            <w:r w:rsidRPr="006876D1">
              <w:rPr>
                <w:rFonts w:ascii="Arial" w:hAnsi="Arial" w:cs="Arial"/>
                <w:color w:val="000000"/>
                <w:sz w:val="20"/>
                <w:szCs w:val="20"/>
              </w:rPr>
              <w:t>100%</w:t>
            </w:r>
          </w:p>
        </w:tc>
      </w:tr>
      <w:tr w:rsidR="00985FCC" w14:paraId="77D09E70" w14:textId="77777777" w:rsidTr="00F42D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AC9522" w14:textId="77777777" w:rsidR="00985FCC" w:rsidRPr="00465B96" w:rsidRDefault="00985FCC" w:rsidP="00F42D7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1E20B1A" w14:textId="77777777" w:rsidR="00985FCC" w:rsidRPr="00465B96" w:rsidRDefault="00985FCC" w:rsidP="00F42D73">
            <w:pPr>
              <w:pStyle w:val="PargrafodaLista"/>
              <w:spacing w:line="320" w:lineRule="exact"/>
              <w:ind w:left="0"/>
              <w:jc w:val="center"/>
              <w:rPr>
                <w:rFonts w:ascii="Arial" w:hAnsi="Arial" w:cs="Arial"/>
                <w:b/>
                <w:bCs/>
                <w:color w:val="000000"/>
                <w:sz w:val="20"/>
                <w:szCs w:val="20"/>
              </w:rPr>
            </w:pPr>
          </w:p>
        </w:tc>
      </w:tr>
      <w:tr w:rsidR="00985FCC" w14:paraId="0A66B4B9" w14:textId="77777777" w:rsidTr="00F42D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95B1F28" w14:textId="77777777" w:rsidR="00985FCC" w:rsidRPr="00465B96" w:rsidRDefault="00985FCC" w:rsidP="00B22E4C">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7C70DBB" w14:textId="77777777" w:rsidR="00985FCC" w:rsidRPr="00465B96" w:rsidRDefault="00985FCC" w:rsidP="00F42D73">
            <w:pPr>
              <w:pStyle w:val="PargrafodaLista"/>
              <w:spacing w:line="320" w:lineRule="exact"/>
              <w:ind w:left="0"/>
              <w:jc w:val="center"/>
              <w:rPr>
                <w:rFonts w:ascii="Arial" w:hAnsi="Arial" w:cs="Arial"/>
                <w:color w:val="000000"/>
                <w:sz w:val="20"/>
                <w:szCs w:val="20"/>
              </w:rPr>
            </w:pPr>
            <w:r w:rsidRPr="006876D1">
              <w:rPr>
                <w:rFonts w:ascii="Arial" w:hAnsi="Arial" w:cs="Arial"/>
                <w:color w:val="000000"/>
                <w:sz w:val="20"/>
                <w:szCs w:val="20"/>
              </w:rPr>
              <w:t>100%</w:t>
            </w:r>
          </w:p>
        </w:tc>
      </w:tr>
      <w:tr w:rsidR="00985FCC" w14:paraId="32EBC31A" w14:textId="77777777" w:rsidTr="00F42D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12FE55D" w14:textId="77777777" w:rsidR="00985FCC" w:rsidRPr="00465B96" w:rsidRDefault="00985FCC" w:rsidP="00F42D73">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57EF78D" w14:textId="77777777" w:rsidR="00985FCC" w:rsidRPr="00465B96" w:rsidRDefault="00985FCC" w:rsidP="00F42D73">
            <w:pPr>
              <w:pStyle w:val="PargrafodaLista"/>
              <w:spacing w:line="320" w:lineRule="exact"/>
              <w:ind w:left="0"/>
              <w:jc w:val="center"/>
              <w:rPr>
                <w:rFonts w:ascii="Arial" w:hAnsi="Arial" w:cs="Arial"/>
                <w:color w:val="000000"/>
                <w:sz w:val="20"/>
                <w:szCs w:val="20"/>
              </w:rPr>
            </w:pPr>
          </w:p>
        </w:tc>
      </w:tr>
      <w:tr w:rsidR="00985FCC" w14:paraId="0812CD33" w14:textId="77777777" w:rsidTr="00F42D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9A87EFC" w14:textId="77777777" w:rsidR="00985FCC" w:rsidRPr="00465B96" w:rsidRDefault="00985FCC" w:rsidP="00B22E4C">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01C4869" w14:textId="77777777" w:rsidR="00985FCC" w:rsidRPr="00465B96" w:rsidRDefault="00985FCC" w:rsidP="00F42D73">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85FCC" w14:paraId="03BC3E78" w14:textId="77777777" w:rsidTr="00F42D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456C41D" w14:textId="77777777" w:rsidR="00985FCC" w:rsidRPr="00465B96" w:rsidRDefault="00985FCC" w:rsidP="00F42D7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FAE7B48" w14:textId="77777777" w:rsidR="00985FCC" w:rsidRPr="00465B96" w:rsidRDefault="00985FCC" w:rsidP="00F42D73">
            <w:pPr>
              <w:pStyle w:val="PargrafodaLista"/>
              <w:spacing w:line="320" w:lineRule="exact"/>
              <w:ind w:left="0"/>
              <w:jc w:val="center"/>
              <w:rPr>
                <w:rFonts w:ascii="Arial" w:hAnsi="Arial" w:cs="Arial"/>
                <w:color w:val="000000"/>
                <w:sz w:val="20"/>
                <w:szCs w:val="20"/>
              </w:rPr>
            </w:pPr>
          </w:p>
        </w:tc>
      </w:tr>
      <w:tr w:rsidR="00985FCC" w14:paraId="5E313B05" w14:textId="77777777" w:rsidTr="00F42D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7B535BE" w14:textId="77777777" w:rsidR="00985FCC" w:rsidRPr="00465B96" w:rsidRDefault="00985FCC" w:rsidP="00B22E4C">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DDBA40C" w14:textId="77777777" w:rsidR="00985FCC" w:rsidRPr="00465B96" w:rsidRDefault="00985FCC" w:rsidP="00F42D73">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85FCC" w14:paraId="22EBA8D4" w14:textId="77777777" w:rsidTr="00F42D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1B226C7" w14:textId="77777777" w:rsidR="00985FCC" w:rsidRPr="00465B96" w:rsidRDefault="00985FCC" w:rsidP="00F42D73">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A8672B7" w14:textId="77777777" w:rsidR="00985FCC" w:rsidRPr="00465B96" w:rsidRDefault="00985FCC" w:rsidP="00F42D73">
            <w:pPr>
              <w:pStyle w:val="PargrafodaLista"/>
              <w:spacing w:line="320" w:lineRule="exact"/>
              <w:ind w:left="0"/>
              <w:jc w:val="center"/>
              <w:rPr>
                <w:rFonts w:ascii="Arial" w:hAnsi="Arial" w:cs="Arial"/>
                <w:b/>
                <w:bCs/>
                <w:color w:val="000000"/>
                <w:sz w:val="20"/>
                <w:szCs w:val="20"/>
              </w:rPr>
            </w:pPr>
          </w:p>
        </w:tc>
      </w:tr>
      <w:tr w:rsidR="00985FCC" w14:paraId="084E68EE" w14:textId="77777777" w:rsidTr="00F42D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5B89865" w14:textId="77777777" w:rsidR="00985FCC" w:rsidRPr="00465B96" w:rsidRDefault="00985FCC" w:rsidP="00B22E4C">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5BB2A30" w14:textId="77777777" w:rsidR="00985FCC" w:rsidRPr="00465B96" w:rsidRDefault="00985FCC" w:rsidP="00F42D73">
            <w:pPr>
              <w:pStyle w:val="PargrafodaLista"/>
              <w:spacing w:line="320" w:lineRule="exact"/>
              <w:ind w:left="0"/>
              <w:jc w:val="center"/>
              <w:rPr>
                <w:rFonts w:ascii="Arial" w:hAnsi="Arial" w:cs="Arial"/>
                <w:b/>
                <w:bCs/>
                <w:color w:val="000000"/>
                <w:sz w:val="20"/>
                <w:szCs w:val="20"/>
              </w:rPr>
            </w:pPr>
            <w:r w:rsidRPr="006876D1">
              <w:rPr>
                <w:rFonts w:ascii="Arial" w:hAnsi="Arial" w:cs="Arial"/>
                <w:color w:val="000000"/>
                <w:sz w:val="20"/>
                <w:szCs w:val="20"/>
              </w:rPr>
              <w:t>100%</w:t>
            </w:r>
          </w:p>
        </w:tc>
      </w:tr>
      <w:tr w:rsidR="00985FCC" w14:paraId="28D44647" w14:textId="77777777" w:rsidTr="00F42D73">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431C1EBE" w14:textId="77777777" w:rsidR="00985FCC" w:rsidRPr="00FD3F23" w:rsidRDefault="00985FCC" w:rsidP="00F42D73">
            <w:pPr>
              <w:jc w:val="both"/>
              <w:rPr>
                <w:rFonts w:ascii="Arial" w:hAnsi="Arial" w:cs="Arial"/>
                <w:sz w:val="20"/>
                <w:szCs w:val="20"/>
              </w:rPr>
            </w:pPr>
            <w:r w:rsidRPr="005D1C40">
              <w:rPr>
                <w:rFonts w:ascii="Arial" w:hAnsi="Arial" w:cs="Arial"/>
                <w:sz w:val="20"/>
                <w:szCs w:val="20"/>
              </w:rPr>
              <w:lastRenderedPageBreak/>
              <w:t xml:space="preserve">A Classe não observará o limite de concentração por emissor de Ativos de Infraestrutura até o 2º ano a contar da data </w:t>
            </w:r>
            <w:r w:rsidRPr="0021327B">
              <w:rPr>
                <w:rFonts w:ascii="Arial" w:hAnsi="Arial" w:cs="Arial"/>
                <w:sz w:val="20"/>
                <w:szCs w:val="20"/>
              </w:rPr>
              <w:t>da primeira integralização</w:t>
            </w:r>
            <w:r>
              <w:rPr>
                <w:rFonts w:ascii="Arial" w:hAnsi="Arial" w:cs="Arial"/>
                <w:sz w:val="20"/>
                <w:szCs w:val="20"/>
              </w:rPr>
              <w:t xml:space="preserve"> </w:t>
            </w:r>
            <w:r w:rsidRPr="005D1C40">
              <w:rPr>
                <w:rFonts w:ascii="Arial" w:hAnsi="Arial" w:cs="Arial"/>
                <w:sz w:val="20"/>
                <w:szCs w:val="20"/>
              </w:rPr>
              <w:t>de cotas da Classe.</w:t>
            </w:r>
          </w:p>
        </w:tc>
      </w:tr>
      <w:tr w:rsidR="00985FCC" w14:paraId="6B8F65D2" w14:textId="77777777" w:rsidTr="00F42D73">
        <w:trPr>
          <w:jc w:val="center"/>
        </w:trPr>
        <w:tc>
          <w:tcPr>
            <w:tcW w:w="5000" w:type="pct"/>
            <w:gridSpan w:val="8"/>
            <w:tcBorders>
              <w:top w:val="single" w:sz="4" w:space="0" w:color="auto"/>
              <w:left w:val="nil"/>
              <w:bottom w:val="single" w:sz="4" w:space="0" w:color="auto"/>
              <w:right w:val="nil"/>
            </w:tcBorders>
          </w:tcPr>
          <w:p w14:paraId="7298D0CE" w14:textId="77777777" w:rsidR="00985FCC" w:rsidRDefault="00985FCC" w:rsidP="00F42D73">
            <w:pPr>
              <w:pStyle w:val="PargrafodaLista"/>
              <w:spacing w:line="320" w:lineRule="exact"/>
              <w:ind w:left="0"/>
              <w:jc w:val="both"/>
              <w:rPr>
                <w:rFonts w:ascii="Arial" w:hAnsi="Arial" w:cs="Arial"/>
                <w:b/>
                <w:bCs/>
                <w:color w:val="000000"/>
                <w:sz w:val="20"/>
                <w:szCs w:val="20"/>
                <w:highlight w:val="green"/>
              </w:rPr>
            </w:pPr>
          </w:p>
        </w:tc>
      </w:tr>
      <w:tr w:rsidR="00985FCC" w14:paraId="3D0E3D40" w14:textId="77777777" w:rsidTr="00334045">
        <w:trPr>
          <w:jc w:val="center"/>
        </w:trPr>
        <w:tc>
          <w:tcPr>
            <w:tcW w:w="5000" w:type="pct"/>
            <w:gridSpan w:val="8"/>
            <w:tcBorders>
              <w:top w:val="single" w:sz="4" w:space="0" w:color="auto"/>
              <w:bottom w:val="single" w:sz="4" w:space="0" w:color="auto"/>
            </w:tcBorders>
            <w:shd w:val="clear" w:color="auto" w:fill="D9D9D9"/>
            <w:vAlign w:val="center"/>
            <w:hideMark/>
          </w:tcPr>
          <w:p w14:paraId="77421435" w14:textId="77777777" w:rsidR="00985FCC" w:rsidRDefault="00985FCC" w:rsidP="00B22E4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85FCC" w14:paraId="3B5CCB3D" w14:textId="77777777" w:rsidTr="00F42D73">
        <w:trPr>
          <w:jc w:val="center"/>
        </w:trPr>
        <w:tc>
          <w:tcPr>
            <w:tcW w:w="5000" w:type="pct"/>
            <w:gridSpan w:val="8"/>
            <w:tcBorders>
              <w:top w:val="single" w:sz="4" w:space="0" w:color="auto"/>
              <w:left w:val="nil"/>
              <w:bottom w:val="single" w:sz="4" w:space="0" w:color="auto"/>
              <w:right w:val="nil"/>
            </w:tcBorders>
            <w:vAlign w:val="center"/>
          </w:tcPr>
          <w:p w14:paraId="66508DCC" w14:textId="77777777" w:rsidR="00985FCC" w:rsidRDefault="00985FCC" w:rsidP="00F42D73">
            <w:pPr>
              <w:jc w:val="center"/>
              <w:rPr>
                <w:rFonts w:ascii="Arial" w:hAnsi="Arial" w:cs="Arial"/>
                <w:b/>
                <w:bCs/>
                <w:smallCaps/>
                <w:sz w:val="20"/>
                <w:szCs w:val="20"/>
              </w:rPr>
            </w:pPr>
          </w:p>
        </w:tc>
      </w:tr>
      <w:tr w:rsidR="00985FCC" w14:paraId="4D7763F6" w14:textId="77777777" w:rsidTr="00F42D73">
        <w:trPr>
          <w:jc w:val="center"/>
        </w:trPr>
        <w:tc>
          <w:tcPr>
            <w:tcW w:w="1440" w:type="pct"/>
            <w:gridSpan w:val="2"/>
            <w:tcBorders>
              <w:top w:val="single" w:sz="4" w:space="0" w:color="auto"/>
              <w:left w:val="nil"/>
              <w:bottom w:val="single" w:sz="4" w:space="0" w:color="auto"/>
              <w:right w:val="nil"/>
            </w:tcBorders>
            <w:vAlign w:val="center"/>
            <w:hideMark/>
          </w:tcPr>
          <w:p w14:paraId="71EDADDC" w14:textId="77777777" w:rsidR="00985FCC" w:rsidRDefault="00985FCC" w:rsidP="00B22E4C">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4633D4CC" w14:textId="77777777" w:rsidR="00985FCC" w:rsidRDefault="00985FCC" w:rsidP="00F42D73">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85FCC" w14:paraId="428F22FB" w14:textId="77777777" w:rsidTr="00F42D73">
        <w:trPr>
          <w:jc w:val="center"/>
        </w:trPr>
        <w:tc>
          <w:tcPr>
            <w:tcW w:w="1440" w:type="pct"/>
            <w:gridSpan w:val="2"/>
            <w:tcBorders>
              <w:top w:val="single" w:sz="4" w:space="0" w:color="auto"/>
              <w:left w:val="nil"/>
              <w:bottom w:val="single" w:sz="4" w:space="0" w:color="auto"/>
              <w:right w:val="nil"/>
            </w:tcBorders>
            <w:vAlign w:val="center"/>
          </w:tcPr>
          <w:p w14:paraId="7842A3A3" w14:textId="77777777" w:rsidR="00985FCC" w:rsidRDefault="00985FCC" w:rsidP="00F42D7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F8CAB29" w14:textId="77777777" w:rsidR="00985FCC" w:rsidRDefault="00985FCC" w:rsidP="00F42D73">
            <w:pPr>
              <w:jc w:val="center"/>
              <w:rPr>
                <w:rFonts w:ascii="Arial" w:hAnsi="Arial" w:cs="Arial"/>
                <w:sz w:val="20"/>
                <w:szCs w:val="20"/>
              </w:rPr>
            </w:pPr>
          </w:p>
        </w:tc>
      </w:tr>
      <w:tr w:rsidR="00985FCC" w14:paraId="4EE5ED82" w14:textId="77777777" w:rsidTr="00F42D73">
        <w:trPr>
          <w:jc w:val="center"/>
        </w:trPr>
        <w:tc>
          <w:tcPr>
            <w:tcW w:w="1440" w:type="pct"/>
            <w:gridSpan w:val="2"/>
            <w:tcBorders>
              <w:top w:val="single" w:sz="4" w:space="0" w:color="auto"/>
              <w:left w:val="nil"/>
              <w:bottom w:val="single" w:sz="4" w:space="0" w:color="auto"/>
              <w:right w:val="nil"/>
            </w:tcBorders>
            <w:vAlign w:val="center"/>
            <w:hideMark/>
          </w:tcPr>
          <w:p w14:paraId="083DBDEB" w14:textId="77777777" w:rsidR="00985FCC" w:rsidRDefault="00985FCC" w:rsidP="00B22E4C">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3ABA5D4" w14:textId="77777777" w:rsidR="00985FCC" w:rsidRDefault="00985FCC" w:rsidP="00F42D73">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2B059E78" w14:textId="77777777" w:rsidR="00985FCC" w:rsidRDefault="00985FCC" w:rsidP="00F42D73">
            <w:pPr>
              <w:jc w:val="both"/>
              <w:rPr>
                <w:rFonts w:ascii="Arial" w:hAnsi="Arial" w:cs="Arial"/>
                <w:color w:val="000000"/>
                <w:sz w:val="20"/>
                <w:szCs w:val="20"/>
              </w:rPr>
            </w:pPr>
          </w:p>
          <w:p w14:paraId="119D1D04" w14:textId="77777777" w:rsidR="00985FCC" w:rsidRPr="006F7701" w:rsidRDefault="00985FCC" w:rsidP="00F42D73">
            <w:pPr>
              <w:jc w:val="both"/>
              <w:rPr>
                <w:rFonts w:ascii="Arial" w:hAnsi="Arial" w:cs="Arial"/>
                <w:sz w:val="20"/>
                <w:szCs w:val="20"/>
              </w:rPr>
            </w:pPr>
            <w:r w:rsidRPr="006F7701">
              <w:rPr>
                <w:rFonts w:ascii="Arial" w:hAnsi="Arial" w:cs="Arial"/>
                <w:sz w:val="20"/>
                <w:szCs w:val="20"/>
              </w:rPr>
              <w:t>Ativos investidos no exterior: Quaisquer ativos no exterior que possuam a mesma natureza econômica dos ativos previstos no item 3.5. acima.</w:t>
            </w:r>
          </w:p>
          <w:p w14:paraId="536ED780" w14:textId="77777777" w:rsidR="00985FCC" w:rsidRPr="006F7701" w:rsidRDefault="00985FCC" w:rsidP="00F42D73">
            <w:pPr>
              <w:jc w:val="both"/>
              <w:rPr>
                <w:rFonts w:ascii="Arial" w:hAnsi="Arial" w:cs="Arial"/>
                <w:sz w:val="20"/>
                <w:szCs w:val="20"/>
              </w:rPr>
            </w:pPr>
            <w:r w:rsidRPr="006F7701">
              <w:rPr>
                <w:rFonts w:ascii="Arial" w:hAnsi="Arial" w:cs="Arial"/>
                <w:sz w:val="20"/>
                <w:szCs w:val="20"/>
              </w:rPr>
              <w:t>Jurisdições de emissão dos ativos finais: países da América, África, Ásia, Europa e Oceania.</w:t>
            </w:r>
          </w:p>
          <w:p w14:paraId="5E4E3A6A" w14:textId="77777777" w:rsidR="00985FCC" w:rsidRPr="006F7701" w:rsidRDefault="00985FCC" w:rsidP="00F42D73">
            <w:pPr>
              <w:jc w:val="both"/>
              <w:rPr>
                <w:rFonts w:ascii="Arial" w:hAnsi="Arial" w:cs="Arial"/>
                <w:sz w:val="20"/>
                <w:szCs w:val="20"/>
              </w:rPr>
            </w:pPr>
            <w:r w:rsidRPr="006F7701">
              <w:rPr>
                <w:rFonts w:ascii="Arial" w:hAnsi="Arial" w:cs="Arial"/>
                <w:sz w:val="20"/>
                <w:szCs w:val="20"/>
              </w:rPr>
              <w:t>Cotas de Fundos e/ou Veículos de investimento no exterior: Permitido.</w:t>
            </w:r>
          </w:p>
          <w:p w14:paraId="7A23EA71" w14:textId="77777777" w:rsidR="00985FCC" w:rsidRDefault="00985FCC" w:rsidP="00F42D73">
            <w:pPr>
              <w:jc w:val="both"/>
              <w:rPr>
                <w:rFonts w:ascii="Arial" w:hAnsi="Arial" w:cs="Arial"/>
                <w:sz w:val="20"/>
                <w:szCs w:val="20"/>
              </w:rPr>
            </w:pPr>
            <w:r w:rsidRPr="006F7701">
              <w:rPr>
                <w:rFonts w:ascii="Arial" w:hAnsi="Arial" w:cs="Arial"/>
                <w:sz w:val="20"/>
                <w:szCs w:val="20"/>
              </w:rPr>
              <w:t>Gestão da Carteira da Classe: Ativa</w:t>
            </w:r>
          </w:p>
        </w:tc>
      </w:tr>
      <w:tr w:rsidR="00985FCC" w14:paraId="331779A0" w14:textId="77777777" w:rsidTr="00F42D73">
        <w:trPr>
          <w:jc w:val="center"/>
        </w:trPr>
        <w:tc>
          <w:tcPr>
            <w:tcW w:w="1440" w:type="pct"/>
            <w:gridSpan w:val="2"/>
            <w:tcBorders>
              <w:top w:val="single" w:sz="4" w:space="0" w:color="auto"/>
              <w:left w:val="nil"/>
              <w:bottom w:val="single" w:sz="4" w:space="0" w:color="auto"/>
              <w:right w:val="nil"/>
            </w:tcBorders>
            <w:vAlign w:val="center"/>
          </w:tcPr>
          <w:p w14:paraId="65D562D3" w14:textId="77777777" w:rsidR="00985FCC" w:rsidRDefault="00985FCC" w:rsidP="00F42D7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63D273F" w14:textId="77777777" w:rsidR="00985FCC" w:rsidRDefault="00985FCC" w:rsidP="00F42D73">
            <w:pPr>
              <w:jc w:val="both"/>
              <w:rPr>
                <w:rFonts w:ascii="Arial" w:hAnsi="Arial" w:cs="Arial"/>
                <w:sz w:val="20"/>
                <w:szCs w:val="20"/>
              </w:rPr>
            </w:pPr>
          </w:p>
        </w:tc>
      </w:tr>
      <w:tr w:rsidR="00985FCC" w14:paraId="57BA2155" w14:textId="77777777" w:rsidTr="00F42D73">
        <w:trPr>
          <w:jc w:val="center"/>
        </w:trPr>
        <w:tc>
          <w:tcPr>
            <w:tcW w:w="1440" w:type="pct"/>
            <w:gridSpan w:val="2"/>
            <w:tcBorders>
              <w:top w:val="single" w:sz="4" w:space="0" w:color="auto"/>
              <w:left w:val="nil"/>
              <w:bottom w:val="single" w:sz="4" w:space="0" w:color="auto"/>
              <w:right w:val="nil"/>
            </w:tcBorders>
            <w:vAlign w:val="center"/>
            <w:hideMark/>
          </w:tcPr>
          <w:p w14:paraId="26A1AB85" w14:textId="77777777" w:rsidR="00985FCC" w:rsidRPr="00FE783C" w:rsidRDefault="00985FCC" w:rsidP="00B22E4C">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233DD03B" w14:textId="77777777" w:rsidR="00985FCC" w:rsidRPr="006F7701" w:rsidRDefault="00985FCC" w:rsidP="00F42D73">
            <w:pPr>
              <w:jc w:val="both"/>
              <w:rPr>
                <w:rFonts w:ascii="Arial" w:hAnsi="Arial" w:cs="Arial"/>
                <w:sz w:val="20"/>
                <w:szCs w:val="20"/>
              </w:rPr>
            </w:pPr>
            <w:r>
              <w:rPr>
                <w:rFonts w:ascii="Arial" w:hAnsi="Arial" w:cs="Arial"/>
                <w:sz w:val="20"/>
                <w:szCs w:val="20"/>
              </w:rPr>
              <w:t xml:space="preserve">Operações com derivativos? </w:t>
            </w:r>
            <w:r w:rsidRPr="0021327B">
              <w:rPr>
                <w:rFonts w:ascii="Arial" w:hAnsi="Arial" w:cs="Arial"/>
                <w:sz w:val="20"/>
                <w:szCs w:val="20"/>
              </w:rPr>
              <w:t>Permitido</w:t>
            </w:r>
          </w:p>
          <w:p w14:paraId="156A22C8" w14:textId="77777777" w:rsidR="00985FCC" w:rsidRDefault="00985FCC" w:rsidP="00F42D73">
            <w:pPr>
              <w:jc w:val="both"/>
              <w:rPr>
                <w:rFonts w:ascii="Arial" w:hAnsi="Arial" w:cs="Arial"/>
                <w:sz w:val="20"/>
                <w:szCs w:val="20"/>
              </w:rPr>
            </w:pPr>
            <w:r w:rsidRPr="006F7701">
              <w:rPr>
                <w:rFonts w:ascii="Arial" w:hAnsi="Arial" w:cs="Arial"/>
                <w:sz w:val="20"/>
                <w:szCs w:val="20"/>
              </w:rPr>
              <w:t xml:space="preserve">Derivativos apenas para Proteção/Hedge? </w:t>
            </w:r>
            <w:r w:rsidRPr="0021327B">
              <w:rPr>
                <w:rFonts w:ascii="Arial" w:hAnsi="Arial" w:cs="Arial"/>
                <w:sz w:val="20"/>
                <w:szCs w:val="20"/>
              </w:rPr>
              <w:t>Não</w:t>
            </w:r>
            <w:r>
              <w:rPr>
                <w:rFonts w:ascii="Arial" w:hAnsi="Arial" w:cs="Arial"/>
                <w:sz w:val="20"/>
                <w:szCs w:val="20"/>
              </w:rPr>
              <w:t xml:space="preserve">   </w:t>
            </w:r>
          </w:p>
          <w:p w14:paraId="23C500BD" w14:textId="77777777" w:rsidR="00985FCC" w:rsidRDefault="00985FCC" w:rsidP="00F42D73">
            <w:pPr>
              <w:jc w:val="both"/>
              <w:rPr>
                <w:rFonts w:ascii="Arial" w:hAnsi="Arial" w:cs="Arial"/>
                <w:sz w:val="20"/>
                <w:szCs w:val="20"/>
              </w:rPr>
            </w:pPr>
            <w:r>
              <w:rPr>
                <w:rFonts w:ascii="Arial" w:hAnsi="Arial" w:cs="Arial"/>
                <w:sz w:val="20"/>
                <w:szCs w:val="20"/>
              </w:rPr>
              <w:t>Margem bruta máxima, conforme disposto na Resolução</w:t>
            </w:r>
            <w:r w:rsidRPr="00465B96">
              <w:rPr>
                <w:rFonts w:ascii="Arial" w:hAnsi="Arial" w:cs="Arial"/>
                <w:sz w:val="20"/>
                <w:szCs w:val="20"/>
              </w:rPr>
              <w:t>:</w:t>
            </w:r>
            <w:r>
              <w:rPr>
                <w:rFonts w:ascii="Arial" w:hAnsi="Arial" w:cs="Arial"/>
                <w:sz w:val="20"/>
                <w:szCs w:val="20"/>
              </w:rPr>
              <w:t xml:space="preserve"> </w:t>
            </w:r>
            <w:r w:rsidRPr="0021327B">
              <w:rPr>
                <w:rFonts w:ascii="Arial" w:hAnsi="Arial" w:cs="Arial"/>
                <w:color w:val="000000"/>
                <w:sz w:val="20"/>
                <w:szCs w:val="20"/>
              </w:rPr>
              <w:t>Ilimitada</w:t>
            </w:r>
            <w:r w:rsidRPr="006F7701">
              <w:rPr>
                <w:rFonts w:ascii="Arial" w:hAnsi="Arial" w:cs="Arial"/>
                <w:color w:val="000000"/>
                <w:sz w:val="20"/>
                <w:szCs w:val="20"/>
              </w:rPr>
              <w:t>.</w:t>
            </w:r>
          </w:p>
        </w:tc>
      </w:tr>
      <w:tr w:rsidR="00985FCC" w14:paraId="41A96BE3" w14:textId="77777777" w:rsidTr="00F42D73">
        <w:trPr>
          <w:jc w:val="center"/>
        </w:trPr>
        <w:tc>
          <w:tcPr>
            <w:tcW w:w="1440" w:type="pct"/>
            <w:gridSpan w:val="2"/>
            <w:tcBorders>
              <w:top w:val="single" w:sz="4" w:space="0" w:color="auto"/>
              <w:left w:val="nil"/>
              <w:bottom w:val="single" w:sz="4" w:space="0" w:color="auto"/>
              <w:right w:val="nil"/>
            </w:tcBorders>
            <w:vAlign w:val="center"/>
          </w:tcPr>
          <w:p w14:paraId="1A9DAF72" w14:textId="77777777" w:rsidR="00985FCC" w:rsidRDefault="00985FCC" w:rsidP="00F42D7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E605BAB" w14:textId="77777777" w:rsidR="00985FCC" w:rsidRDefault="00985FCC" w:rsidP="00F42D73">
            <w:pPr>
              <w:rPr>
                <w:rFonts w:ascii="Arial" w:hAnsi="Arial" w:cs="Arial"/>
                <w:sz w:val="20"/>
                <w:szCs w:val="20"/>
                <w:highlight w:val="yellow"/>
              </w:rPr>
            </w:pPr>
          </w:p>
        </w:tc>
      </w:tr>
      <w:tr w:rsidR="00985FCC" w14:paraId="68E03671" w14:textId="77777777" w:rsidTr="00F42D73">
        <w:trPr>
          <w:jc w:val="center"/>
        </w:trPr>
        <w:tc>
          <w:tcPr>
            <w:tcW w:w="5000" w:type="pct"/>
            <w:gridSpan w:val="8"/>
            <w:tcBorders>
              <w:top w:val="single" w:sz="4" w:space="0" w:color="auto"/>
              <w:left w:val="nil"/>
              <w:bottom w:val="single" w:sz="4" w:space="0" w:color="auto"/>
              <w:right w:val="nil"/>
            </w:tcBorders>
            <w:hideMark/>
          </w:tcPr>
          <w:p w14:paraId="1B9CC938" w14:textId="77777777" w:rsidR="00985FCC" w:rsidRDefault="00985FCC" w:rsidP="00B22E4C">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85FCC" w14:paraId="0FD1AE5E" w14:textId="77777777" w:rsidTr="00F42D73">
        <w:trPr>
          <w:jc w:val="center"/>
        </w:trPr>
        <w:tc>
          <w:tcPr>
            <w:tcW w:w="5000" w:type="pct"/>
            <w:gridSpan w:val="8"/>
            <w:tcBorders>
              <w:top w:val="single" w:sz="4" w:space="0" w:color="auto"/>
              <w:left w:val="nil"/>
              <w:bottom w:val="single" w:sz="4" w:space="0" w:color="auto"/>
              <w:right w:val="nil"/>
            </w:tcBorders>
          </w:tcPr>
          <w:p w14:paraId="7C9589BA" w14:textId="77777777" w:rsidR="00985FCC" w:rsidRDefault="00985FCC" w:rsidP="00B22E4C">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rPr>
              <w:t xml:space="preserve">A Classe poderá alocar </w:t>
            </w:r>
            <w:r w:rsidRPr="00646231">
              <w:rPr>
                <w:rFonts w:ascii="Arial" w:hAnsi="Arial" w:cs="Arial"/>
                <w:sz w:val="20"/>
                <w:szCs w:val="20"/>
              </w:rPr>
              <w:t>acima de 20%</w:t>
            </w:r>
            <w:r>
              <w:rPr>
                <w:rFonts w:ascii="Arial" w:hAnsi="Arial" w:cs="Arial"/>
                <w:sz w:val="20"/>
                <w:szCs w:val="20"/>
              </w:rPr>
              <w:t xml:space="preserve"> do seu patrimônio líquido </w:t>
            </w:r>
            <w:r w:rsidRPr="00BE1D22">
              <w:rPr>
                <w:rFonts w:ascii="Arial" w:hAnsi="Arial" w:cs="Arial"/>
                <w:sz w:val="20"/>
                <w:szCs w:val="20"/>
              </w:rPr>
              <w:t xml:space="preserve">em ativos de crédito privado caracterizados como de médio e alto risco de </w:t>
            </w:r>
            <w:r w:rsidRPr="002D400E">
              <w:rPr>
                <w:rFonts w:ascii="Arial" w:hAnsi="Arial" w:cs="Arial"/>
                <w:sz w:val="20"/>
                <w:szCs w:val="20"/>
              </w:rPr>
              <w:t>crédito pelo Gestor</w:t>
            </w:r>
          </w:p>
        </w:tc>
      </w:tr>
      <w:tr w:rsidR="00985FCC" w14:paraId="7906EC35" w14:textId="77777777" w:rsidTr="00F42D73">
        <w:trPr>
          <w:jc w:val="center"/>
        </w:trPr>
        <w:tc>
          <w:tcPr>
            <w:tcW w:w="5000" w:type="pct"/>
            <w:gridSpan w:val="8"/>
            <w:tcBorders>
              <w:top w:val="single" w:sz="4" w:space="0" w:color="auto"/>
              <w:left w:val="nil"/>
              <w:bottom w:val="single" w:sz="4" w:space="0" w:color="auto"/>
              <w:right w:val="nil"/>
            </w:tcBorders>
            <w:hideMark/>
          </w:tcPr>
          <w:p w14:paraId="7A1B011F" w14:textId="77777777" w:rsidR="00985FCC" w:rsidRDefault="00985FCC" w:rsidP="00B22E4C">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85FCC" w14:paraId="5258E75B" w14:textId="77777777" w:rsidTr="00F42D73">
        <w:trPr>
          <w:jc w:val="center"/>
        </w:trPr>
        <w:tc>
          <w:tcPr>
            <w:tcW w:w="2883" w:type="pct"/>
            <w:gridSpan w:val="5"/>
            <w:tcBorders>
              <w:top w:val="single" w:sz="4" w:space="0" w:color="auto"/>
              <w:left w:val="nil"/>
              <w:bottom w:val="single" w:sz="4" w:space="0" w:color="auto"/>
              <w:right w:val="nil"/>
            </w:tcBorders>
            <w:vAlign w:val="center"/>
          </w:tcPr>
          <w:p w14:paraId="19A0A777" w14:textId="77777777" w:rsidR="00985FCC" w:rsidRDefault="00985FCC" w:rsidP="00F42D73">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43453D99" w14:textId="77777777" w:rsidR="00985FCC" w:rsidRDefault="00985FCC" w:rsidP="00F42D73">
            <w:pPr>
              <w:rPr>
                <w:rFonts w:ascii="Arial" w:hAnsi="Arial" w:cs="Arial"/>
                <w:sz w:val="20"/>
                <w:szCs w:val="20"/>
                <w:highlight w:val="yellow"/>
              </w:rPr>
            </w:pPr>
          </w:p>
        </w:tc>
      </w:tr>
      <w:tr w:rsidR="00985FCC" w14:paraId="047500E8" w14:textId="77777777" w:rsidTr="00334045">
        <w:trPr>
          <w:jc w:val="center"/>
        </w:trPr>
        <w:tc>
          <w:tcPr>
            <w:tcW w:w="5000" w:type="pct"/>
            <w:gridSpan w:val="8"/>
            <w:tcBorders>
              <w:top w:val="single" w:sz="4" w:space="0" w:color="auto"/>
              <w:left w:val="nil"/>
              <w:bottom w:val="single" w:sz="4" w:space="0" w:color="auto"/>
              <w:right w:val="nil"/>
            </w:tcBorders>
            <w:shd w:val="clear" w:color="auto" w:fill="D9D9D9"/>
            <w:hideMark/>
          </w:tcPr>
          <w:p w14:paraId="37B0608E" w14:textId="77777777" w:rsidR="00985FCC" w:rsidRDefault="00985FCC" w:rsidP="00B22E4C">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85FCC" w14:paraId="65263F38" w14:textId="77777777" w:rsidTr="00F42D73">
        <w:trPr>
          <w:jc w:val="center"/>
        </w:trPr>
        <w:tc>
          <w:tcPr>
            <w:tcW w:w="5000" w:type="pct"/>
            <w:gridSpan w:val="8"/>
            <w:tcBorders>
              <w:top w:val="single" w:sz="4" w:space="0" w:color="auto"/>
              <w:left w:val="nil"/>
              <w:bottom w:val="single" w:sz="4" w:space="0" w:color="auto"/>
              <w:right w:val="nil"/>
            </w:tcBorders>
          </w:tcPr>
          <w:p w14:paraId="17B0652D" w14:textId="77777777" w:rsidR="00985FCC" w:rsidRDefault="00985FCC" w:rsidP="00F42D73">
            <w:pPr>
              <w:jc w:val="center"/>
              <w:rPr>
                <w:rFonts w:ascii="Arial" w:hAnsi="Arial" w:cs="Arial"/>
                <w:b/>
                <w:bCs/>
                <w:smallCaps/>
                <w:sz w:val="20"/>
                <w:szCs w:val="20"/>
              </w:rPr>
            </w:pPr>
          </w:p>
        </w:tc>
      </w:tr>
      <w:tr w:rsidR="00985FCC" w:rsidRPr="009D0F85" w14:paraId="4527701A" w14:textId="77777777" w:rsidTr="00F42D73">
        <w:trPr>
          <w:jc w:val="center"/>
        </w:trPr>
        <w:tc>
          <w:tcPr>
            <w:tcW w:w="5000" w:type="pct"/>
            <w:gridSpan w:val="8"/>
            <w:tcBorders>
              <w:top w:val="single" w:sz="4" w:space="0" w:color="auto"/>
              <w:left w:val="nil"/>
              <w:bottom w:val="single" w:sz="4" w:space="0" w:color="auto"/>
              <w:right w:val="nil"/>
            </w:tcBorders>
            <w:vAlign w:val="center"/>
          </w:tcPr>
          <w:p w14:paraId="07543950" w14:textId="77777777" w:rsidR="00985FCC" w:rsidRPr="009D0F85" w:rsidRDefault="00985FCC" w:rsidP="00B22E4C">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85FCC" w14:paraId="68787ACF" w14:textId="77777777" w:rsidTr="00F42D73">
        <w:trPr>
          <w:jc w:val="center"/>
        </w:trPr>
        <w:tc>
          <w:tcPr>
            <w:tcW w:w="5000" w:type="pct"/>
            <w:gridSpan w:val="8"/>
            <w:tcBorders>
              <w:top w:val="single" w:sz="4" w:space="0" w:color="auto"/>
              <w:left w:val="nil"/>
              <w:bottom w:val="single" w:sz="4" w:space="0" w:color="auto"/>
              <w:right w:val="nil"/>
            </w:tcBorders>
            <w:vAlign w:val="center"/>
          </w:tcPr>
          <w:p w14:paraId="15047E93" w14:textId="77777777" w:rsidR="00985FCC" w:rsidRDefault="00985FCC" w:rsidP="00F42D73">
            <w:pPr>
              <w:jc w:val="both"/>
              <w:rPr>
                <w:rFonts w:ascii="Arial" w:hAnsi="Arial" w:cs="Arial"/>
                <w:sz w:val="20"/>
                <w:szCs w:val="20"/>
                <w:highlight w:val="yellow"/>
              </w:rPr>
            </w:pPr>
          </w:p>
        </w:tc>
      </w:tr>
      <w:tr w:rsidR="00985FCC" w14:paraId="7C2F5963" w14:textId="77777777" w:rsidTr="00334045">
        <w:trPr>
          <w:jc w:val="center"/>
        </w:trPr>
        <w:tc>
          <w:tcPr>
            <w:tcW w:w="5000" w:type="pct"/>
            <w:gridSpan w:val="8"/>
            <w:tcBorders>
              <w:top w:val="single" w:sz="4" w:space="0" w:color="auto"/>
              <w:left w:val="nil"/>
              <w:bottom w:val="single" w:sz="4" w:space="0" w:color="auto"/>
              <w:right w:val="nil"/>
            </w:tcBorders>
            <w:shd w:val="clear" w:color="auto" w:fill="D9D9D9"/>
            <w:hideMark/>
          </w:tcPr>
          <w:p w14:paraId="710C33E2" w14:textId="77777777" w:rsidR="00985FCC" w:rsidRDefault="00985FCC" w:rsidP="00B22E4C">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85FCC" w14:paraId="05E90BC0" w14:textId="77777777" w:rsidTr="00F42D73">
        <w:trPr>
          <w:jc w:val="center"/>
        </w:trPr>
        <w:tc>
          <w:tcPr>
            <w:tcW w:w="1166" w:type="pct"/>
            <w:tcBorders>
              <w:top w:val="single" w:sz="4" w:space="0" w:color="auto"/>
              <w:left w:val="nil"/>
              <w:bottom w:val="single" w:sz="4" w:space="0" w:color="auto"/>
              <w:right w:val="nil"/>
            </w:tcBorders>
            <w:vAlign w:val="center"/>
          </w:tcPr>
          <w:p w14:paraId="3F852792" w14:textId="77777777" w:rsidR="00985FCC" w:rsidRDefault="00985FCC" w:rsidP="00F42D73">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24BE893" w14:textId="77777777" w:rsidR="00985FCC" w:rsidRDefault="00985FCC" w:rsidP="00F42D73">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52635C1" w14:textId="77777777" w:rsidR="00985FCC" w:rsidRDefault="00985FCC" w:rsidP="00F42D73">
            <w:pPr>
              <w:jc w:val="both"/>
              <w:rPr>
                <w:rFonts w:ascii="Arial" w:hAnsi="Arial" w:cs="Arial"/>
                <w:sz w:val="20"/>
                <w:szCs w:val="20"/>
                <w:highlight w:val="yellow"/>
              </w:rPr>
            </w:pPr>
          </w:p>
        </w:tc>
      </w:tr>
      <w:tr w:rsidR="00985FCC" w14:paraId="1614FF85" w14:textId="77777777" w:rsidTr="00334045">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58748809" w14:textId="77777777" w:rsidR="00985FCC" w:rsidRDefault="00985FCC" w:rsidP="00F42D73">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09939F75" w14:textId="77777777" w:rsidR="00985FCC" w:rsidRDefault="00985FCC" w:rsidP="00F42D73">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7F590B57" w14:textId="77777777" w:rsidR="00985FCC" w:rsidRDefault="00985FCC" w:rsidP="00F42D73">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85FCC" w14:paraId="54CFC724" w14:textId="77777777" w:rsidTr="00F42D73">
        <w:trPr>
          <w:jc w:val="center"/>
        </w:trPr>
        <w:tc>
          <w:tcPr>
            <w:tcW w:w="2756" w:type="pct"/>
            <w:gridSpan w:val="4"/>
            <w:tcBorders>
              <w:top w:val="single" w:sz="4" w:space="0" w:color="auto"/>
              <w:left w:val="nil"/>
              <w:bottom w:val="single" w:sz="4" w:space="0" w:color="auto"/>
              <w:right w:val="nil"/>
            </w:tcBorders>
            <w:vAlign w:val="center"/>
          </w:tcPr>
          <w:p w14:paraId="3E9B4EFC" w14:textId="77777777" w:rsidR="00985FCC" w:rsidRDefault="00985FCC" w:rsidP="00F42D73">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731DFD4" w14:textId="77777777" w:rsidR="00985FCC" w:rsidRDefault="00985FCC" w:rsidP="00F42D7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F64B063" w14:textId="77777777" w:rsidR="00985FCC" w:rsidRDefault="00985FCC" w:rsidP="00F42D73">
            <w:pPr>
              <w:jc w:val="both"/>
              <w:rPr>
                <w:rFonts w:ascii="Arial" w:hAnsi="Arial" w:cs="Arial"/>
                <w:sz w:val="20"/>
                <w:szCs w:val="20"/>
                <w:highlight w:val="yellow"/>
              </w:rPr>
            </w:pPr>
          </w:p>
        </w:tc>
      </w:tr>
      <w:tr w:rsidR="00985FCC" w14:paraId="2FBB549A" w14:textId="77777777" w:rsidTr="00F42D73">
        <w:trPr>
          <w:jc w:val="center"/>
        </w:trPr>
        <w:tc>
          <w:tcPr>
            <w:tcW w:w="2756" w:type="pct"/>
            <w:gridSpan w:val="4"/>
            <w:tcBorders>
              <w:top w:val="single" w:sz="4" w:space="0" w:color="auto"/>
              <w:left w:val="nil"/>
              <w:bottom w:val="single" w:sz="4" w:space="0" w:color="auto"/>
              <w:right w:val="nil"/>
            </w:tcBorders>
            <w:vAlign w:val="center"/>
            <w:hideMark/>
          </w:tcPr>
          <w:p w14:paraId="42178F9D" w14:textId="77777777" w:rsidR="00985FCC" w:rsidRDefault="00985FCC" w:rsidP="00B22E4C">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CED4437" w14:textId="77777777" w:rsidR="00985FCC" w:rsidRPr="00465B96" w:rsidRDefault="00985FCC" w:rsidP="00F42D73">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55EC513" w14:textId="77777777" w:rsidR="00985FCC" w:rsidRPr="00465B96" w:rsidRDefault="00985FCC" w:rsidP="00F42D73">
            <w:pPr>
              <w:jc w:val="center"/>
              <w:rPr>
                <w:rFonts w:ascii="Arial" w:hAnsi="Arial" w:cs="Arial"/>
                <w:sz w:val="20"/>
                <w:szCs w:val="20"/>
              </w:rPr>
            </w:pPr>
            <w:r w:rsidRPr="0021327B">
              <w:rPr>
                <w:rFonts w:ascii="Arial" w:hAnsi="Arial" w:cs="Arial"/>
                <w:sz w:val="20"/>
                <w:szCs w:val="20"/>
              </w:rPr>
              <w:t>100%</w:t>
            </w:r>
          </w:p>
        </w:tc>
      </w:tr>
      <w:tr w:rsidR="00985FCC" w14:paraId="6A9558D6" w14:textId="77777777" w:rsidTr="00F42D73">
        <w:trPr>
          <w:jc w:val="center"/>
        </w:trPr>
        <w:tc>
          <w:tcPr>
            <w:tcW w:w="2756" w:type="pct"/>
            <w:gridSpan w:val="4"/>
            <w:tcBorders>
              <w:top w:val="single" w:sz="4" w:space="0" w:color="auto"/>
              <w:left w:val="nil"/>
              <w:bottom w:val="single" w:sz="4" w:space="0" w:color="auto"/>
              <w:right w:val="nil"/>
            </w:tcBorders>
            <w:vAlign w:val="center"/>
          </w:tcPr>
          <w:p w14:paraId="40A96499" w14:textId="77777777" w:rsidR="00985FCC" w:rsidRDefault="00985FCC" w:rsidP="00F42D73">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3D851474" w14:textId="77777777" w:rsidR="00985FCC" w:rsidRDefault="00985FCC" w:rsidP="00F42D7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56E7BEF" w14:textId="77777777" w:rsidR="00985FCC" w:rsidRDefault="00985FCC" w:rsidP="00F42D73">
            <w:pPr>
              <w:jc w:val="center"/>
              <w:rPr>
                <w:rFonts w:ascii="Arial" w:hAnsi="Arial" w:cs="Arial"/>
                <w:sz w:val="20"/>
                <w:szCs w:val="20"/>
                <w:highlight w:val="yellow"/>
              </w:rPr>
            </w:pPr>
          </w:p>
        </w:tc>
      </w:tr>
      <w:tr w:rsidR="00985FCC" w14:paraId="6CB2672B" w14:textId="77777777" w:rsidTr="00F42D73">
        <w:trPr>
          <w:jc w:val="center"/>
        </w:trPr>
        <w:tc>
          <w:tcPr>
            <w:tcW w:w="2756" w:type="pct"/>
            <w:gridSpan w:val="4"/>
            <w:tcBorders>
              <w:top w:val="single" w:sz="4" w:space="0" w:color="auto"/>
              <w:left w:val="nil"/>
              <w:bottom w:val="single" w:sz="4" w:space="0" w:color="auto"/>
              <w:right w:val="nil"/>
            </w:tcBorders>
            <w:vAlign w:val="center"/>
            <w:hideMark/>
          </w:tcPr>
          <w:p w14:paraId="7E7E01D9" w14:textId="77777777" w:rsidR="00985FCC" w:rsidRDefault="00985FCC" w:rsidP="00B22E4C">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319E88E" w14:textId="77777777" w:rsidR="00985FCC" w:rsidRDefault="00985FCC" w:rsidP="00F42D73">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FB59D7" w14:textId="77777777" w:rsidR="00985FCC" w:rsidRDefault="00985FCC" w:rsidP="00F42D73">
            <w:pPr>
              <w:jc w:val="center"/>
              <w:rPr>
                <w:rFonts w:ascii="Arial" w:hAnsi="Arial" w:cs="Arial"/>
                <w:sz w:val="20"/>
                <w:szCs w:val="20"/>
                <w:highlight w:val="yellow"/>
              </w:rPr>
            </w:pPr>
            <w:r w:rsidRPr="003753FE">
              <w:rPr>
                <w:rFonts w:ascii="Arial" w:hAnsi="Arial" w:cs="Arial"/>
                <w:sz w:val="20"/>
                <w:szCs w:val="20"/>
              </w:rPr>
              <w:t>100%</w:t>
            </w:r>
          </w:p>
        </w:tc>
      </w:tr>
      <w:tr w:rsidR="00985FCC" w14:paraId="2ECEA844" w14:textId="77777777" w:rsidTr="00F42D73">
        <w:trPr>
          <w:jc w:val="center"/>
        </w:trPr>
        <w:tc>
          <w:tcPr>
            <w:tcW w:w="2756" w:type="pct"/>
            <w:gridSpan w:val="4"/>
            <w:tcBorders>
              <w:top w:val="single" w:sz="4" w:space="0" w:color="auto"/>
              <w:left w:val="nil"/>
              <w:bottom w:val="single" w:sz="4" w:space="0" w:color="auto"/>
              <w:right w:val="nil"/>
            </w:tcBorders>
            <w:vAlign w:val="center"/>
          </w:tcPr>
          <w:p w14:paraId="132CC333" w14:textId="77777777" w:rsidR="00985FCC" w:rsidRDefault="00985FCC" w:rsidP="00F42D7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74948A1" w14:textId="77777777" w:rsidR="00985FCC" w:rsidRDefault="00985FCC" w:rsidP="00F42D7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1741ECF" w14:textId="77777777" w:rsidR="00985FCC" w:rsidRDefault="00985FCC" w:rsidP="00F42D73">
            <w:pPr>
              <w:jc w:val="center"/>
              <w:rPr>
                <w:rFonts w:ascii="Arial" w:hAnsi="Arial" w:cs="Arial"/>
                <w:sz w:val="20"/>
                <w:szCs w:val="20"/>
                <w:highlight w:val="yellow"/>
              </w:rPr>
            </w:pPr>
          </w:p>
        </w:tc>
      </w:tr>
      <w:tr w:rsidR="00985FCC" w14:paraId="2D67242B" w14:textId="77777777" w:rsidTr="00F42D73">
        <w:trPr>
          <w:jc w:val="center"/>
        </w:trPr>
        <w:tc>
          <w:tcPr>
            <w:tcW w:w="2756" w:type="pct"/>
            <w:gridSpan w:val="4"/>
            <w:tcBorders>
              <w:top w:val="single" w:sz="4" w:space="0" w:color="auto"/>
              <w:left w:val="nil"/>
              <w:bottom w:val="single" w:sz="4" w:space="0" w:color="auto"/>
              <w:right w:val="nil"/>
            </w:tcBorders>
            <w:vAlign w:val="center"/>
            <w:hideMark/>
          </w:tcPr>
          <w:p w14:paraId="491A13F7" w14:textId="77777777" w:rsidR="00985FCC" w:rsidRDefault="00985FCC" w:rsidP="00B22E4C">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87CCDB7" w14:textId="77777777" w:rsidR="00985FCC" w:rsidRDefault="00985FCC" w:rsidP="00F42D73">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6EC96EF" w14:textId="77777777" w:rsidR="00985FCC" w:rsidRDefault="00985FCC" w:rsidP="00F42D73">
            <w:pPr>
              <w:jc w:val="center"/>
              <w:rPr>
                <w:rFonts w:ascii="Arial" w:hAnsi="Arial" w:cs="Arial"/>
                <w:sz w:val="20"/>
                <w:szCs w:val="20"/>
                <w:highlight w:val="yellow"/>
              </w:rPr>
            </w:pPr>
            <w:r w:rsidRPr="003753FE">
              <w:rPr>
                <w:rFonts w:ascii="Arial" w:hAnsi="Arial" w:cs="Arial"/>
                <w:sz w:val="20"/>
                <w:szCs w:val="20"/>
              </w:rPr>
              <w:t>100%</w:t>
            </w:r>
          </w:p>
        </w:tc>
      </w:tr>
      <w:tr w:rsidR="00985FCC" w14:paraId="7F766D58" w14:textId="77777777" w:rsidTr="00F42D73">
        <w:trPr>
          <w:jc w:val="center"/>
        </w:trPr>
        <w:tc>
          <w:tcPr>
            <w:tcW w:w="2756" w:type="pct"/>
            <w:gridSpan w:val="4"/>
            <w:tcBorders>
              <w:top w:val="single" w:sz="4" w:space="0" w:color="auto"/>
              <w:left w:val="nil"/>
              <w:bottom w:val="single" w:sz="4" w:space="0" w:color="auto"/>
              <w:right w:val="nil"/>
            </w:tcBorders>
            <w:vAlign w:val="center"/>
          </w:tcPr>
          <w:p w14:paraId="68E35B30" w14:textId="77777777" w:rsidR="00985FCC" w:rsidRDefault="00985FCC" w:rsidP="00F42D73">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52E2AE8" w14:textId="77777777" w:rsidR="00985FCC" w:rsidRDefault="00985FCC" w:rsidP="00F42D73">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7310AC2" w14:textId="77777777" w:rsidR="00985FCC" w:rsidRDefault="00985FCC" w:rsidP="00F42D73">
            <w:pPr>
              <w:jc w:val="both"/>
              <w:rPr>
                <w:rFonts w:ascii="Arial" w:hAnsi="Arial" w:cs="Arial"/>
                <w:sz w:val="20"/>
                <w:szCs w:val="20"/>
                <w:highlight w:val="yellow"/>
              </w:rPr>
            </w:pPr>
          </w:p>
        </w:tc>
      </w:tr>
      <w:tr w:rsidR="00985FCC" w:rsidRPr="006537F3" w14:paraId="2B6517BB" w14:textId="77777777" w:rsidTr="00334045">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7D4DC3FF" w14:textId="77777777" w:rsidR="00985FCC" w:rsidRPr="006537F3" w:rsidRDefault="00985FCC" w:rsidP="00B22E4C">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85FCC" w14:paraId="73017922" w14:textId="77777777" w:rsidTr="00F42D73">
        <w:trPr>
          <w:jc w:val="center"/>
        </w:trPr>
        <w:tc>
          <w:tcPr>
            <w:tcW w:w="1166" w:type="pct"/>
            <w:tcBorders>
              <w:top w:val="single" w:sz="4" w:space="0" w:color="auto"/>
              <w:left w:val="nil"/>
              <w:bottom w:val="single" w:sz="4" w:space="0" w:color="auto"/>
              <w:right w:val="nil"/>
            </w:tcBorders>
            <w:vAlign w:val="center"/>
          </w:tcPr>
          <w:p w14:paraId="604C31C8" w14:textId="77777777" w:rsidR="00985FCC" w:rsidRDefault="00985FCC" w:rsidP="00F42D73">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61E9F1E" w14:textId="77777777" w:rsidR="00985FCC" w:rsidRDefault="00985FCC" w:rsidP="00F42D7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FCB3D75" w14:textId="77777777" w:rsidR="00985FCC" w:rsidRDefault="00985FCC" w:rsidP="00F42D73">
            <w:pPr>
              <w:jc w:val="both"/>
              <w:rPr>
                <w:rFonts w:ascii="Arial" w:hAnsi="Arial" w:cs="Arial"/>
                <w:sz w:val="20"/>
                <w:szCs w:val="20"/>
                <w:highlight w:val="yellow"/>
              </w:rPr>
            </w:pPr>
          </w:p>
        </w:tc>
      </w:tr>
      <w:tr w:rsidR="00985FCC" w14:paraId="47BC699C" w14:textId="77777777" w:rsidTr="00F42D73">
        <w:trPr>
          <w:jc w:val="center"/>
        </w:trPr>
        <w:tc>
          <w:tcPr>
            <w:tcW w:w="5000" w:type="pct"/>
            <w:gridSpan w:val="8"/>
            <w:tcBorders>
              <w:top w:val="single" w:sz="4" w:space="0" w:color="auto"/>
              <w:left w:val="nil"/>
              <w:bottom w:val="single" w:sz="4" w:space="0" w:color="auto"/>
              <w:right w:val="nil"/>
            </w:tcBorders>
            <w:vAlign w:val="center"/>
          </w:tcPr>
          <w:p w14:paraId="1A910012" w14:textId="77777777" w:rsidR="00985FCC" w:rsidRDefault="00985FCC" w:rsidP="00B22E4C">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85FCC" w14:paraId="1E4174C5" w14:textId="77777777" w:rsidTr="00F42D73">
        <w:trPr>
          <w:jc w:val="center"/>
        </w:trPr>
        <w:tc>
          <w:tcPr>
            <w:tcW w:w="5000" w:type="pct"/>
            <w:gridSpan w:val="8"/>
            <w:tcBorders>
              <w:top w:val="single" w:sz="4" w:space="0" w:color="auto"/>
              <w:left w:val="nil"/>
              <w:bottom w:val="single" w:sz="4" w:space="0" w:color="auto"/>
              <w:right w:val="nil"/>
            </w:tcBorders>
            <w:vAlign w:val="center"/>
          </w:tcPr>
          <w:p w14:paraId="222C72EB" w14:textId="77777777" w:rsidR="00985FCC" w:rsidRDefault="00985FCC" w:rsidP="00F42D73">
            <w:pPr>
              <w:pStyle w:val="PargrafodaLista"/>
              <w:ind w:left="0"/>
              <w:jc w:val="both"/>
              <w:rPr>
                <w:rFonts w:ascii="Arial" w:hAnsi="Arial" w:cs="Arial"/>
                <w:sz w:val="20"/>
                <w:szCs w:val="20"/>
              </w:rPr>
            </w:pPr>
          </w:p>
        </w:tc>
      </w:tr>
      <w:tr w:rsidR="00985FCC" w:rsidRPr="006537F3" w14:paraId="5ED795AC" w14:textId="77777777" w:rsidTr="00F42D73">
        <w:trPr>
          <w:jc w:val="center"/>
        </w:trPr>
        <w:tc>
          <w:tcPr>
            <w:tcW w:w="5000" w:type="pct"/>
            <w:gridSpan w:val="8"/>
            <w:tcBorders>
              <w:top w:val="single" w:sz="4" w:space="0" w:color="auto"/>
              <w:left w:val="nil"/>
              <w:bottom w:val="single" w:sz="4" w:space="0" w:color="auto"/>
              <w:right w:val="nil"/>
            </w:tcBorders>
            <w:vAlign w:val="center"/>
            <w:hideMark/>
          </w:tcPr>
          <w:p w14:paraId="50296369" w14:textId="77777777" w:rsidR="00985FCC" w:rsidRPr="006537F3" w:rsidRDefault="00985FCC" w:rsidP="00B22E4C">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85FCC" w14:paraId="0669633D" w14:textId="77777777" w:rsidTr="00F42D73">
        <w:trPr>
          <w:jc w:val="center"/>
        </w:trPr>
        <w:tc>
          <w:tcPr>
            <w:tcW w:w="1166" w:type="pct"/>
            <w:tcBorders>
              <w:top w:val="single" w:sz="4" w:space="0" w:color="auto"/>
              <w:left w:val="nil"/>
              <w:bottom w:val="single" w:sz="4" w:space="0" w:color="auto"/>
              <w:right w:val="nil"/>
            </w:tcBorders>
            <w:vAlign w:val="center"/>
          </w:tcPr>
          <w:p w14:paraId="0F95E238" w14:textId="77777777" w:rsidR="00985FCC" w:rsidRDefault="00985FCC" w:rsidP="00F42D73">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414460E" w14:textId="77777777" w:rsidR="00985FCC" w:rsidRDefault="00985FCC" w:rsidP="00F42D73">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8D0340C" w14:textId="77777777" w:rsidR="00985FCC" w:rsidRDefault="00985FCC" w:rsidP="00F42D73">
            <w:pPr>
              <w:jc w:val="center"/>
              <w:rPr>
                <w:rFonts w:ascii="Arial" w:hAnsi="Arial" w:cs="Arial"/>
                <w:sz w:val="20"/>
                <w:szCs w:val="20"/>
                <w:highlight w:val="yellow"/>
              </w:rPr>
            </w:pPr>
          </w:p>
        </w:tc>
      </w:tr>
      <w:tr w:rsidR="00985FCC" w:rsidRPr="0004283A" w14:paraId="65BF9EC5" w14:textId="77777777" w:rsidTr="00F42D73">
        <w:trPr>
          <w:jc w:val="center"/>
        </w:trPr>
        <w:tc>
          <w:tcPr>
            <w:tcW w:w="5000" w:type="pct"/>
            <w:gridSpan w:val="8"/>
            <w:tcBorders>
              <w:top w:val="single" w:sz="4" w:space="0" w:color="auto"/>
              <w:left w:val="nil"/>
              <w:bottom w:val="single" w:sz="4" w:space="0" w:color="auto"/>
              <w:right w:val="nil"/>
            </w:tcBorders>
            <w:vAlign w:val="center"/>
            <w:hideMark/>
          </w:tcPr>
          <w:p w14:paraId="1410DB74" w14:textId="77777777" w:rsidR="00985FCC" w:rsidRPr="0004283A" w:rsidRDefault="00985FCC" w:rsidP="00B22E4C">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85FCC" w14:paraId="7AC3BDE6" w14:textId="77777777" w:rsidTr="00F42D73">
        <w:trPr>
          <w:gridAfter w:val="3"/>
          <w:wAfter w:w="2117" w:type="pct"/>
          <w:jc w:val="center"/>
        </w:trPr>
        <w:tc>
          <w:tcPr>
            <w:tcW w:w="1166" w:type="pct"/>
            <w:tcBorders>
              <w:top w:val="single" w:sz="4" w:space="0" w:color="auto"/>
              <w:left w:val="nil"/>
              <w:bottom w:val="single" w:sz="4" w:space="0" w:color="auto"/>
              <w:right w:val="nil"/>
            </w:tcBorders>
            <w:vAlign w:val="center"/>
          </w:tcPr>
          <w:p w14:paraId="033ADD29" w14:textId="77777777" w:rsidR="00985FCC" w:rsidRDefault="00985FCC" w:rsidP="00F42D73">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4432F76" w14:textId="77777777" w:rsidR="00985FCC" w:rsidRDefault="00985FCC" w:rsidP="00F42D73">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208072E0" w14:textId="77777777" w:rsidR="00985FCC" w:rsidRDefault="00985FCC" w:rsidP="00F42D73">
            <w:pPr>
              <w:jc w:val="center"/>
              <w:rPr>
                <w:rFonts w:ascii="Arial" w:hAnsi="Arial" w:cs="Arial"/>
                <w:sz w:val="20"/>
                <w:szCs w:val="20"/>
              </w:rPr>
            </w:pPr>
          </w:p>
        </w:tc>
      </w:tr>
      <w:tr w:rsidR="00985FCC" w14:paraId="6FB67AD8" w14:textId="77777777" w:rsidTr="00F42D73">
        <w:trPr>
          <w:jc w:val="center"/>
        </w:trPr>
        <w:tc>
          <w:tcPr>
            <w:tcW w:w="5000" w:type="pct"/>
            <w:gridSpan w:val="8"/>
            <w:tcBorders>
              <w:top w:val="single" w:sz="4" w:space="0" w:color="auto"/>
              <w:left w:val="nil"/>
              <w:bottom w:val="single" w:sz="4" w:space="0" w:color="auto"/>
              <w:right w:val="nil"/>
            </w:tcBorders>
            <w:vAlign w:val="center"/>
            <w:hideMark/>
          </w:tcPr>
          <w:p w14:paraId="42591CE6" w14:textId="77777777" w:rsidR="00985FCC" w:rsidRDefault="00985FCC" w:rsidP="00B22E4C">
            <w:pPr>
              <w:pStyle w:val="PargrafodaLista"/>
              <w:numPr>
                <w:ilvl w:val="0"/>
                <w:numId w:val="17"/>
              </w:numPr>
              <w:ind w:left="0" w:firstLine="0"/>
              <w:jc w:val="both"/>
              <w:rPr>
                <w:rFonts w:ascii="Arial" w:hAnsi="Arial" w:cs="Arial"/>
                <w:sz w:val="20"/>
                <w:szCs w:val="20"/>
              </w:rPr>
            </w:pPr>
            <w:r w:rsidRPr="0021327B">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r w:rsidRPr="006F7701">
              <w:rPr>
                <w:rFonts w:ascii="Arial" w:hAnsi="Arial" w:cs="Arial"/>
                <w:color w:val="000000"/>
                <w:sz w:val="20"/>
                <w:szCs w:val="20"/>
              </w:rPr>
              <w:t>.</w:t>
            </w:r>
          </w:p>
        </w:tc>
      </w:tr>
      <w:tr w:rsidR="00985FCC" w14:paraId="28B181E5" w14:textId="77777777" w:rsidTr="00F42D73">
        <w:trPr>
          <w:jc w:val="center"/>
        </w:trPr>
        <w:tc>
          <w:tcPr>
            <w:tcW w:w="5000" w:type="pct"/>
            <w:gridSpan w:val="8"/>
            <w:tcBorders>
              <w:top w:val="single" w:sz="4" w:space="0" w:color="auto"/>
              <w:left w:val="nil"/>
              <w:bottom w:val="single" w:sz="4" w:space="0" w:color="auto"/>
              <w:right w:val="nil"/>
            </w:tcBorders>
            <w:vAlign w:val="center"/>
          </w:tcPr>
          <w:p w14:paraId="4693A1C3" w14:textId="77777777" w:rsidR="00985FCC" w:rsidRDefault="00985FCC" w:rsidP="00F42D73">
            <w:pPr>
              <w:pStyle w:val="PargrafodaLista"/>
              <w:ind w:left="37"/>
              <w:jc w:val="both"/>
              <w:rPr>
                <w:rFonts w:ascii="Arial" w:hAnsi="Arial" w:cs="Arial"/>
                <w:sz w:val="20"/>
                <w:szCs w:val="20"/>
              </w:rPr>
            </w:pPr>
          </w:p>
        </w:tc>
      </w:tr>
      <w:tr w:rsidR="00985FCC" w14:paraId="3687B69C" w14:textId="77777777" w:rsidTr="00F42D73">
        <w:trPr>
          <w:jc w:val="center"/>
        </w:trPr>
        <w:tc>
          <w:tcPr>
            <w:tcW w:w="5000" w:type="pct"/>
            <w:gridSpan w:val="8"/>
            <w:tcBorders>
              <w:top w:val="single" w:sz="4" w:space="0" w:color="auto"/>
              <w:left w:val="nil"/>
              <w:bottom w:val="single" w:sz="4" w:space="0" w:color="auto"/>
              <w:right w:val="nil"/>
            </w:tcBorders>
            <w:vAlign w:val="center"/>
            <w:hideMark/>
          </w:tcPr>
          <w:p w14:paraId="3CD0EFAE" w14:textId="77777777" w:rsidR="00985FCC" w:rsidRDefault="00985FCC" w:rsidP="00B22E4C">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85FCC" w14:paraId="233ED1DC" w14:textId="77777777" w:rsidTr="00F42D73">
        <w:trPr>
          <w:jc w:val="center"/>
        </w:trPr>
        <w:tc>
          <w:tcPr>
            <w:tcW w:w="5000" w:type="pct"/>
            <w:gridSpan w:val="8"/>
            <w:tcBorders>
              <w:top w:val="single" w:sz="4" w:space="0" w:color="auto"/>
              <w:left w:val="nil"/>
              <w:bottom w:val="single" w:sz="4" w:space="0" w:color="auto"/>
              <w:right w:val="nil"/>
            </w:tcBorders>
            <w:vAlign w:val="center"/>
          </w:tcPr>
          <w:p w14:paraId="0F7554B1" w14:textId="77777777" w:rsidR="00985FCC" w:rsidRDefault="00985FCC" w:rsidP="00F42D73">
            <w:pPr>
              <w:pStyle w:val="PargrafodaLista"/>
              <w:ind w:left="0"/>
              <w:jc w:val="both"/>
              <w:rPr>
                <w:rFonts w:ascii="Arial" w:hAnsi="Arial" w:cs="Arial"/>
                <w:sz w:val="20"/>
                <w:szCs w:val="20"/>
              </w:rPr>
            </w:pPr>
          </w:p>
        </w:tc>
      </w:tr>
      <w:tr w:rsidR="00985FCC" w14:paraId="406353D1" w14:textId="77777777" w:rsidTr="00F42D73">
        <w:trPr>
          <w:jc w:val="center"/>
        </w:trPr>
        <w:tc>
          <w:tcPr>
            <w:tcW w:w="5000" w:type="pct"/>
            <w:gridSpan w:val="8"/>
            <w:tcBorders>
              <w:top w:val="single" w:sz="4" w:space="0" w:color="auto"/>
              <w:left w:val="nil"/>
              <w:bottom w:val="single" w:sz="4" w:space="0" w:color="auto"/>
              <w:right w:val="nil"/>
            </w:tcBorders>
            <w:vAlign w:val="center"/>
            <w:hideMark/>
          </w:tcPr>
          <w:p w14:paraId="3C05AA4E" w14:textId="77777777" w:rsidR="00985FCC" w:rsidRDefault="00985FCC" w:rsidP="00B22E4C">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85FCC" w14:paraId="59A9C60D" w14:textId="77777777" w:rsidTr="00F42D73">
        <w:trPr>
          <w:trHeight w:val="70"/>
          <w:jc w:val="center"/>
        </w:trPr>
        <w:tc>
          <w:tcPr>
            <w:tcW w:w="5000" w:type="pct"/>
            <w:gridSpan w:val="8"/>
            <w:tcBorders>
              <w:top w:val="single" w:sz="4" w:space="0" w:color="auto"/>
              <w:left w:val="nil"/>
              <w:bottom w:val="single" w:sz="4" w:space="0" w:color="auto"/>
              <w:right w:val="nil"/>
            </w:tcBorders>
            <w:vAlign w:val="center"/>
            <w:hideMark/>
          </w:tcPr>
          <w:p w14:paraId="3D935ED4" w14:textId="77777777" w:rsidR="00985FCC" w:rsidRDefault="00985FCC" w:rsidP="00B22E4C">
            <w:pPr>
              <w:pStyle w:val="PargrafodaLista"/>
              <w:numPr>
                <w:ilvl w:val="2"/>
                <w:numId w:val="5"/>
              </w:numPr>
              <w:ind w:left="0" w:firstLine="0"/>
              <w:jc w:val="both"/>
              <w:rPr>
                <w:rFonts w:ascii="Arial" w:hAnsi="Arial" w:cs="Arial"/>
                <w:sz w:val="20"/>
                <w:szCs w:val="20"/>
              </w:rPr>
            </w:pPr>
            <w:r w:rsidRPr="0021327B">
              <w:rPr>
                <w:rFonts w:ascii="Arial" w:hAnsi="Arial" w:cs="Arial"/>
                <w:sz w:val="20"/>
                <w:szCs w:val="20"/>
              </w:rPr>
              <w:t>Na parcela alocada em classes de fundos de investimento, a Classe aplicará seus recursos exclusivamente em classes de fundos de investimento geridas pelo Gestor</w:t>
            </w:r>
            <w:r w:rsidRPr="0021327B">
              <w:rPr>
                <w:rFonts w:ascii="Arial" w:hAnsi="Arial" w:cs="Arial"/>
                <w:smallCaps/>
                <w:sz w:val="20"/>
                <w:szCs w:val="20"/>
              </w:rPr>
              <w:t xml:space="preserve"> </w:t>
            </w:r>
            <w:r w:rsidRPr="0021327B">
              <w:rPr>
                <w:rFonts w:ascii="Arial" w:hAnsi="Arial" w:cs="Arial"/>
                <w:sz w:val="20"/>
                <w:szCs w:val="20"/>
              </w:rPr>
              <w:t>ou empresas de seu grupo econômico.</w:t>
            </w:r>
          </w:p>
        </w:tc>
      </w:tr>
      <w:tr w:rsidR="00985FCC" w14:paraId="1D416A13" w14:textId="77777777" w:rsidTr="00334045">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611FD529" w14:textId="77777777" w:rsidR="00985FCC" w:rsidRDefault="00985FCC" w:rsidP="00F42D73">
            <w:pPr>
              <w:pStyle w:val="PargrafodaLista"/>
              <w:ind w:left="0"/>
              <w:rPr>
                <w:rFonts w:ascii="Arial" w:hAnsi="Arial" w:cs="Arial"/>
                <w:b/>
                <w:bCs/>
                <w:smallCaps/>
                <w:sz w:val="20"/>
                <w:szCs w:val="20"/>
              </w:rPr>
            </w:pPr>
          </w:p>
        </w:tc>
      </w:tr>
      <w:tr w:rsidR="00985FCC" w14:paraId="1D0F9866" w14:textId="77777777" w:rsidTr="00334045">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718F2F1E" w14:textId="77777777" w:rsidR="00985FCC" w:rsidRDefault="00985FCC" w:rsidP="00B22E4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85FCC" w14:paraId="385E212F" w14:textId="77777777" w:rsidTr="00F42D73">
        <w:trPr>
          <w:jc w:val="center"/>
        </w:trPr>
        <w:tc>
          <w:tcPr>
            <w:tcW w:w="1440" w:type="pct"/>
            <w:gridSpan w:val="2"/>
            <w:tcBorders>
              <w:top w:val="single" w:sz="4" w:space="0" w:color="auto"/>
              <w:left w:val="nil"/>
              <w:bottom w:val="single" w:sz="4" w:space="0" w:color="auto"/>
              <w:right w:val="nil"/>
            </w:tcBorders>
            <w:vAlign w:val="center"/>
          </w:tcPr>
          <w:p w14:paraId="7A563653" w14:textId="77777777" w:rsidR="00985FCC" w:rsidRDefault="00985FCC" w:rsidP="00F42D7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86F13F9" w14:textId="77777777" w:rsidR="00985FCC" w:rsidRDefault="00985FCC" w:rsidP="00F42D73">
            <w:pPr>
              <w:jc w:val="both"/>
              <w:rPr>
                <w:rFonts w:ascii="Arial" w:hAnsi="Arial" w:cs="Arial"/>
                <w:sz w:val="20"/>
                <w:szCs w:val="20"/>
                <w:highlight w:val="yellow"/>
              </w:rPr>
            </w:pPr>
          </w:p>
        </w:tc>
      </w:tr>
      <w:tr w:rsidR="00985FCC" w14:paraId="237D309B" w14:textId="77777777" w:rsidTr="00F42D73">
        <w:trPr>
          <w:jc w:val="center"/>
        </w:trPr>
        <w:tc>
          <w:tcPr>
            <w:tcW w:w="1440" w:type="pct"/>
            <w:gridSpan w:val="2"/>
            <w:tcBorders>
              <w:top w:val="single" w:sz="4" w:space="0" w:color="auto"/>
              <w:left w:val="nil"/>
              <w:bottom w:val="single" w:sz="4" w:space="0" w:color="auto"/>
              <w:right w:val="nil"/>
            </w:tcBorders>
            <w:vAlign w:val="center"/>
            <w:hideMark/>
          </w:tcPr>
          <w:p w14:paraId="0E2BC6DE" w14:textId="77777777" w:rsidR="00985FCC" w:rsidRDefault="00985FCC" w:rsidP="00B22E4C">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4078EE5E" w14:textId="77777777" w:rsidR="00985FCC" w:rsidRDefault="00985FCC" w:rsidP="00F42D73">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A5D5D11" w14:textId="77777777" w:rsidR="00985FCC" w:rsidRDefault="00985FCC" w:rsidP="00F42D73">
            <w:pPr>
              <w:jc w:val="both"/>
              <w:rPr>
                <w:rFonts w:ascii="Arial" w:hAnsi="Arial" w:cs="Arial"/>
                <w:sz w:val="20"/>
                <w:szCs w:val="20"/>
                <w:highlight w:val="yellow"/>
              </w:rPr>
            </w:pPr>
          </w:p>
          <w:p w14:paraId="6AC85BF8" w14:textId="77777777" w:rsidR="00985FCC" w:rsidRDefault="00985FCC" w:rsidP="00F42D73">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85FCC" w14:paraId="15B8CC75" w14:textId="77777777" w:rsidTr="00F42D73">
        <w:trPr>
          <w:jc w:val="center"/>
        </w:trPr>
        <w:tc>
          <w:tcPr>
            <w:tcW w:w="1440" w:type="pct"/>
            <w:gridSpan w:val="2"/>
            <w:tcBorders>
              <w:top w:val="single" w:sz="4" w:space="0" w:color="auto"/>
              <w:left w:val="nil"/>
              <w:bottom w:val="single" w:sz="4" w:space="0" w:color="auto"/>
              <w:right w:val="nil"/>
            </w:tcBorders>
            <w:vAlign w:val="center"/>
          </w:tcPr>
          <w:p w14:paraId="14BE795C" w14:textId="77777777" w:rsidR="00985FCC" w:rsidRDefault="00985FCC" w:rsidP="00F42D73">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6A428A19" w14:textId="77777777" w:rsidR="00985FCC" w:rsidRDefault="00985FCC" w:rsidP="00F42D73">
            <w:pPr>
              <w:jc w:val="both"/>
              <w:rPr>
                <w:rFonts w:ascii="Arial" w:hAnsi="Arial" w:cs="Arial"/>
                <w:sz w:val="20"/>
                <w:szCs w:val="20"/>
                <w:highlight w:val="yellow"/>
              </w:rPr>
            </w:pPr>
          </w:p>
        </w:tc>
      </w:tr>
      <w:tr w:rsidR="00985FCC" w:rsidRPr="00A70B42" w14:paraId="391691BC" w14:textId="77777777" w:rsidTr="00F42D73">
        <w:trPr>
          <w:jc w:val="center"/>
        </w:trPr>
        <w:tc>
          <w:tcPr>
            <w:tcW w:w="1440" w:type="pct"/>
            <w:gridSpan w:val="2"/>
            <w:tcBorders>
              <w:top w:val="single" w:sz="4" w:space="0" w:color="auto"/>
              <w:left w:val="nil"/>
              <w:bottom w:val="single" w:sz="4" w:space="0" w:color="auto"/>
              <w:right w:val="nil"/>
            </w:tcBorders>
            <w:vAlign w:val="center"/>
            <w:hideMark/>
          </w:tcPr>
          <w:p w14:paraId="6D886324" w14:textId="77777777" w:rsidR="00985FCC" w:rsidRDefault="00985FCC" w:rsidP="00B22E4C">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24505697" w14:textId="77777777" w:rsidR="00985FCC" w:rsidRPr="00A70B42" w:rsidRDefault="00985FCC" w:rsidP="00F42D73">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Pr>
                <w:sz w:val="24"/>
                <w:szCs w:val="24"/>
              </w:rPr>
              <w:t xml:space="preserve"> </w:t>
            </w:r>
          </w:p>
        </w:tc>
      </w:tr>
    </w:tbl>
    <w:p w14:paraId="31E19996" w14:textId="77777777" w:rsidR="00985FCC" w:rsidRDefault="00985FCC" w:rsidP="00334045">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85FCC" w:rsidRPr="00BE0B51" w14:paraId="139CFDA4" w14:textId="77777777" w:rsidTr="00F42D73">
        <w:trPr>
          <w:jc w:val="center"/>
        </w:trPr>
        <w:tc>
          <w:tcPr>
            <w:tcW w:w="5000" w:type="pct"/>
            <w:gridSpan w:val="2"/>
            <w:shd w:val="clear" w:color="auto" w:fill="C00000"/>
          </w:tcPr>
          <w:p w14:paraId="36CDE37D" w14:textId="77777777" w:rsidR="00985FCC" w:rsidRPr="00334045" w:rsidRDefault="00985FCC" w:rsidP="00B22E4C">
            <w:pPr>
              <w:pStyle w:val="PargrafodaLista"/>
              <w:numPr>
                <w:ilvl w:val="0"/>
                <w:numId w:val="5"/>
              </w:numPr>
              <w:ind w:left="0" w:firstLine="0"/>
              <w:jc w:val="center"/>
              <w:rPr>
                <w:rFonts w:ascii="Arial" w:hAnsi="Arial" w:cs="Arial"/>
                <w:b/>
                <w:bCs/>
                <w:color w:val="FFFFFF"/>
                <w:sz w:val="20"/>
                <w:szCs w:val="20"/>
              </w:rPr>
            </w:pPr>
            <w:r w:rsidRPr="00334045">
              <w:rPr>
                <w:rFonts w:ascii="Arial" w:hAnsi="Arial" w:cs="Arial"/>
                <w:b/>
                <w:bCs/>
                <w:color w:val="FFFFFF"/>
                <w:sz w:val="20"/>
                <w:szCs w:val="20"/>
              </w:rPr>
              <w:t>FATORES DE RISCOS ESPECÍFICOS DA CLASSE</w:t>
            </w:r>
          </w:p>
        </w:tc>
      </w:tr>
      <w:tr w:rsidR="00985FCC" w:rsidRPr="00BE0B51" w14:paraId="7F6F614F" w14:textId="77777777" w:rsidTr="00F42D73">
        <w:trPr>
          <w:jc w:val="center"/>
        </w:trPr>
        <w:tc>
          <w:tcPr>
            <w:tcW w:w="1672" w:type="pct"/>
            <w:tcBorders>
              <w:bottom w:val="single" w:sz="4" w:space="0" w:color="auto"/>
            </w:tcBorders>
            <w:vAlign w:val="center"/>
          </w:tcPr>
          <w:p w14:paraId="08BB3E25" w14:textId="77777777" w:rsidR="00985FCC" w:rsidRPr="00BE0B51" w:rsidRDefault="00985FCC" w:rsidP="00F42D73">
            <w:pPr>
              <w:jc w:val="center"/>
              <w:rPr>
                <w:rFonts w:ascii="Arial" w:hAnsi="Arial" w:cs="Arial"/>
                <w:b/>
                <w:bCs/>
                <w:sz w:val="20"/>
                <w:szCs w:val="20"/>
              </w:rPr>
            </w:pPr>
          </w:p>
        </w:tc>
        <w:tc>
          <w:tcPr>
            <w:tcW w:w="3328" w:type="pct"/>
            <w:tcBorders>
              <w:bottom w:val="single" w:sz="4" w:space="0" w:color="auto"/>
            </w:tcBorders>
          </w:tcPr>
          <w:p w14:paraId="124BC273" w14:textId="77777777" w:rsidR="00985FCC" w:rsidRPr="00BE0B51" w:rsidRDefault="00985FCC" w:rsidP="00F42D73">
            <w:pPr>
              <w:rPr>
                <w:rFonts w:ascii="Arial" w:hAnsi="Arial" w:cs="Arial"/>
                <w:sz w:val="20"/>
                <w:szCs w:val="20"/>
              </w:rPr>
            </w:pPr>
          </w:p>
        </w:tc>
      </w:tr>
      <w:tr w:rsidR="00985FCC" w:rsidRPr="00BE0B51" w14:paraId="485A5580" w14:textId="77777777" w:rsidTr="00F42D73">
        <w:trPr>
          <w:jc w:val="center"/>
        </w:trPr>
        <w:tc>
          <w:tcPr>
            <w:tcW w:w="5000" w:type="pct"/>
            <w:gridSpan w:val="2"/>
            <w:tcBorders>
              <w:bottom w:val="single" w:sz="4" w:space="0" w:color="auto"/>
            </w:tcBorders>
            <w:vAlign w:val="center"/>
          </w:tcPr>
          <w:p w14:paraId="6EF501FE" w14:textId="77777777" w:rsidR="00985FCC" w:rsidRPr="00BE0B51" w:rsidRDefault="00985FCC" w:rsidP="00B22E4C">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985FCC" w:rsidRPr="00BE0B51" w14:paraId="1FAC1686" w14:textId="77777777" w:rsidTr="00F42D73">
        <w:trPr>
          <w:jc w:val="center"/>
        </w:trPr>
        <w:tc>
          <w:tcPr>
            <w:tcW w:w="5000" w:type="pct"/>
            <w:gridSpan w:val="2"/>
            <w:tcBorders>
              <w:bottom w:val="single" w:sz="4" w:space="0" w:color="auto"/>
            </w:tcBorders>
            <w:vAlign w:val="center"/>
          </w:tcPr>
          <w:p w14:paraId="4C8EDC73" w14:textId="77777777" w:rsidR="00985FCC" w:rsidRPr="00BE0B51" w:rsidRDefault="00985FCC" w:rsidP="00F42D73">
            <w:pPr>
              <w:pStyle w:val="PargrafodaLista"/>
              <w:ind w:left="33"/>
              <w:rPr>
                <w:rFonts w:ascii="Arial" w:hAnsi="Arial" w:cs="Arial"/>
                <w:sz w:val="20"/>
                <w:szCs w:val="20"/>
              </w:rPr>
            </w:pPr>
          </w:p>
        </w:tc>
      </w:tr>
      <w:tr w:rsidR="00985FCC" w:rsidRPr="00BE0B51" w14:paraId="26B6DDE9" w14:textId="77777777" w:rsidTr="00F42D73">
        <w:trPr>
          <w:jc w:val="center"/>
        </w:trPr>
        <w:tc>
          <w:tcPr>
            <w:tcW w:w="5000" w:type="pct"/>
            <w:gridSpan w:val="2"/>
            <w:tcBorders>
              <w:top w:val="single" w:sz="4" w:space="0" w:color="auto"/>
              <w:bottom w:val="single" w:sz="4" w:space="0" w:color="auto"/>
            </w:tcBorders>
            <w:vAlign w:val="center"/>
          </w:tcPr>
          <w:p w14:paraId="27E8D7FD"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de Mercado:</w:t>
            </w:r>
            <w:r w:rsidRPr="00796F1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AB2DF6D" w14:textId="77777777" w:rsidR="00985FCC" w:rsidRPr="00796F1A" w:rsidRDefault="00985FCC" w:rsidP="00F42D73">
            <w:pPr>
              <w:jc w:val="both"/>
              <w:rPr>
                <w:rFonts w:ascii="Arial" w:hAnsi="Arial" w:cs="Arial"/>
                <w:sz w:val="20"/>
                <w:szCs w:val="20"/>
              </w:rPr>
            </w:pPr>
            <w:r w:rsidRPr="00796F1A">
              <w:rPr>
                <w:rFonts w:ascii="Arial" w:hAnsi="Arial" w:cs="Arial"/>
                <w:sz w:val="20"/>
                <w:szCs w:val="20"/>
              </w:rPr>
              <w:t> </w:t>
            </w:r>
          </w:p>
          <w:p w14:paraId="2B321C42"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de Crédito:</w:t>
            </w:r>
            <w:r w:rsidRPr="00796F1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C72EAA4" w14:textId="77777777" w:rsidR="00985FCC" w:rsidRPr="00796F1A" w:rsidRDefault="00985FCC" w:rsidP="00F42D73">
            <w:pPr>
              <w:jc w:val="both"/>
              <w:rPr>
                <w:rFonts w:ascii="Arial" w:hAnsi="Arial" w:cs="Arial"/>
                <w:sz w:val="20"/>
                <w:szCs w:val="20"/>
              </w:rPr>
            </w:pPr>
            <w:r w:rsidRPr="00796F1A">
              <w:rPr>
                <w:rFonts w:ascii="Arial" w:hAnsi="Arial" w:cs="Arial"/>
                <w:sz w:val="20"/>
                <w:szCs w:val="20"/>
              </w:rPr>
              <w:t> </w:t>
            </w:r>
          </w:p>
          <w:p w14:paraId="1FA0672D"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de Liquidez</w:t>
            </w:r>
            <w:r w:rsidRPr="00796F1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A2FBC4" w14:textId="77777777" w:rsidR="00985FCC" w:rsidRPr="00796F1A" w:rsidRDefault="00985FCC" w:rsidP="00F42D73">
            <w:pPr>
              <w:jc w:val="both"/>
              <w:rPr>
                <w:rFonts w:ascii="Arial" w:hAnsi="Arial" w:cs="Arial"/>
                <w:sz w:val="20"/>
                <w:szCs w:val="20"/>
              </w:rPr>
            </w:pPr>
            <w:r w:rsidRPr="00796F1A">
              <w:rPr>
                <w:rFonts w:ascii="Arial" w:hAnsi="Arial" w:cs="Arial"/>
                <w:sz w:val="20"/>
                <w:szCs w:val="20"/>
              </w:rPr>
              <w:t> </w:t>
            </w:r>
          </w:p>
          <w:p w14:paraId="72A186E9"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de Concentração:</w:t>
            </w:r>
            <w:r w:rsidRPr="00796F1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9C18A63" w14:textId="77777777" w:rsidR="00985FCC" w:rsidRPr="00796F1A" w:rsidRDefault="00985FCC" w:rsidP="00F42D73">
            <w:pPr>
              <w:jc w:val="both"/>
              <w:rPr>
                <w:rFonts w:ascii="Arial" w:hAnsi="Arial" w:cs="Arial"/>
                <w:sz w:val="20"/>
                <w:szCs w:val="20"/>
              </w:rPr>
            </w:pPr>
            <w:r w:rsidRPr="00796F1A">
              <w:rPr>
                <w:rFonts w:ascii="Arial" w:hAnsi="Arial" w:cs="Arial"/>
                <w:sz w:val="20"/>
                <w:szCs w:val="20"/>
              </w:rPr>
              <w:t> </w:t>
            </w:r>
          </w:p>
          <w:p w14:paraId="50E6C79D"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Decorrente da Precificação dos Ativos</w:t>
            </w:r>
            <w:r w:rsidRPr="00796F1A">
              <w:rPr>
                <w:rFonts w:ascii="Arial" w:hAnsi="Arial" w:cs="Arial"/>
                <w:sz w:val="20"/>
                <w:szCs w:val="20"/>
              </w:rPr>
              <w:t xml:space="preserve"> </w:t>
            </w:r>
            <w:r w:rsidRPr="00796F1A">
              <w:rPr>
                <w:rFonts w:ascii="Arial" w:hAnsi="Arial" w:cs="Arial"/>
                <w:b/>
                <w:bCs/>
                <w:sz w:val="20"/>
                <w:szCs w:val="20"/>
              </w:rPr>
              <w:t>Financeiros:</w:t>
            </w:r>
            <w:r w:rsidRPr="00796F1A">
              <w:rPr>
                <w:rFonts w:ascii="Arial" w:hAnsi="Arial" w:cs="Arial"/>
                <w:sz w:val="20"/>
                <w:szCs w:val="20"/>
              </w:rPr>
              <w:t xml:space="preserve"> A precificação dos ativos financeiros integrantes da carteira da Classe e/ou das classes de investimento investidas é realizada de acordo com os critérios e </w:t>
            </w:r>
            <w:r w:rsidRPr="00796F1A">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084AF19" w14:textId="77777777" w:rsidR="00985FCC" w:rsidRPr="00796F1A" w:rsidRDefault="00985FCC" w:rsidP="00F42D73">
            <w:pPr>
              <w:jc w:val="both"/>
              <w:rPr>
                <w:rFonts w:ascii="Arial" w:hAnsi="Arial" w:cs="Arial"/>
                <w:sz w:val="20"/>
                <w:szCs w:val="20"/>
              </w:rPr>
            </w:pPr>
            <w:r w:rsidRPr="00796F1A">
              <w:rPr>
                <w:rFonts w:ascii="Arial" w:hAnsi="Arial" w:cs="Arial"/>
                <w:sz w:val="20"/>
                <w:szCs w:val="20"/>
              </w:rPr>
              <w:t> </w:t>
            </w:r>
          </w:p>
          <w:p w14:paraId="3D3E1C7C" w14:textId="77777777" w:rsidR="00985FCC" w:rsidRDefault="00985FCC" w:rsidP="00F42D73">
            <w:pPr>
              <w:jc w:val="both"/>
              <w:rPr>
                <w:rFonts w:ascii="Arial" w:hAnsi="Arial" w:cs="Arial"/>
                <w:sz w:val="20"/>
                <w:szCs w:val="20"/>
              </w:rPr>
            </w:pPr>
            <w:r w:rsidRPr="00796F1A">
              <w:rPr>
                <w:rFonts w:ascii="Arial" w:hAnsi="Arial" w:cs="Arial"/>
                <w:b/>
                <w:bCs/>
                <w:sz w:val="20"/>
                <w:szCs w:val="20"/>
              </w:rPr>
              <w:t>Risco de Perdas Patrimoniais/Capital</w:t>
            </w:r>
            <w:r w:rsidRPr="00796F1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2D7A90D" w14:textId="77777777" w:rsidR="00985FCC" w:rsidRPr="00796F1A" w:rsidRDefault="00985FCC" w:rsidP="00F42D73">
            <w:pPr>
              <w:jc w:val="both"/>
              <w:rPr>
                <w:rFonts w:ascii="Arial" w:hAnsi="Arial" w:cs="Arial"/>
                <w:sz w:val="20"/>
                <w:szCs w:val="20"/>
              </w:rPr>
            </w:pPr>
          </w:p>
          <w:p w14:paraId="767D0FB1"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de Concentração em Crédito Privado</w:t>
            </w:r>
            <w:r w:rsidRPr="00796F1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6CFED71" w14:textId="77777777" w:rsidR="00985FCC" w:rsidRPr="00796F1A" w:rsidRDefault="00985FCC" w:rsidP="00F42D73">
            <w:pPr>
              <w:jc w:val="both"/>
              <w:rPr>
                <w:rFonts w:ascii="Arial" w:hAnsi="Arial" w:cs="Arial"/>
                <w:sz w:val="20"/>
                <w:szCs w:val="20"/>
              </w:rPr>
            </w:pPr>
            <w:r w:rsidRPr="00796F1A">
              <w:rPr>
                <w:rFonts w:ascii="Arial" w:hAnsi="Arial" w:cs="Arial"/>
                <w:sz w:val="20"/>
                <w:szCs w:val="20"/>
              </w:rPr>
              <w:t> </w:t>
            </w:r>
          </w:p>
          <w:p w14:paraId="61D4D081"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de Mercado Externo</w:t>
            </w:r>
            <w:r w:rsidRPr="00796F1A">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C4FD781" w14:textId="77777777" w:rsidR="00985FCC" w:rsidRPr="00796F1A" w:rsidRDefault="00985FCC" w:rsidP="00F42D73">
            <w:pPr>
              <w:jc w:val="both"/>
              <w:rPr>
                <w:rFonts w:ascii="Arial" w:hAnsi="Arial" w:cs="Arial"/>
                <w:sz w:val="20"/>
                <w:szCs w:val="20"/>
              </w:rPr>
            </w:pPr>
            <w:r w:rsidRPr="00796F1A">
              <w:rPr>
                <w:rFonts w:ascii="Arial" w:hAnsi="Arial" w:cs="Arial"/>
                <w:sz w:val="20"/>
                <w:szCs w:val="20"/>
              </w:rPr>
              <w:t> </w:t>
            </w:r>
          </w:p>
          <w:p w14:paraId="5E0B4641"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Socioambiental:</w:t>
            </w:r>
            <w:r w:rsidRPr="00796F1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1931602"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de Tratamento Fiscal: </w:t>
            </w:r>
            <w:r w:rsidRPr="00796F1A">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2C0483C" w14:textId="77777777" w:rsidR="00985FCC" w:rsidRPr="00796F1A" w:rsidRDefault="00985FCC" w:rsidP="00F42D73">
            <w:pPr>
              <w:jc w:val="both"/>
              <w:rPr>
                <w:rFonts w:ascii="Arial" w:hAnsi="Arial" w:cs="Arial"/>
                <w:sz w:val="20"/>
                <w:szCs w:val="20"/>
              </w:rPr>
            </w:pPr>
            <w:r w:rsidRPr="00796F1A">
              <w:rPr>
                <w:rFonts w:ascii="Arial" w:hAnsi="Arial" w:cs="Arial"/>
                <w:sz w:val="20"/>
                <w:szCs w:val="20"/>
              </w:rPr>
              <w:t> </w:t>
            </w:r>
          </w:p>
          <w:p w14:paraId="159FE2DE"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de Responsabilidade Limitada: </w:t>
            </w:r>
            <w:r w:rsidRPr="00796F1A">
              <w:rPr>
                <w:rFonts w:ascii="Arial" w:hAnsi="Arial" w:cs="Arial"/>
                <w:sz w:val="20"/>
                <w:szCs w:val="20"/>
              </w:rPr>
              <w:t>A responsabilidade dos Cotistas da Classe é limitada ao valor de suas Cotas subscritas. Constatado o patrimônio líquido negativo, a Classe poderá estar sujeita à insolvência.</w:t>
            </w:r>
          </w:p>
          <w:p w14:paraId="31CF138D" w14:textId="77777777" w:rsidR="00985FCC" w:rsidRPr="00796F1A" w:rsidRDefault="00985FCC" w:rsidP="00F42D73">
            <w:pPr>
              <w:jc w:val="both"/>
              <w:rPr>
                <w:rFonts w:ascii="Arial" w:hAnsi="Arial" w:cs="Arial"/>
                <w:sz w:val="20"/>
                <w:szCs w:val="20"/>
              </w:rPr>
            </w:pPr>
            <w:r w:rsidRPr="00796F1A">
              <w:rPr>
                <w:rFonts w:ascii="Arial" w:hAnsi="Arial" w:cs="Arial"/>
                <w:sz w:val="20"/>
                <w:szCs w:val="20"/>
              </w:rPr>
              <w:t> </w:t>
            </w:r>
          </w:p>
          <w:p w14:paraId="702DC4D6"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De Disponibilidade Ou Inexistência Dos Ativos De Infraestrutura:</w:t>
            </w:r>
            <w:r w:rsidRPr="00796F1A">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796F1A">
              <w:rPr>
                <w:rFonts w:ascii="Arial" w:hAnsi="Arial" w:cs="Arial"/>
                <w:sz w:val="20"/>
                <w:szCs w:val="20"/>
              </w:rPr>
              <w:t>ii</w:t>
            </w:r>
            <w:proofErr w:type="spellEnd"/>
            <w:r w:rsidRPr="00796F1A">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6E543EC" w14:textId="77777777" w:rsidR="00985FCC" w:rsidRPr="00796F1A" w:rsidRDefault="00985FCC" w:rsidP="00F42D73">
            <w:pPr>
              <w:jc w:val="both"/>
              <w:rPr>
                <w:rFonts w:ascii="Arial" w:hAnsi="Arial" w:cs="Arial"/>
                <w:sz w:val="20"/>
                <w:szCs w:val="20"/>
              </w:rPr>
            </w:pPr>
            <w:r w:rsidRPr="00796F1A">
              <w:rPr>
                <w:rFonts w:ascii="Arial" w:hAnsi="Arial" w:cs="Arial"/>
                <w:sz w:val="20"/>
                <w:szCs w:val="20"/>
              </w:rPr>
              <w:t>  </w:t>
            </w:r>
          </w:p>
          <w:p w14:paraId="446B8A14"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Dos Projetos De Infraestrutura:</w:t>
            </w:r>
            <w:r w:rsidRPr="00796F1A">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C9CF6D5" w14:textId="77777777" w:rsidR="00985FCC" w:rsidRPr="00796F1A" w:rsidRDefault="00985FCC" w:rsidP="00F42D73">
            <w:pPr>
              <w:jc w:val="both"/>
              <w:rPr>
                <w:rFonts w:ascii="Arial" w:hAnsi="Arial" w:cs="Arial"/>
                <w:sz w:val="20"/>
                <w:szCs w:val="20"/>
              </w:rPr>
            </w:pPr>
            <w:r w:rsidRPr="00796F1A">
              <w:rPr>
                <w:rFonts w:ascii="Arial" w:hAnsi="Arial" w:cs="Arial"/>
                <w:sz w:val="20"/>
                <w:szCs w:val="20"/>
              </w:rPr>
              <w:t> </w:t>
            </w:r>
          </w:p>
          <w:p w14:paraId="5CB633DA"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Relacionado Ao Setor De Atuação Do Fundo:</w:t>
            </w:r>
            <w:r w:rsidRPr="00796F1A">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w:t>
            </w:r>
            <w:r w:rsidRPr="00796F1A">
              <w:rPr>
                <w:rFonts w:ascii="Arial" w:hAnsi="Arial" w:cs="Arial"/>
                <w:sz w:val="20"/>
                <w:szCs w:val="20"/>
              </w:rPr>
              <w:lastRenderedPageBreak/>
              <w:t>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54F01061" w14:textId="77777777" w:rsidR="00985FCC" w:rsidRPr="00796F1A" w:rsidRDefault="00985FCC" w:rsidP="00F42D73">
            <w:pPr>
              <w:jc w:val="both"/>
              <w:rPr>
                <w:rFonts w:ascii="Arial" w:hAnsi="Arial" w:cs="Arial"/>
                <w:sz w:val="20"/>
                <w:szCs w:val="20"/>
              </w:rPr>
            </w:pPr>
            <w:r w:rsidRPr="00796F1A">
              <w:rPr>
                <w:rFonts w:ascii="Arial" w:hAnsi="Arial" w:cs="Arial"/>
                <w:sz w:val="20"/>
                <w:szCs w:val="20"/>
              </w:rPr>
              <w:t> </w:t>
            </w:r>
          </w:p>
          <w:p w14:paraId="18B13F71"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Relacionado Ao Pagamento Antecipado (Pré-Pagamento): </w:t>
            </w:r>
            <w:r w:rsidRPr="00796F1A">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2DBA299" w14:textId="77777777" w:rsidR="00985FCC" w:rsidRPr="00796F1A" w:rsidRDefault="00985FCC" w:rsidP="00F42D73">
            <w:pPr>
              <w:jc w:val="both"/>
              <w:rPr>
                <w:rFonts w:ascii="Arial" w:hAnsi="Arial" w:cs="Arial"/>
                <w:sz w:val="20"/>
                <w:szCs w:val="20"/>
              </w:rPr>
            </w:pPr>
            <w:r w:rsidRPr="00796F1A">
              <w:rPr>
                <w:rFonts w:ascii="Arial" w:hAnsi="Arial" w:cs="Arial"/>
                <w:sz w:val="20"/>
                <w:szCs w:val="20"/>
              </w:rPr>
              <w:t> </w:t>
            </w:r>
          </w:p>
          <w:p w14:paraId="1EF9AB8A" w14:textId="77777777" w:rsidR="00985FCC" w:rsidRPr="00796F1A" w:rsidRDefault="00985FCC" w:rsidP="00F42D73">
            <w:pPr>
              <w:jc w:val="both"/>
              <w:rPr>
                <w:rFonts w:ascii="Arial" w:hAnsi="Arial" w:cs="Arial"/>
                <w:sz w:val="20"/>
                <w:szCs w:val="20"/>
              </w:rPr>
            </w:pPr>
            <w:r w:rsidRPr="00796F1A">
              <w:rPr>
                <w:rFonts w:ascii="Arial" w:hAnsi="Arial" w:cs="Arial"/>
                <w:b/>
                <w:bCs/>
                <w:sz w:val="20"/>
                <w:szCs w:val="20"/>
              </w:rPr>
              <w:t>Risco De Perda Do Benefício Tributário</w:t>
            </w:r>
            <w:r w:rsidRPr="00796F1A">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796F1A">
              <w:rPr>
                <w:rFonts w:ascii="Arial" w:hAnsi="Arial" w:cs="Arial"/>
                <w:sz w:val="20"/>
                <w:szCs w:val="20"/>
              </w:rPr>
              <w:t>ii</w:t>
            </w:r>
            <w:proofErr w:type="spellEnd"/>
            <w:r w:rsidRPr="00796F1A">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B368C72" w14:textId="77777777" w:rsidR="00985FCC" w:rsidRPr="00BE0B51" w:rsidRDefault="00985FCC" w:rsidP="00F42D73">
            <w:pPr>
              <w:jc w:val="both"/>
              <w:rPr>
                <w:rFonts w:ascii="Arial" w:hAnsi="Arial" w:cs="Arial"/>
                <w:sz w:val="20"/>
                <w:szCs w:val="20"/>
              </w:rPr>
            </w:pPr>
            <w:r w:rsidRPr="00796F1A">
              <w:rPr>
                <w:rFonts w:ascii="Arial" w:hAnsi="Arial" w:cs="Arial"/>
                <w:b/>
                <w:bCs/>
                <w:sz w:val="20"/>
                <w:szCs w:val="20"/>
              </w:rPr>
              <w:t>Risco Decorrente Do Uso De Derivativos Para Proteção:</w:t>
            </w:r>
            <w:r w:rsidRPr="00796F1A">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06C0E15" w14:textId="77777777" w:rsidR="00985FCC" w:rsidRDefault="00985FCC" w:rsidP="003340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985FCC" w:rsidRPr="00877FF6" w14:paraId="2E56FE5C" w14:textId="77777777" w:rsidTr="00F42D73">
        <w:tc>
          <w:tcPr>
            <w:tcW w:w="5000" w:type="pct"/>
            <w:gridSpan w:val="3"/>
            <w:shd w:val="clear" w:color="auto" w:fill="C00000"/>
          </w:tcPr>
          <w:p w14:paraId="5C651EAF" w14:textId="77777777" w:rsidR="00985FCC" w:rsidRPr="00334045" w:rsidRDefault="00985FCC" w:rsidP="00B22E4C">
            <w:pPr>
              <w:pStyle w:val="PargrafodaLista"/>
              <w:numPr>
                <w:ilvl w:val="0"/>
                <w:numId w:val="5"/>
              </w:numPr>
              <w:ind w:left="0" w:firstLine="0"/>
              <w:jc w:val="center"/>
              <w:rPr>
                <w:rFonts w:ascii="Arial" w:hAnsi="Arial" w:cs="Arial"/>
                <w:b/>
                <w:bCs/>
                <w:color w:val="FFFFFF"/>
                <w:sz w:val="20"/>
                <w:szCs w:val="20"/>
              </w:rPr>
            </w:pPr>
            <w:r w:rsidRPr="00334045">
              <w:rPr>
                <w:rFonts w:ascii="Arial" w:hAnsi="Arial" w:cs="Arial"/>
                <w:b/>
                <w:bCs/>
                <w:color w:val="FFFFFF"/>
                <w:sz w:val="20"/>
                <w:szCs w:val="20"/>
              </w:rPr>
              <w:t>TRIBUTAÇÃO</w:t>
            </w:r>
          </w:p>
        </w:tc>
      </w:tr>
      <w:tr w:rsidR="00985FCC" w:rsidRPr="00877FF6" w14:paraId="14C5980E"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nil"/>
              <w:right w:val="nil"/>
            </w:tcBorders>
          </w:tcPr>
          <w:p w14:paraId="5A68E0A5" w14:textId="77777777" w:rsidR="00985FCC" w:rsidRPr="00877FF6" w:rsidRDefault="00985FCC" w:rsidP="00F42D73">
            <w:pPr>
              <w:jc w:val="center"/>
              <w:rPr>
                <w:rFonts w:ascii="Arial" w:hAnsi="Arial" w:cs="Arial"/>
                <w:b/>
                <w:bCs/>
                <w:smallCaps/>
                <w:color w:val="000000"/>
                <w:sz w:val="20"/>
                <w:szCs w:val="20"/>
              </w:rPr>
            </w:pPr>
          </w:p>
        </w:tc>
        <w:tc>
          <w:tcPr>
            <w:tcW w:w="2857" w:type="pct"/>
            <w:tcBorders>
              <w:top w:val="nil"/>
              <w:left w:val="nil"/>
              <w:bottom w:val="nil"/>
              <w:right w:val="nil"/>
            </w:tcBorders>
          </w:tcPr>
          <w:p w14:paraId="047EEFE3" w14:textId="77777777" w:rsidR="00985FCC" w:rsidRPr="00877FF6" w:rsidRDefault="00985FCC" w:rsidP="00F42D73">
            <w:pPr>
              <w:rPr>
                <w:rFonts w:ascii="Arial" w:hAnsi="Arial" w:cs="Arial"/>
                <w:sz w:val="20"/>
                <w:szCs w:val="20"/>
              </w:rPr>
            </w:pPr>
          </w:p>
        </w:tc>
      </w:tr>
      <w:tr w:rsidR="00985FCC" w:rsidRPr="00877FF6" w14:paraId="48FC4EBF" w14:textId="77777777" w:rsidTr="00F42D73">
        <w:trPr>
          <w:trHeight w:val="470"/>
        </w:trPr>
        <w:tc>
          <w:tcPr>
            <w:tcW w:w="1382" w:type="pct"/>
            <w:tcBorders>
              <w:top w:val="single" w:sz="4" w:space="0" w:color="auto"/>
              <w:left w:val="nil"/>
              <w:bottom w:val="single" w:sz="4" w:space="0" w:color="auto"/>
              <w:right w:val="nil"/>
            </w:tcBorders>
            <w:vAlign w:val="center"/>
          </w:tcPr>
          <w:p w14:paraId="7B671A96" w14:textId="77777777" w:rsidR="00985FCC" w:rsidRPr="00877FF6" w:rsidRDefault="00985FCC" w:rsidP="00B22E4C">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bottom w:val="single" w:sz="4" w:space="0" w:color="auto"/>
              <w:right w:val="nil"/>
            </w:tcBorders>
            <w:vAlign w:val="center"/>
          </w:tcPr>
          <w:p w14:paraId="3D73F3F7" w14:textId="77777777" w:rsidR="00985FCC" w:rsidRPr="00915CF9" w:rsidRDefault="00985FCC" w:rsidP="00F42D73">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4630DCB" w14:textId="77777777" w:rsidR="00985FCC" w:rsidRPr="00915CF9" w:rsidRDefault="00985FCC" w:rsidP="00F42D73">
            <w:pPr>
              <w:jc w:val="both"/>
              <w:rPr>
                <w:rFonts w:ascii="Arial" w:hAnsi="Arial" w:cs="Arial"/>
                <w:sz w:val="20"/>
                <w:szCs w:val="20"/>
              </w:rPr>
            </w:pPr>
          </w:p>
          <w:p w14:paraId="0714EE08" w14:textId="77777777" w:rsidR="00985FCC" w:rsidRPr="0065193B" w:rsidRDefault="00985FCC" w:rsidP="00F42D73">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985FCC" w:rsidRPr="00877FF6" w14:paraId="4FCC949C"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65C4D0" w14:textId="77777777" w:rsidR="00985FCC" w:rsidRPr="00877FF6" w:rsidRDefault="00985FCC" w:rsidP="00F42D7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53C27B7" w14:textId="77777777" w:rsidR="00985FCC" w:rsidRPr="00877FF6" w:rsidRDefault="00985FCC" w:rsidP="00F42D73">
            <w:pPr>
              <w:jc w:val="both"/>
              <w:rPr>
                <w:rFonts w:ascii="Arial" w:hAnsi="Arial" w:cs="Arial"/>
                <w:sz w:val="20"/>
                <w:szCs w:val="20"/>
              </w:rPr>
            </w:pPr>
          </w:p>
        </w:tc>
      </w:tr>
      <w:tr w:rsidR="00985FCC" w:rsidRPr="00877FF6" w14:paraId="5F2EF394" w14:textId="77777777" w:rsidTr="00F42D73">
        <w:tc>
          <w:tcPr>
            <w:tcW w:w="1382" w:type="pct"/>
            <w:tcBorders>
              <w:top w:val="single" w:sz="4" w:space="0" w:color="auto"/>
              <w:left w:val="nil"/>
              <w:bottom w:val="nil"/>
              <w:right w:val="nil"/>
            </w:tcBorders>
            <w:vAlign w:val="center"/>
          </w:tcPr>
          <w:p w14:paraId="766E0B8C" w14:textId="77777777" w:rsidR="00985FCC" w:rsidRPr="00877FF6" w:rsidRDefault="00985FCC" w:rsidP="00B22E4C">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76BDE2C2" w14:textId="77777777" w:rsidR="00985FCC" w:rsidRPr="00E47AB6" w:rsidRDefault="00985FCC" w:rsidP="00F42D73">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DB111B4" w14:textId="77777777" w:rsidR="00985FCC" w:rsidRPr="00E47AB6" w:rsidRDefault="00985FCC" w:rsidP="00F42D73">
            <w:pPr>
              <w:jc w:val="both"/>
              <w:rPr>
                <w:rFonts w:ascii="Arial" w:hAnsi="Arial" w:cs="Arial"/>
                <w:sz w:val="20"/>
                <w:szCs w:val="20"/>
              </w:rPr>
            </w:pPr>
          </w:p>
          <w:p w14:paraId="3D010F84" w14:textId="77777777" w:rsidR="00985FCC" w:rsidRPr="000F79EF" w:rsidRDefault="00985FCC" w:rsidP="00B22E4C">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6CBD0ECC" w14:textId="77777777" w:rsidR="00985FCC" w:rsidRPr="00E47AB6" w:rsidRDefault="00985FCC" w:rsidP="00B22E4C">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2BED8BC4" w14:textId="77777777" w:rsidR="00985FCC" w:rsidRPr="00E47AB6" w:rsidRDefault="00985FCC" w:rsidP="00F42D73">
            <w:pPr>
              <w:jc w:val="both"/>
              <w:rPr>
                <w:rFonts w:ascii="Arial" w:hAnsi="Arial" w:cs="Arial"/>
                <w:sz w:val="20"/>
                <w:szCs w:val="20"/>
              </w:rPr>
            </w:pPr>
          </w:p>
          <w:p w14:paraId="5317A828" w14:textId="77777777" w:rsidR="00985FCC" w:rsidRPr="00E47AB6" w:rsidRDefault="00985FCC" w:rsidP="00F42D73">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4D9AEB16" w14:textId="77777777" w:rsidR="00985FCC" w:rsidRPr="00E47AB6" w:rsidRDefault="00985FCC" w:rsidP="00F42D73">
            <w:pPr>
              <w:jc w:val="both"/>
              <w:rPr>
                <w:rFonts w:ascii="Arial" w:hAnsi="Arial" w:cs="Arial"/>
                <w:sz w:val="20"/>
                <w:szCs w:val="20"/>
              </w:rPr>
            </w:pPr>
          </w:p>
          <w:p w14:paraId="4B397BB1" w14:textId="77777777" w:rsidR="00985FCC" w:rsidRPr="00E47AB6" w:rsidRDefault="00985FCC" w:rsidP="00F42D73">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774B00D3" w14:textId="77777777" w:rsidR="00985FCC" w:rsidRPr="00E47AB6" w:rsidRDefault="00985FCC" w:rsidP="00F42D73">
            <w:pPr>
              <w:jc w:val="both"/>
              <w:rPr>
                <w:rFonts w:ascii="Arial" w:hAnsi="Arial" w:cs="Arial"/>
                <w:sz w:val="20"/>
                <w:szCs w:val="20"/>
              </w:rPr>
            </w:pPr>
          </w:p>
          <w:p w14:paraId="136BA274" w14:textId="77777777" w:rsidR="00985FCC" w:rsidRPr="0065193B" w:rsidRDefault="00985FCC" w:rsidP="00B22E4C">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2344031A" w14:textId="77777777" w:rsidR="00985FCC" w:rsidRPr="00E47AB6" w:rsidRDefault="00985FCC" w:rsidP="00B22E4C">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0337B073" w14:textId="77777777" w:rsidR="00985FCC" w:rsidRPr="00E47AB6" w:rsidRDefault="00985FCC" w:rsidP="00B22E4C">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0A78E181" w14:textId="77777777" w:rsidR="00985FCC" w:rsidRPr="00E47AB6" w:rsidRDefault="00985FCC" w:rsidP="00B22E4C">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5A6FCE68" w14:textId="77777777" w:rsidR="00985FCC" w:rsidRPr="00E47AB6" w:rsidRDefault="00985FCC" w:rsidP="00F42D73">
            <w:pPr>
              <w:pStyle w:val="PargrafodaLista"/>
              <w:ind w:left="1080"/>
              <w:jc w:val="both"/>
              <w:rPr>
                <w:rFonts w:ascii="Arial" w:hAnsi="Arial" w:cs="Arial"/>
                <w:sz w:val="20"/>
                <w:szCs w:val="20"/>
              </w:rPr>
            </w:pPr>
          </w:p>
          <w:p w14:paraId="0E4E53A0" w14:textId="77777777" w:rsidR="00985FCC" w:rsidRPr="00E47AB6" w:rsidRDefault="00985FCC" w:rsidP="00F42D73">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6DEAE23C" w14:textId="77777777" w:rsidR="00985FCC" w:rsidRPr="00E47AB6" w:rsidRDefault="00985FCC" w:rsidP="00F42D73">
            <w:pPr>
              <w:jc w:val="both"/>
              <w:rPr>
                <w:rFonts w:ascii="Arial" w:hAnsi="Arial" w:cs="Arial"/>
                <w:sz w:val="20"/>
                <w:szCs w:val="20"/>
              </w:rPr>
            </w:pPr>
          </w:p>
          <w:p w14:paraId="66F61214" w14:textId="77777777" w:rsidR="00985FCC" w:rsidRDefault="00985FCC" w:rsidP="00F42D73">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092073E4" w14:textId="77777777" w:rsidR="00985FCC" w:rsidRDefault="00985FCC" w:rsidP="00F42D73">
            <w:pPr>
              <w:jc w:val="both"/>
              <w:rPr>
                <w:rFonts w:ascii="Arial" w:hAnsi="Arial" w:cs="Arial"/>
                <w:sz w:val="20"/>
                <w:szCs w:val="20"/>
              </w:rPr>
            </w:pPr>
          </w:p>
          <w:p w14:paraId="3D0AB783" w14:textId="77777777" w:rsidR="00985FCC" w:rsidRPr="00877FF6" w:rsidRDefault="00985FCC" w:rsidP="00F42D73">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985FCC" w:rsidRPr="00877FF6" w14:paraId="29F4140C" w14:textId="77777777" w:rsidTr="00F42D73">
        <w:tc>
          <w:tcPr>
            <w:tcW w:w="1382" w:type="pct"/>
            <w:tcBorders>
              <w:top w:val="single" w:sz="4" w:space="0" w:color="auto"/>
              <w:left w:val="nil"/>
              <w:bottom w:val="nil"/>
              <w:right w:val="nil"/>
            </w:tcBorders>
            <w:vAlign w:val="center"/>
          </w:tcPr>
          <w:p w14:paraId="2743708D" w14:textId="77777777" w:rsidR="00985FCC" w:rsidRPr="00877FF6" w:rsidRDefault="00985FCC" w:rsidP="00F42D7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1418765" w14:textId="77777777" w:rsidR="00985FCC" w:rsidRPr="00877FF6" w:rsidRDefault="00985FCC" w:rsidP="00F42D73">
            <w:pPr>
              <w:jc w:val="both"/>
              <w:rPr>
                <w:rFonts w:ascii="Arial" w:hAnsi="Arial" w:cs="Arial"/>
                <w:sz w:val="20"/>
                <w:szCs w:val="20"/>
                <w:highlight w:val="yellow"/>
              </w:rPr>
            </w:pPr>
          </w:p>
        </w:tc>
      </w:tr>
      <w:tr w:rsidR="00985FCC" w:rsidRPr="00877FF6" w14:paraId="09B3F31F" w14:textId="77777777" w:rsidTr="00F42D73">
        <w:tc>
          <w:tcPr>
            <w:tcW w:w="1382" w:type="pct"/>
            <w:tcBorders>
              <w:top w:val="single" w:sz="4" w:space="0" w:color="auto"/>
              <w:left w:val="nil"/>
              <w:right w:val="nil"/>
            </w:tcBorders>
            <w:vAlign w:val="center"/>
          </w:tcPr>
          <w:p w14:paraId="13B1C87C" w14:textId="77777777" w:rsidR="00985FCC" w:rsidRPr="00877FF6" w:rsidRDefault="00985FCC" w:rsidP="00F42D73">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664F266" w14:textId="77777777" w:rsidR="00985FCC" w:rsidRPr="00877FF6" w:rsidRDefault="00985FCC" w:rsidP="00F42D73">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985FCC" w:rsidRPr="00877FF6" w14:paraId="1EF79E53" w14:textId="77777777" w:rsidTr="00F42D73">
        <w:trPr>
          <w:trHeight w:val="557"/>
        </w:trPr>
        <w:tc>
          <w:tcPr>
            <w:tcW w:w="1382" w:type="pct"/>
            <w:tcBorders>
              <w:left w:val="nil"/>
              <w:bottom w:val="single" w:sz="4" w:space="0" w:color="auto"/>
              <w:right w:val="nil"/>
            </w:tcBorders>
            <w:vAlign w:val="center"/>
          </w:tcPr>
          <w:p w14:paraId="5782AB5A" w14:textId="77777777" w:rsidR="00985FCC" w:rsidRPr="00877FF6" w:rsidRDefault="00985FCC" w:rsidP="00B22E4C">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4AF47349" w14:textId="77777777" w:rsidR="00985FCC" w:rsidRPr="00877FF6" w:rsidRDefault="00985FCC" w:rsidP="00F42D73">
            <w:pPr>
              <w:jc w:val="both"/>
              <w:rPr>
                <w:rFonts w:ascii="Arial" w:hAnsi="Arial" w:cs="Arial"/>
                <w:sz w:val="20"/>
                <w:szCs w:val="20"/>
              </w:rPr>
            </w:pPr>
          </w:p>
        </w:tc>
      </w:tr>
    </w:tbl>
    <w:p w14:paraId="1C8191B9" w14:textId="77777777" w:rsidR="00985FCC" w:rsidRDefault="00985FCC" w:rsidP="00334045">
      <w:pPr>
        <w:ind w:left="-425"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85FCC" w:rsidRPr="00BE0B51" w14:paraId="33F9257A" w14:textId="77777777" w:rsidTr="00F42D73">
        <w:tc>
          <w:tcPr>
            <w:tcW w:w="5000" w:type="pct"/>
            <w:gridSpan w:val="4"/>
            <w:shd w:val="clear" w:color="auto" w:fill="C00000"/>
          </w:tcPr>
          <w:p w14:paraId="31C02932" w14:textId="77777777" w:rsidR="00985FCC" w:rsidRPr="00334045" w:rsidRDefault="00985FCC" w:rsidP="00B22E4C">
            <w:pPr>
              <w:pStyle w:val="PargrafodaLista"/>
              <w:numPr>
                <w:ilvl w:val="0"/>
                <w:numId w:val="5"/>
              </w:numPr>
              <w:ind w:left="0" w:firstLine="0"/>
              <w:jc w:val="center"/>
              <w:rPr>
                <w:rFonts w:ascii="Arial" w:hAnsi="Arial" w:cs="Arial"/>
                <w:b/>
                <w:bCs/>
                <w:color w:val="FFFFFF"/>
                <w:sz w:val="20"/>
                <w:szCs w:val="20"/>
              </w:rPr>
            </w:pPr>
            <w:r w:rsidRPr="00334045">
              <w:rPr>
                <w:rFonts w:ascii="Arial" w:hAnsi="Arial" w:cs="Arial"/>
                <w:b/>
                <w:bCs/>
                <w:color w:val="FFFFFF"/>
                <w:sz w:val="20"/>
                <w:szCs w:val="20"/>
              </w:rPr>
              <w:t>REMUNERAÇÃO DOS PRESTADORES DE SERVIÇOS</w:t>
            </w:r>
          </w:p>
        </w:tc>
      </w:tr>
      <w:tr w:rsidR="00985FCC" w:rsidRPr="00BE0B51" w14:paraId="59ECD506"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81F89A4" w14:textId="77777777" w:rsidR="00985FCC" w:rsidRPr="00BE0B51" w:rsidRDefault="00985FCC" w:rsidP="00F42D73">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CF04DFD" w14:textId="77777777" w:rsidR="00985FCC" w:rsidRPr="00BE0B51" w:rsidRDefault="00985FCC" w:rsidP="00F42D73">
            <w:pPr>
              <w:rPr>
                <w:rFonts w:ascii="Arial" w:hAnsi="Arial" w:cs="Arial"/>
                <w:sz w:val="20"/>
                <w:szCs w:val="20"/>
              </w:rPr>
            </w:pPr>
          </w:p>
        </w:tc>
      </w:tr>
      <w:tr w:rsidR="00985FCC" w:rsidRPr="00BE0B51" w14:paraId="18E040D0" w14:textId="77777777" w:rsidTr="00F42D73">
        <w:trPr>
          <w:trHeight w:val="488"/>
        </w:trPr>
        <w:tc>
          <w:tcPr>
            <w:tcW w:w="1382" w:type="pct"/>
            <w:tcBorders>
              <w:top w:val="single" w:sz="4" w:space="0" w:color="auto"/>
              <w:left w:val="nil"/>
              <w:right w:val="nil"/>
            </w:tcBorders>
            <w:vAlign w:val="center"/>
          </w:tcPr>
          <w:p w14:paraId="6DB53998" w14:textId="77777777" w:rsidR="00985FCC" w:rsidRPr="00BE0B51" w:rsidRDefault="00985FCC" w:rsidP="00B22E4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5C6F6411"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85ED716" w14:textId="77777777" w:rsidR="00985FCC" w:rsidRPr="00BE0B51" w:rsidRDefault="00985FCC" w:rsidP="00F42D73">
            <w:pPr>
              <w:jc w:val="both"/>
              <w:rPr>
                <w:rFonts w:ascii="Arial" w:hAnsi="Arial" w:cs="Arial"/>
                <w:sz w:val="20"/>
                <w:szCs w:val="20"/>
              </w:rPr>
            </w:pPr>
          </w:p>
          <w:p w14:paraId="296E4AF3" w14:textId="77777777" w:rsidR="00985FCC" w:rsidRPr="00BE0B51" w:rsidRDefault="00985FCC" w:rsidP="00F42D73">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patrimônio líquido da Classe, observado o valor mínimo de R$ </w:t>
            </w:r>
            <w:r w:rsidRPr="00CA715F">
              <w:rPr>
                <w:rFonts w:ascii="Arial" w:hAnsi="Arial" w:cs="Arial"/>
                <w:sz w:val="20"/>
                <w:szCs w:val="20"/>
              </w:rPr>
              <w:t>42</w:t>
            </w:r>
            <w:r>
              <w:rPr>
                <w:rFonts w:ascii="Arial" w:hAnsi="Arial" w:cs="Arial"/>
                <w:sz w:val="20"/>
                <w:szCs w:val="20"/>
              </w:rPr>
              <w:t>.</w:t>
            </w:r>
            <w:r w:rsidRPr="00CA715F">
              <w:rPr>
                <w:rFonts w:ascii="Arial" w:hAnsi="Arial" w:cs="Arial"/>
                <w:sz w:val="20"/>
                <w:szCs w:val="20"/>
              </w:rPr>
              <w:t>500,00</w:t>
            </w:r>
            <w:r w:rsidRPr="00BE0B51">
              <w:rPr>
                <w:rFonts w:ascii="Arial" w:hAnsi="Arial" w:cs="Arial"/>
                <w:sz w:val="20"/>
                <w:szCs w:val="20"/>
              </w:rPr>
              <w:t xml:space="preserve"> ao </w:t>
            </w:r>
            <w:r w:rsidRPr="00A31B41">
              <w:rPr>
                <w:rFonts w:ascii="Arial" w:hAnsi="Arial" w:cs="Arial"/>
                <w:sz w:val="20"/>
                <w:szCs w:val="20"/>
              </w:rPr>
              <w:t>ano</w:t>
            </w:r>
            <w:r w:rsidRPr="00CA715F">
              <w:rPr>
                <w:rFonts w:ascii="Arial" w:hAnsi="Arial" w:cs="Arial"/>
                <w:sz w:val="20"/>
                <w:szCs w:val="20"/>
              </w:rPr>
              <w:t>,</w:t>
            </w:r>
            <w:r w:rsidRPr="00BE0B51">
              <w:rPr>
                <w:rFonts w:ascii="Arial" w:hAnsi="Arial" w:cs="Arial"/>
                <w:sz w:val="20"/>
                <w:szCs w:val="20"/>
              </w:rPr>
              <w:t xml:space="preserve"> o que for maior</w:t>
            </w:r>
          </w:p>
          <w:p w14:paraId="073E0B98" w14:textId="77777777" w:rsidR="00985FCC" w:rsidRPr="00BE0B51" w:rsidRDefault="00985FCC" w:rsidP="00F42D73">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985FCC" w:rsidRPr="00BE0B51" w14:paraId="4B5E827B" w14:textId="77777777" w:rsidTr="00F42D73">
              <w:trPr>
                <w:trHeight w:val="20"/>
              </w:trPr>
              <w:tc>
                <w:tcPr>
                  <w:tcW w:w="2614" w:type="pct"/>
                  <w:tcMar>
                    <w:top w:w="0" w:type="dxa"/>
                    <w:left w:w="70" w:type="dxa"/>
                    <w:bottom w:w="0" w:type="dxa"/>
                    <w:right w:w="70" w:type="dxa"/>
                  </w:tcMar>
                  <w:vAlign w:val="center"/>
                  <w:hideMark/>
                </w:tcPr>
                <w:p w14:paraId="724F8C59" w14:textId="77777777" w:rsidR="00985FCC" w:rsidRPr="00BE0B51" w:rsidRDefault="00985FCC" w:rsidP="00F42D73">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70C83322" w14:textId="77777777" w:rsidR="00985FCC" w:rsidRPr="00BE0B51" w:rsidRDefault="00985FCC" w:rsidP="00F42D73">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985FCC" w:rsidRPr="00BE0B51" w14:paraId="54542497" w14:textId="77777777" w:rsidTr="00F42D73">
              <w:trPr>
                <w:trHeight w:val="20"/>
              </w:trPr>
              <w:tc>
                <w:tcPr>
                  <w:tcW w:w="2614" w:type="pct"/>
                  <w:tcMar>
                    <w:top w:w="0" w:type="dxa"/>
                    <w:left w:w="70" w:type="dxa"/>
                    <w:bottom w:w="0" w:type="dxa"/>
                    <w:right w:w="70" w:type="dxa"/>
                  </w:tcMar>
                  <w:vAlign w:val="center"/>
                </w:tcPr>
                <w:p w14:paraId="03C08E84" w14:textId="77777777" w:rsidR="00985FCC" w:rsidRPr="00BE0B51" w:rsidRDefault="00985FCC" w:rsidP="00F42D73">
                  <w:pPr>
                    <w:jc w:val="both"/>
                    <w:rPr>
                      <w:rFonts w:ascii="Arial" w:hAnsi="Arial" w:cs="Arial"/>
                    </w:rPr>
                  </w:pPr>
                  <w:r w:rsidRPr="00BE0B51">
                    <w:rPr>
                      <w:rFonts w:ascii="Arial" w:hAnsi="Arial" w:cs="Arial"/>
                    </w:rPr>
                    <w:t xml:space="preserve">Até R$ </w:t>
                  </w:r>
                  <w:r w:rsidRPr="00CA715F">
                    <w:rPr>
                      <w:rFonts w:ascii="Arial" w:hAnsi="Arial" w:cs="Arial"/>
                    </w:rPr>
                    <w:t>100</w:t>
                  </w:r>
                  <w:r>
                    <w:rPr>
                      <w:rFonts w:ascii="Arial" w:hAnsi="Arial" w:cs="Arial"/>
                    </w:rPr>
                    <w:t>.</w:t>
                  </w:r>
                  <w:r w:rsidRPr="00CA715F">
                    <w:rPr>
                      <w:rFonts w:ascii="Arial" w:hAnsi="Arial" w:cs="Arial"/>
                    </w:rPr>
                    <w:t>000</w:t>
                  </w:r>
                  <w:r>
                    <w:rPr>
                      <w:rFonts w:ascii="Arial" w:hAnsi="Arial" w:cs="Arial"/>
                    </w:rPr>
                    <w:t>.</w:t>
                  </w:r>
                  <w:r w:rsidRPr="00CA715F">
                    <w:rPr>
                      <w:rFonts w:ascii="Arial" w:hAnsi="Arial" w:cs="Arial"/>
                    </w:rPr>
                    <w:t>000,00</w:t>
                  </w:r>
                  <w:r w:rsidRPr="00CA715F" w:rsidDel="00CA715F">
                    <w:rPr>
                      <w:rFonts w:ascii="Arial" w:hAnsi="Arial" w:cs="Arial"/>
                    </w:rPr>
                    <w:t xml:space="preserve"> </w:t>
                  </w:r>
                  <w:r w:rsidRPr="00BE0B51">
                    <w:rPr>
                      <w:rFonts w:ascii="Arial" w:hAnsi="Arial" w:cs="Arial"/>
                    </w:rPr>
                    <w:t>(inclusive)</w:t>
                  </w:r>
                </w:p>
              </w:tc>
              <w:tc>
                <w:tcPr>
                  <w:tcW w:w="2386" w:type="pct"/>
                  <w:tcMar>
                    <w:top w:w="0" w:type="dxa"/>
                    <w:left w:w="70" w:type="dxa"/>
                    <w:bottom w:w="0" w:type="dxa"/>
                    <w:right w:w="70" w:type="dxa"/>
                  </w:tcMar>
                  <w:vAlign w:val="center"/>
                </w:tcPr>
                <w:p w14:paraId="0D280BAA" w14:textId="77777777" w:rsidR="00985FCC" w:rsidRPr="00BE0B51" w:rsidRDefault="00985FCC" w:rsidP="00F42D73">
                  <w:pPr>
                    <w:jc w:val="center"/>
                    <w:rPr>
                      <w:rFonts w:ascii="Arial" w:hAnsi="Arial" w:cs="Arial"/>
                    </w:rPr>
                  </w:pPr>
                  <w:r>
                    <w:rPr>
                      <w:rFonts w:ascii="Arial" w:hAnsi="Arial" w:cs="Arial"/>
                    </w:rPr>
                    <w:t>0,30</w:t>
                  </w:r>
                  <w:r w:rsidRPr="00BE0B51">
                    <w:rPr>
                      <w:rFonts w:ascii="Arial" w:hAnsi="Arial" w:cs="Arial"/>
                    </w:rPr>
                    <w:t xml:space="preserve">% a.a. </w:t>
                  </w:r>
                </w:p>
              </w:tc>
            </w:tr>
            <w:tr w:rsidR="00985FCC" w:rsidRPr="00BE0B51" w14:paraId="336D0417" w14:textId="77777777" w:rsidTr="00F42D73">
              <w:trPr>
                <w:trHeight w:val="20"/>
              </w:trPr>
              <w:tc>
                <w:tcPr>
                  <w:tcW w:w="2614" w:type="pct"/>
                  <w:tcMar>
                    <w:top w:w="0" w:type="dxa"/>
                    <w:left w:w="70" w:type="dxa"/>
                    <w:bottom w:w="0" w:type="dxa"/>
                    <w:right w:w="70" w:type="dxa"/>
                  </w:tcMar>
                  <w:vAlign w:val="center"/>
                  <w:hideMark/>
                </w:tcPr>
                <w:p w14:paraId="3B0C98A9" w14:textId="77777777" w:rsidR="00985FCC" w:rsidRPr="00BE0B51" w:rsidRDefault="00985FCC" w:rsidP="00F42D73">
                  <w:pPr>
                    <w:jc w:val="both"/>
                    <w:rPr>
                      <w:rFonts w:ascii="Arial" w:hAnsi="Arial" w:cs="Arial"/>
                    </w:rPr>
                  </w:pPr>
                  <w:r w:rsidRPr="00BE0B51">
                    <w:rPr>
                      <w:rFonts w:ascii="Arial" w:hAnsi="Arial" w:cs="Arial"/>
                    </w:rPr>
                    <w:t xml:space="preserve">Acima de R$ </w:t>
                  </w:r>
                  <w:r w:rsidRPr="00CA715F">
                    <w:rPr>
                      <w:rFonts w:ascii="Arial" w:hAnsi="Arial" w:cs="Arial"/>
                    </w:rPr>
                    <w:t>100</w:t>
                  </w:r>
                  <w:r>
                    <w:rPr>
                      <w:rFonts w:ascii="Arial" w:hAnsi="Arial" w:cs="Arial"/>
                    </w:rPr>
                    <w:t>.</w:t>
                  </w:r>
                  <w:r w:rsidRPr="00CA715F">
                    <w:rPr>
                      <w:rFonts w:ascii="Arial" w:hAnsi="Arial" w:cs="Arial"/>
                    </w:rPr>
                    <w:t>000</w:t>
                  </w:r>
                  <w:r>
                    <w:rPr>
                      <w:rFonts w:ascii="Arial" w:hAnsi="Arial" w:cs="Arial"/>
                    </w:rPr>
                    <w:t>.</w:t>
                  </w:r>
                  <w:r w:rsidRPr="00CA715F">
                    <w:rPr>
                      <w:rFonts w:ascii="Arial" w:hAnsi="Arial" w:cs="Arial"/>
                    </w:rPr>
                    <w:t>000,00</w:t>
                  </w:r>
                </w:p>
              </w:tc>
              <w:tc>
                <w:tcPr>
                  <w:tcW w:w="2386" w:type="pct"/>
                  <w:tcMar>
                    <w:top w:w="0" w:type="dxa"/>
                    <w:left w:w="70" w:type="dxa"/>
                    <w:bottom w:w="0" w:type="dxa"/>
                    <w:right w:w="70" w:type="dxa"/>
                  </w:tcMar>
                  <w:vAlign w:val="center"/>
                  <w:hideMark/>
                </w:tcPr>
                <w:p w14:paraId="6D496322" w14:textId="77777777" w:rsidR="00985FCC" w:rsidRPr="00BE0B51" w:rsidRDefault="00985FCC" w:rsidP="00F42D73">
                  <w:pPr>
                    <w:jc w:val="center"/>
                    <w:rPr>
                      <w:rFonts w:ascii="Arial" w:hAnsi="Arial" w:cs="Arial"/>
                    </w:rPr>
                  </w:pPr>
                  <w:r>
                    <w:rPr>
                      <w:rFonts w:ascii="Arial" w:hAnsi="Arial" w:cs="Arial"/>
                    </w:rPr>
                    <w:t>0,20</w:t>
                  </w:r>
                  <w:r w:rsidRPr="00BE0B51">
                    <w:rPr>
                      <w:rFonts w:ascii="Arial" w:hAnsi="Arial" w:cs="Arial"/>
                    </w:rPr>
                    <w:t>% a.a.</w:t>
                  </w:r>
                </w:p>
              </w:tc>
            </w:tr>
          </w:tbl>
          <w:p w14:paraId="7842C031" w14:textId="77777777" w:rsidR="00985FCC" w:rsidRDefault="00985FCC" w:rsidP="00F42D73">
            <w:pPr>
              <w:jc w:val="both"/>
              <w:rPr>
                <w:rFonts w:ascii="Arial" w:hAnsi="Arial" w:cs="Arial"/>
                <w:sz w:val="20"/>
                <w:szCs w:val="20"/>
              </w:rPr>
            </w:pPr>
          </w:p>
          <w:p w14:paraId="33D40FD6" w14:textId="77777777" w:rsidR="00985FCC" w:rsidRDefault="00985FCC" w:rsidP="00F42D73">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69705E47" w14:textId="77777777" w:rsidR="00985FCC" w:rsidRPr="00BE0B51" w:rsidRDefault="00985FCC" w:rsidP="00F42D73">
            <w:pPr>
              <w:jc w:val="both"/>
              <w:rPr>
                <w:rFonts w:ascii="Arial" w:hAnsi="Arial" w:cs="Arial"/>
                <w:sz w:val="20"/>
                <w:szCs w:val="20"/>
              </w:rPr>
            </w:pPr>
          </w:p>
          <w:p w14:paraId="16DDCC52"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5F4294C" w14:textId="77777777" w:rsidR="00985FCC" w:rsidRDefault="00985FCC" w:rsidP="00F42D73">
            <w:pPr>
              <w:jc w:val="both"/>
              <w:rPr>
                <w:rFonts w:ascii="Arial" w:hAnsi="Arial" w:cs="Arial"/>
                <w:b/>
                <w:bCs/>
                <w:smallCaps/>
                <w:color w:val="000000"/>
                <w:sz w:val="20"/>
                <w:szCs w:val="20"/>
              </w:rPr>
            </w:pPr>
          </w:p>
          <w:p w14:paraId="12E13BB4" w14:textId="77777777" w:rsidR="00985FCC" w:rsidRPr="00D7076E" w:rsidRDefault="00985FCC" w:rsidP="00D7076E">
            <w:pPr>
              <w:jc w:val="both"/>
              <w:rPr>
                <w:rFonts w:ascii="Arial" w:hAnsi="Arial" w:cs="Arial"/>
                <w:sz w:val="20"/>
                <w:szCs w:val="20"/>
              </w:rPr>
            </w:pPr>
            <w:r w:rsidRPr="00D7076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D7076E">
                <w:rPr>
                  <w:rStyle w:val="Hyperlink"/>
                  <w:rFonts w:ascii="Arial" w:hAnsi="Arial" w:cs="Arial"/>
                  <w:sz w:val="20"/>
                  <w:szCs w:val="20"/>
                </w:rPr>
                <w:t>https://www.santander.com.br/spa/.</w:t>
              </w:r>
            </w:hyperlink>
          </w:p>
          <w:p w14:paraId="65BC1BDD" w14:textId="77777777" w:rsidR="00985FCC" w:rsidRPr="00D7076E" w:rsidRDefault="00985FCC" w:rsidP="00D7076E">
            <w:pPr>
              <w:jc w:val="both"/>
              <w:rPr>
                <w:rFonts w:ascii="Arial" w:hAnsi="Arial" w:cs="Arial"/>
                <w:sz w:val="20"/>
                <w:szCs w:val="20"/>
              </w:rPr>
            </w:pPr>
            <w:r w:rsidRPr="00D7076E">
              <w:rPr>
                <w:rFonts w:ascii="Arial" w:hAnsi="Arial" w:cs="Arial"/>
                <w:sz w:val="20"/>
                <w:szCs w:val="20"/>
              </w:rPr>
              <w:t> </w:t>
            </w:r>
          </w:p>
          <w:p w14:paraId="7C85E551" w14:textId="77777777" w:rsidR="00985FCC" w:rsidRPr="00D7076E" w:rsidRDefault="00985FCC" w:rsidP="00D7076E">
            <w:pPr>
              <w:jc w:val="both"/>
              <w:rPr>
                <w:rFonts w:ascii="Arial" w:hAnsi="Arial" w:cs="Arial"/>
                <w:sz w:val="20"/>
                <w:szCs w:val="20"/>
              </w:rPr>
            </w:pPr>
            <w:r w:rsidRPr="00D7076E">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D7076E">
                <w:rPr>
                  <w:rStyle w:val="Hyperlink"/>
                  <w:rFonts w:ascii="Arial" w:hAnsi="Arial" w:cs="Arial"/>
                  <w:sz w:val="20"/>
                  <w:szCs w:val="20"/>
                </w:rPr>
                <w:t>Plataforma de Transparência de Taxas</w:t>
              </w:r>
            </w:hyperlink>
            <w:r w:rsidRPr="00D7076E">
              <w:rPr>
                <w:rFonts w:ascii="Arial" w:hAnsi="Arial" w:cs="Arial"/>
                <w:sz w:val="20"/>
                <w:szCs w:val="20"/>
              </w:rPr>
              <w:t xml:space="preserve"> no endereço </w:t>
            </w:r>
            <w:hyperlink r:id="rId16" w:tgtFrame="_blank" w:tooltip="https://www.data.anbima.com/busca/transparencia-de-taxas-de-fundos." w:history="1">
              <w:r w:rsidRPr="00D7076E">
                <w:rPr>
                  <w:rStyle w:val="Hyperlink"/>
                  <w:rFonts w:ascii="Arial" w:hAnsi="Arial" w:cs="Arial"/>
                  <w:sz w:val="20"/>
                  <w:szCs w:val="20"/>
                </w:rPr>
                <w:t>www.data.anbima.com/busca/transparencia-de-taxas-de-fundos.</w:t>
              </w:r>
            </w:hyperlink>
          </w:p>
          <w:p w14:paraId="37BB542E" w14:textId="77777777" w:rsidR="00985FCC" w:rsidRDefault="00985FCC" w:rsidP="00F42D73">
            <w:pPr>
              <w:jc w:val="both"/>
              <w:rPr>
                <w:rFonts w:ascii="Arial" w:hAnsi="Arial" w:cs="Arial"/>
                <w:sz w:val="20"/>
                <w:szCs w:val="20"/>
              </w:rPr>
            </w:pPr>
            <w:r w:rsidRPr="00D7076E">
              <w:rPr>
                <w:rFonts w:ascii="Arial" w:hAnsi="Arial" w:cs="Arial"/>
                <w:sz w:val="20"/>
                <w:szCs w:val="20"/>
              </w:rPr>
              <w:t> </w:t>
            </w:r>
          </w:p>
          <w:p w14:paraId="28993703" w14:textId="77777777" w:rsidR="00985FCC" w:rsidRPr="003740D8" w:rsidRDefault="00985FCC" w:rsidP="00F42D73">
            <w:pPr>
              <w:jc w:val="both"/>
              <w:rPr>
                <w:rFonts w:ascii="Arial" w:hAnsi="Arial" w:cs="Arial"/>
                <w:sz w:val="20"/>
                <w:szCs w:val="20"/>
              </w:rPr>
            </w:pPr>
            <w:r w:rsidRPr="00A31B4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85FCC" w:rsidRPr="00BE0B51" w14:paraId="4298D023"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23336B" w14:textId="77777777" w:rsidR="00985FCC" w:rsidRPr="00BE0B51" w:rsidRDefault="00985FCC" w:rsidP="00F42D73">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7787120" w14:textId="77777777" w:rsidR="00985FCC" w:rsidRPr="00BE0B51" w:rsidRDefault="00985FCC" w:rsidP="00F42D73">
            <w:pPr>
              <w:jc w:val="both"/>
              <w:rPr>
                <w:rFonts w:ascii="Arial" w:hAnsi="Arial" w:cs="Arial"/>
                <w:sz w:val="20"/>
                <w:szCs w:val="20"/>
              </w:rPr>
            </w:pPr>
          </w:p>
        </w:tc>
      </w:tr>
      <w:tr w:rsidR="00985FCC" w:rsidRPr="00BE0B51" w14:paraId="34B6C04C" w14:textId="77777777" w:rsidTr="00F42D73">
        <w:tc>
          <w:tcPr>
            <w:tcW w:w="1382" w:type="pct"/>
            <w:tcBorders>
              <w:top w:val="single" w:sz="4" w:space="0" w:color="auto"/>
              <w:left w:val="nil"/>
              <w:bottom w:val="nil"/>
              <w:right w:val="nil"/>
            </w:tcBorders>
            <w:vAlign w:val="center"/>
          </w:tcPr>
          <w:p w14:paraId="7B759DB0" w14:textId="77777777" w:rsidR="00985FCC" w:rsidRPr="00BE0B51" w:rsidRDefault="00985FCC" w:rsidP="00B22E4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A2F5402"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CA715F">
              <w:rPr>
                <w:rFonts w:ascii="Arial" w:hAnsi="Arial" w:cs="Arial"/>
                <w:sz w:val="20"/>
                <w:szCs w:val="20"/>
              </w:rPr>
              <w:t>0,015</w:t>
            </w:r>
            <w:r w:rsidRPr="00BE0B51">
              <w:rPr>
                <w:rFonts w:ascii="Arial" w:hAnsi="Arial" w:cs="Arial"/>
                <w:sz w:val="20"/>
                <w:szCs w:val="20"/>
              </w:rPr>
              <w:t>% ao ano sobre o patrimônio líquido da Classe.</w:t>
            </w:r>
          </w:p>
        </w:tc>
      </w:tr>
      <w:tr w:rsidR="00985FCC" w:rsidRPr="00BE0B51" w14:paraId="30F5B33C" w14:textId="77777777" w:rsidTr="00F42D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1FBE8D7" w14:textId="77777777" w:rsidR="00985FCC" w:rsidRPr="00BE0B51" w:rsidRDefault="00985FCC" w:rsidP="00F42D73">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8207A04" w14:textId="77777777" w:rsidR="00985FCC" w:rsidRPr="00BE0B51" w:rsidRDefault="00985FCC" w:rsidP="00F42D73">
            <w:pPr>
              <w:jc w:val="both"/>
              <w:rPr>
                <w:rFonts w:ascii="Arial" w:hAnsi="Arial" w:cs="Arial"/>
                <w:sz w:val="20"/>
                <w:szCs w:val="20"/>
              </w:rPr>
            </w:pPr>
          </w:p>
        </w:tc>
      </w:tr>
      <w:tr w:rsidR="00985FCC" w:rsidRPr="00BE0B51" w14:paraId="53162D33" w14:textId="77777777" w:rsidTr="00F42D73">
        <w:trPr>
          <w:trHeight w:val="557"/>
        </w:trPr>
        <w:tc>
          <w:tcPr>
            <w:tcW w:w="1382" w:type="pct"/>
            <w:tcBorders>
              <w:left w:val="nil"/>
              <w:bottom w:val="single" w:sz="4" w:space="0" w:color="auto"/>
              <w:right w:val="nil"/>
            </w:tcBorders>
            <w:vAlign w:val="center"/>
          </w:tcPr>
          <w:p w14:paraId="5CE9DF16" w14:textId="77777777" w:rsidR="00985FCC" w:rsidRPr="00BE0B51" w:rsidRDefault="00985FCC" w:rsidP="00B22E4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de Performance</w:t>
            </w:r>
          </w:p>
        </w:tc>
        <w:tc>
          <w:tcPr>
            <w:tcW w:w="3618" w:type="pct"/>
            <w:gridSpan w:val="3"/>
            <w:tcBorders>
              <w:top w:val="single" w:sz="4" w:space="0" w:color="auto"/>
              <w:left w:val="nil"/>
              <w:bottom w:val="single" w:sz="4" w:space="0" w:color="auto"/>
              <w:right w:val="nil"/>
            </w:tcBorders>
            <w:vAlign w:val="center"/>
          </w:tcPr>
          <w:p w14:paraId="1320241D"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14D0CE01" w14:textId="77777777" w:rsidR="00985FCC" w:rsidRPr="00BE0B51" w:rsidRDefault="00985FCC" w:rsidP="003340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85FCC" w:rsidRPr="00BE0B51" w14:paraId="098E5759" w14:textId="77777777" w:rsidTr="00F42D73">
        <w:tc>
          <w:tcPr>
            <w:tcW w:w="5000" w:type="pct"/>
            <w:gridSpan w:val="6"/>
            <w:shd w:val="clear" w:color="auto" w:fill="C00000"/>
          </w:tcPr>
          <w:p w14:paraId="297BB2FD" w14:textId="77777777" w:rsidR="00985FCC" w:rsidRPr="00334045" w:rsidRDefault="00985FCC" w:rsidP="00B22E4C">
            <w:pPr>
              <w:pStyle w:val="PargrafodaLista"/>
              <w:numPr>
                <w:ilvl w:val="0"/>
                <w:numId w:val="5"/>
              </w:numPr>
              <w:ind w:left="0" w:firstLine="0"/>
              <w:jc w:val="center"/>
              <w:rPr>
                <w:rFonts w:ascii="Arial" w:hAnsi="Arial" w:cs="Arial"/>
                <w:b/>
                <w:bCs/>
                <w:color w:val="FFFFFF"/>
                <w:sz w:val="20"/>
                <w:szCs w:val="20"/>
              </w:rPr>
            </w:pPr>
            <w:r w:rsidRPr="00334045">
              <w:rPr>
                <w:rFonts w:ascii="Arial" w:hAnsi="Arial" w:cs="Arial"/>
                <w:b/>
                <w:bCs/>
                <w:color w:val="FFFFFF"/>
                <w:sz w:val="20"/>
                <w:szCs w:val="20"/>
              </w:rPr>
              <w:t>DAS COTAS DA CLASSE</w:t>
            </w:r>
          </w:p>
        </w:tc>
      </w:tr>
      <w:tr w:rsidR="00985FCC" w:rsidRPr="00BE0B51" w14:paraId="53B1CB51" w14:textId="77777777" w:rsidTr="00F42D73">
        <w:tc>
          <w:tcPr>
            <w:tcW w:w="5000" w:type="pct"/>
            <w:gridSpan w:val="6"/>
          </w:tcPr>
          <w:p w14:paraId="34B9B717" w14:textId="77777777" w:rsidR="00985FCC" w:rsidRPr="00334045" w:rsidRDefault="00985FCC" w:rsidP="00F42D73">
            <w:pPr>
              <w:jc w:val="center"/>
              <w:rPr>
                <w:rFonts w:ascii="Arial" w:hAnsi="Arial" w:cs="Arial"/>
                <w:b/>
                <w:bCs/>
                <w:color w:val="E97132"/>
                <w:sz w:val="20"/>
                <w:szCs w:val="20"/>
              </w:rPr>
            </w:pPr>
          </w:p>
        </w:tc>
      </w:tr>
      <w:tr w:rsidR="00985FCC" w:rsidRPr="00BE0B51" w14:paraId="176B51D1" w14:textId="77777777" w:rsidTr="00F42D73">
        <w:trPr>
          <w:trHeight w:val="219"/>
        </w:trPr>
        <w:tc>
          <w:tcPr>
            <w:tcW w:w="1451" w:type="pct"/>
            <w:gridSpan w:val="2"/>
            <w:vMerge w:val="restart"/>
            <w:tcBorders>
              <w:top w:val="single" w:sz="4" w:space="0" w:color="auto"/>
              <w:bottom w:val="single" w:sz="4" w:space="0" w:color="auto"/>
            </w:tcBorders>
            <w:vAlign w:val="center"/>
          </w:tcPr>
          <w:p w14:paraId="66D1B3B9" w14:textId="77777777" w:rsidR="00985FCC" w:rsidRPr="00BE0B51" w:rsidRDefault="00985FCC" w:rsidP="00B22E4C">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5E89D1F" w14:textId="77777777" w:rsidR="00985FCC" w:rsidRPr="00BE0B51" w:rsidRDefault="00985FCC" w:rsidP="00B22E4C">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7E06ABB" w14:textId="77777777" w:rsidR="00985FCC" w:rsidRPr="00BE0B51" w:rsidRDefault="00985FCC" w:rsidP="00F42D73">
            <w:pPr>
              <w:jc w:val="both"/>
              <w:rPr>
                <w:rFonts w:ascii="Arial" w:hAnsi="Arial" w:cs="Arial"/>
                <w:sz w:val="20"/>
                <w:szCs w:val="20"/>
              </w:rPr>
            </w:pPr>
            <w:r w:rsidRPr="00A31B41">
              <w:rPr>
                <w:rFonts w:ascii="Arial" w:hAnsi="Arial" w:cs="Arial"/>
                <w:sz w:val="20"/>
                <w:szCs w:val="20"/>
              </w:rPr>
              <w:t>Não há</w:t>
            </w:r>
            <w:r>
              <w:rPr>
                <w:rFonts w:ascii="Arial" w:hAnsi="Arial" w:cs="Arial"/>
                <w:sz w:val="20"/>
                <w:szCs w:val="20"/>
              </w:rPr>
              <w:t>.</w:t>
            </w:r>
          </w:p>
        </w:tc>
      </w:tr>
      <w:tr w:rsidR="00985FCC" w:rsidRPr="00BE0B51" w14:paraId="1B4299C1" w14:textId="77777777" w:rsidTr="00F42D73">
        <w:tc>
          <w:tcPr>
            <w:tcW w:w="1451" w:type="pct"/>
            <w:gridSpan w:val="2"/>
            <w:vMerge/>
            <w:tcBorders>
              <w:top w:val="single" w:sz="4" w:space="0" w:color="auto"/>
              <w:bottom w:val="single" w:sz="4" w:space="0" w:color="auto"/>
            </w:tcBorders>
            <w:vAlign w:val="center"/>
          </w:tcPr>
          <w:p w14:paraId="0B2E7627" w14:textId="77777777" w:rsidR="00985FCC" w:rsidRPr="00BE0B51" w:rsidRDefault="00985FCC" w:rsidP="00B22E4C">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07764A0" w14:textId="77777777" w:rsidR="00985FCC" w:rsidRPr="00BE0B51" w:rsidRDefault="00985FCC" w:rsidP="00B22E4C">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F5C1947" w14:textId="77777777" w:rsidR="00985FCC" w:rsidRPr="00BE0B51" w:rsidRDefault="00985FCC" w:rsidP="00F42D73">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85FCC" w:rsidRPr="00BE0B51" w14:paraId="0DE06C08" w14:textId="77777777" w:rsidTr="00F42D73">
        <w:tc>
          <w:tcPr>
            <w:tcW w:w="2354" w:type="pct"/>
            <w:gridSpan w:val="3"/>
            <w:tcBorders>
              <w:top w:val="single" w:sz="4" w:space="0" w:color="auto"/>
              <w:bottom w:val="single" w:sz="4" w:space="0" w:color="auto"/>
            </w:tcBorders>
            <w:vAlign w:val="center"/>
          </w:tcPr>
          <w:p w14:paraId="6511363C" w14:textId="77777777" w:rsidR="00985FCC" w:rsidRPr="00BE0B51" w:rsidRDefault="00985FCC" w:rsidP="00F42D7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5A93AE" w14:textId="77777777" w:rsidR="00985FCC" w:rsidRPr="00BE0B51" w:rsidRDefault="00985FCC" w:rsidP="00F42D73">
            <w:pPr>
              <w:jc w:val="both"/>
              <w:rPr>
                <w:rFonts w:ascii="Arial" w:hAnsi="Arial" w:cs="Arial"/>
                <w:b/>
                <w:bCs/>
                <w:smallCaps/>
                <w:color w:val="000000"/>
                <w:sz w:val="20"/>
                <w:szCs w:val="20"/>
              </w:rPr>
            </w:pPr>
          </w:p>
        </w:tc>
      </w:tr>
      <w:tr w:rsidR="00985FCC" w:rsidRPr="00BE0B51" w14:paraId="27BB8118" w14:textId="77777777" w:rsidTr="0033404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59D1F02" w14:textId="77777777" w:rsidR="00985FCC" w:rsidRPr="00BE0B51" w:rsidRDefault="00985FCC" w:rsidP="00B22E4C">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85FCC" w:rsidRPr="00BE0B51" w14:paraId="4FB35CFE" w14:textId="77777777" w:rsidTr="00F42D73">
        <w:tc>
          <w:tcPr>
            <w:tcW w:w="2766" w:type="pct"/>
            <w:gridSpan w:val="4"/>
            <w:tcBorders>
              <w:top w:val="single" w:sz="4" w:space="0" w:color="auto"/>
              <w:left w:val="single" w:sz="4" w:space="0" w:color="auto"/>
              <w:bottom w:val="single" w:sz="4" w:space="0" w:color="auto"/>
              <w:right w:val="single" w:sz="4" w:space="0" w:color="auto"/>
            </w:tcBorders>
            <w:vAlign w:val="center"/>
          </w:tcPr>
          <w:p w14:paraId="5F5448D0" w14:textId="77777777" w:rsidR="00985FCC" w:rsidRPr="00BE0B51" w:rsidRDefault="00985FCC" w:rsidP="00F42D73">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F7A3E43" w14:textId="77777777" w:rsidR="00985FCC" w:rsidRPr="00BE0B51" w:rsidRDefault="00985FCC" w:rsidP="00F42D73">
            <w:pPr>
              <w:jc w:val="center"/>
              <w:rPr>
                <w:rFonts w:ascii="Arial" w:hAnsi="Arial" w:cs="Arial"/>
                <w:smallCaps/>
                <w:sz w:val="20"/>
                <w:szCs w:val="20"/>
              </w:rPr>
            </w:pPr>
            <w:r w:rsidRPr="00BE0B51">
              <w:rPr>
                <w:rFonts w:ascii="Arial" w:hAnsi="Arial" w:cs="Arial"/>
                <w:sz w:val="20"/>
                <w:szCs w:val="20"/>
              </w:rPr>
              <w:t>Cota de Conversão</w:t>
            </w:r>
          </w:p>
        </w:tc>
      </w:tr>
      <w:tr w:rsidR="00985FCC" w:rsidRPr="00BE0B51" w14:paraId="7B650A21" w14:textId="77777777" w:rsidTr="00F42D73">
        <w:tc>
          <w:tcPr>
            <w:tcW w:w="2766" w:type="pct"/>
            <w:gridSpan w:val="4"/>
            <w:tcBorders>
              <w:top w:val="single" w:sz="4" w:space="0" w:color="auto"/>
              <w:left w:val="single" w:sz="4" w:space="0" w:color="auto"/>
              <w:bottom w:val="single" w:sz="4" w:space="0" w:color="auto"/>
              <w:right w:val="single" w:sz="4" w:space="0" w:color="auto"/>
            </w:tcBorders>
            <w:vAlign w:val="center"/>
          </w:tcPr>
          <w:p w14:paraId="2F034F25" w14:textId="77777777" w:rsidR="00985FCC" w:rsidRPr="00BE0B51" w:rsidRDefault="00985FCC" w:rsidP="00F42D73">
            <w:pPr>
              <w:jc w:val="center"/>
              <w:rPr>
                <w:rFonts w:ascii="Arial" w:hAnsi="Arial" w:cs="Arial"/>
                <w:sz w:val="20"/>
                <w:szCs w:val="20"/>
              </w:rPr>
            </w:pPr>
            <w:r w:rsidRPr="00BE0B51">
              <w:rPr>
                <w:rFonts w:ascii="Arial" w:hAnsi="Arial" w:cs="Arial"/>
                <w:sz w:val="20"/>
                <w:szCs w:val="20"/>
              </w:rPr>
              <w:t>D+0</w:t>
            </w:r>
          </w:p>
          <w:p w14:paraId="2D00143C" w14:textId="77777777" w:rsidR="00985FCC" w:rsidRPr="00BE0B51" w:rsidRDefault="00985FCC" w:rsidP="00F42D73">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7151ACF" w14:textId="77777777" w:rsidR="00985FCC" w:rsidRPr="00A31B41" w:rsidRDefault="00985FCC" w:rsidP="00F42D73">
            <w:pPr>
              <w:jc w:val="center"/>
              <w:rPr>
                <w:rFonts w:ascii="Arial" w:hAnsi="Arial" w:cs="Arial"/>
                <w:sz w:val="20"/>
                <w:szCs w:val="20"/>
              </w:rPr>
            </w:pPr>
            <w:r w:rsidRPr="00A31B41">
              <w:rPr>
                <w:rFonts w:ascii="Arial" w:hAnsi="Arial" w:cs="Arial"/>
                <w:sz w:val="20"/>
                <w:szCs w:val="20"/>
              </w:rPr>
              <w:t>D+0</w:t>
            </w:r>
          </w:p>
          <w:p w14:paraId="7FB26F4E" w14:textId="77777777" w:rsidR="00985FCC" w:rsidRPr="00BE0B51" w:rsidRDefault="00985FCC" w:rsidP="00F42D73">
            <w:pPr>
              <w:jc w:val="center"/>
              <w:rPr>
                <w:rFonts w:ascii="Arial" w:hAnsi="Arial" w:cs="Arial"/>
                <w:b/>
                <w:bCs/>
                <w:smallCaps/>
                <w:color w:val="000000"/>
                <w:sz w:val="20"/>
                <w:szCs w:val="20"/>
              </w:rPr>
            </w:pPr>
            <w:r w:rsidRPr="00A31B41">
              <w:rPr>
                <w:rFonts w:ascii="Arial" w:hAnsi="Arial" w:cs="Arial"/>
                <w:sz w:val="20"/>
                <w:szCs w:val="20"/>
              </w:rPr>
              <w:t>No dia da solicitação</w:t>
            </w:r>
          </w:p>
        </w:tc>
      </w:tr>
      <w:tr w:rsidR="00985FCC" w:rsidRPr="00BE0B51" w14:paraId="1D2CF8FA" w14:textId="77777777" w:rsidTr="00F42D73">
        <w:tc>
          <w:tcPr>
            <w:tcW w:w="2354" w:type="pct"/>
            <w:gridSpan w:val="3"/>
            <w:tcBorders>
              <w:top w:val="single" w:sz="4" w:space="0" w:color="auto"/>
              <w:bottom w:val="single" w:sz="4" w:space="0" w:color="auto"/>
            </w:tcBorders>
            <w:vAlign w:val="center"/>
          </w:tcPr>
          <w:p w14:paraId="6E428B7F" w14:textId="77777777" w:rsidR="00985FCC" w:rsidRPr="00BE0B51" w:rsidRDefault="00985FCC" w:rsidP="00F42D7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EE7C8E" w14:textId="77777777" w:rsidR="00985FCC" w:rsidRPr="00BE0B51" w:rsidRDefault="00985FCC" w:rsidP="00F42D73">
            <w:pPr>
              <w:jc w:val="both"/>
              <w:rPr>
                <w:rFonts w:ascii="Arial" w:hAnsi="Arial" w:cs="Arial"/>
                <w:b/>
                <w:bCs/>
                <w:smallCaps/>
                <w:color w:val="000000"/>
                <w:sz w:val="20"/>
                <w:szCs w:val="20"/>
              </w:rPr>
            </w:pPr>
          </w:p>
        </w:tc>
      </w:tr>
      <w:tr w:rsidR="00985FCC" w:rsidRPr="00BE0B51" w14:paraId="23021C69" w14:textId="77777777" w:rsidTr="00F42D73">
        <w:trPr>
          <w:trHeight w:val="167"/>
        </w:trPr>
        <w:tc>
          <w:tcPr>
            <w:tcW w:w="1451" w:type="pct"/>
            <w:gridSpan w:val="2"/>
            <w:vMerge w:val="restart"/>
            <w:vAlign w:val="center"/>
          </w:tcPr>
          <w:p w14:paraId="61585ACC" w14:textId="77777777" w:rsidR="00985FCC" w:rsidRPr="00A31B41" w:rsidRDefault="00985FCC" w:rsidP="00B22E4C">
            <w:pPr>
              <w:pStyle w:val="PargrafodaLista"/>
              <w:numPr>
                <w:ilvl w:val="1"/>
                <w:numId w:val="5"/>
              </w:numPr>
              <w:ind w:left="0" w:firstLine="0"/>
              <w:jc w:val="center"/>
              <w:rPr>
                <w:rFonts w:ascii="Arial" w:hAnsi="Arial" w:cs="Arial"/>
                <w:b/>
                <w:bCs/>
                <w:smallCaps/>
                <w:color w:val="000000"/>
                <w:sz w:val="20"/>
                <w:szCs w:val="20"/>
              </w:rPr>
            </w:pPr>
            <w:r w:rsidRPr="00A31B41">
              <w:rPr>
                <w:rFonts w:ascii="Arial" w:hAnsi="Arial" w:cs="Arial"/>
                <w:b/>
                <w:bCs/>
                <w:smallCaps/>
                <w:color w:val="000000"/>
                <w:sz w:val="20"/>
                <w:szCs w:val="20"/>
              </w:rPr>
              <w:t xml:space="preserve">Condições para Resgate </w:t>
            </w:r>
          </w:p>
          <w:p w14:paraId="15A024FF" w14:textId="77777777" w:rsidR="00985FCC" w:rsidRPr="00BE0B51" w:rsidRDefault="00985FCC" w:rsidP="00F42D73">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BB7F8CB" w14:textId="77777777" w:rsidR="00985FCC" w:rsidRPr="00BE0B51" w:rsidRDefault="00985FCC" w:rsidP="00B22E4C">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BD05964" w14:textId="77777777" w:rsidR="00985FCC" w:rsidRPr="00BE0B51" w:rsidRDefault="00985FCC" w:rsidP="00F42D73">
            <w:pPr>
              <w:jc w:val="both"/>
              <w:rPr>
                <w:rFonts w:ascii="Arial" w:hAnsi="Arial" w:cs="Arial"/>
                <w:sz w:val="20"/>
                <w:szCs w:val="20"/>
              </w:rPr>
            </w:pPr>
            <w:r w:rsidRPr="00A31B41">
              <w:rPr>
                <w:rFonts w:ascii="Arial" w:hAnsi="Arial" w:cs="Arial"/>
                <w:sz w:val="20"/>
                <w:szCs w:val="20"/>
              </w:rPr>
              <w:t>Não há.</w:t>
            </w:r>
          </w:p>
        </w:tc>
      </w:tr>
      <w:tr w:rsidR="00985FCC" w:rsidRPr="00BE0B51" w14:paraId="7D921E1C" w14:textId="77777777" w:rsidTr="00F42D73">
        <w:tc>
          <w:tcPr>
            <w:tcW w:w="1451" w:type="pct"/>
            <w:gridSpan w:val="2"/>
            <w:vMerge/>
            <w:vAlign w:val="center"/>
          </w:tcPr>
          <w:p w14:paraId="23089BC6" w14:textId="77777777" w:rsidR="00985FCC" w:rsidRPr="00BE0B51" w:rsidRDefault="00985FCC" w:rsidP="00F42D7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C4CB42D" w14:textId="77777777" w:rsidR="00985FCC" w:rsidRPr="00BE0B51" w:rsidRDefault="00985FCC" w:rsidP="00B22E4C">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5A8F37F" w14:textId="77777777" w:rsidR="00985FCC" w:rsidRPr="00BE0B51" w:rsidRDefault="00985FCC" w:rsidP="00F42D73">
            <w:pPr>
              <w:jc w:val="both"/>
              <w:rPr>
                <w:rFonts w:ascii="Arial" w:hAnsi="Arial" w:cs="Arial"/>
                <w:smallCaps/>
                <w:color w:val="000000"/>
                <w:sz w:val="20"/>
                <w:szCs w:val="20"/>
              </w:rPr>
            </w:pPr>
            <w:r w:rsidRPr="00A31B41">
              <w:rPr>
                <w:rFonts w:ascii="Arial" w:hAnsi="Arial" w:cs="Arial"/>
                <w:sz w:val="20"/>
                <w:szCs w:val="20"/>
              </w:rPr>
              <w:t>Não há.</w:t>
            </w:r>
          </w:p>
        </w:tc>
      </w:tr>
      <w:tr w:rsidR="00985FCC" w:rsidRPr="00BE0B51" w14:paraId="2C90C630" w14:textId="77777777" w:rsidTr="00F42D73">
        <w:tc>
          <w:tcPr>
            <w:tcW w:w="1451" w:type="pct"/>
            <w:gridSpan w:val="2"/>
            <w:vMerge/>
            <w:tcBorders>
              <w:bottom w:val="single" w:sz="4" w:space="0" w:color="auto"/>
            </w:tcBorders>
            <w:vAlign w:val="center"/>
          </w:tcPr>
          <w:p w14:paraId="699A033E" w14:textId="77777777" w:rsidR="00985FCC" w:rsidRPr="00BE0B51" w:rsidRDefault="00985FCC" w:rsidP="00F42D73">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47B5117" w14:textId="77777777" w:rsidR="00985FCC" w:rsidRPr="00BE0B51" w:rsidRDefault="00985FCC" w:rsidP="00B22E4C">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9E2CAF5" w14:textId="77777777" w:rsidR="00985FCC" w:rsidRPr="00BE0B51" w:rsidRDefault="00985FCC" w:rsidP="00F42D73">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985FCC" w:rsidRPr="00BE0B51" w14:paraId="0D1800F9" w14:textId="77777777" w:rsidTr="00F42D73">
        <w:tc>
          <w:tcPr>
            <w:tcW w:w="2354" w:type="pct"/>
            <w:gridSpan w:val="3"/>
            <w:tcBorders>
              <w:top w:val="single" w:sz="4" w:space="0" w:color="auto"/>
              <w:bottom w:val="single" w:sz="4" w:space="0" w:color="auto"/>
            </w:tcBorders>
            <w:vAlign w:val="center"/>
          </w:tcPr>
          <w:p w14:paraId="490FE738" w14:textId="77777777" w:rsidR="00985FCC" w:rsidRPr="00BE0B51" w:rsidRDefault="00985FCC" w:rsidP="00F42D7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22629A3" w14:textId="77777777" w:rsidR="00985FCC" w:rsidRPr="00BE0B51" w:rsidRDefault="00985FCC" w:rsidP="00F42D73">
            <w:pPr>
              <w:jc w:val="both"/>
              <w:rPr>
                <w:rFonts w:ascii="Arial" w:hAnsi="Arial" w:cs="Arial"/>
                <w:sz w:val="20"/>
                <w:szCs w:val="20"/>
              </w:rPr>
            </w:pPr>
          </w:p>
        </w:tc>
      </w:tr>
      <w:tr w:rsidR="00985FCC" w:rsidRPr="00BE0B51" w14:paraId="6A9FB9BA" w14:textId="77777777" w:rsidTr="0033404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CEA111F" w14:textId="77777777" w:rsidR="00985FCC" w:rsidRPr="00BE0B51" w:rsidRDefault="00985FCC" w:rsidP="00B22E4C">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985FCC" w:rsidRPr="00BE0B51" w14:paraId="07F1652C" w14:textId="77777777" w:rsidTr="00F42D73">
        <w:tc>
          <w:tcPr>
            <w:tcW w:w="2766" w:type="pct"/>
            <w:gridSpan w:val="4"/>
            <w:tcBorders>
              <w:top w:val="single" w:sz="4" w:space="0" w:color="auto"/>
              <w:left w:val="single" w:sz="4" w:space="0" w:color="auto"/>
              <w:bottom w:val="single" w:sz="4" w:space="0" w:color="auto"/>
              <w:right w:val="single" w:sz="4" w:space="0" w:color="auto"/>
            </w:tcBorders>
            <w:vAlign w:val="center"/>
          </w:tcPr>
          <w:p w14:paraId="0CA4FFA5" w14:textId="77777777" w:rsidR="00985FCC" w:rsidRPr="00BE0B51" w:rsidRDefault="00985FCC" w:rsidP="00F42D73">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0F02613" w14:textId="77777777" w:rsidR="00985FCC" w:rsidRPr="00BE0B51" w:rsidRDefault="00985FCC" w:rsidP="00F42D73">
            <w:pPr>
              <w:jc w:val="center"/>
              <w:rPr>
                <w:rFonts w:ascii="Arial" w:hAnsi="Arial" w:cs="Arial"/>
                <w:sz w:val="20"/>
                <w:szCs w:val="20"/>
              </w:rPr>
            </w:pPr>
            <w:r w:rsidRPr="00BE0B51">
              <w:rPr>
                <w:rFonts w:ascii="Arial" w:hAnsi="Arial" w:cs="Arial"/>
                <w:sz w:val="20"/>
                <w:szCs w:val="20"/>
              </w:rPr>
              <w:t>Pagamento / Crédito em Conta</w:t>
            </w:r>
          </w:p>
        </w:tc>
      </w:tr>
      <w:tr w:rsidR="00985FCC" w:rsidRPr="00BE0B51" w14:paraId="3E9F7F69" w14:textId="77777777" w:rsidTr="00F42D73">
        <w:tc>
          <w:tcPr>
            <w:tcW w:w="2766" w:type="pct"/>
            <w:gridSpan w:val="4"/>
            <w:tcBorders>
              <w:top w:val="single" w:sz="4" w:space="0" w:color="auto"/>
              <w:left w:val="single" w:sz="4" w:space="0" w:color="auto"/>
              <w:bottom w:val="single" w:sz="4" w:space="0" w:color="auto"/>
              <w:right w:val="single" w:sz="4" w:space="0" w:color="auto"/>
            </w:tcBorders>
            <w:vAlign w:val="center"/>
          </w:tcPr>
          <w:p w14:paraId="52C2FA49" w14:textId="77777777" w:rsidR="00985FCC" w:rsidRPr="00A31B41" w:rsidRDefault="00985FCC" w:rsidP="00F42D73">
            <w:pPr>
              <w:jc w:val="center"/>
              <w:rPr>
                <w:rFonts w:ascii="Arial" w:hAnsi="Arial" w:cs="Arial"/>
                <w:sz w:val="20"/>
                <w:szCs w:val="20"/>
              </w:rPr>
            </w:pPr>
            <w:r w:rsidRPr="00A31B41">
              <w:rPr>
                <w:rFonts w:ascii="Arial" w:hAnsi="Arial" w:cs="Arial"/>
                <w:sz w:val="20"/>
                <w:szCs w:val="20"/>
              </w:rPr>
              <w:t>D+10</w:t>
            </w:r>
          </w:p>
          <w:p w14:paraId="1D08B04B" w14:textId="77777777" w:rsidR="00985FCC" w:rsidRPr="001A4B46" w:rsidRDefault="00985FCC" w:rsidP="00F42D73">
            <w:pPr>
              <w:jc w:val="center"/>
              <w:rPr>
                <w:rFonts w:ascii="Arial" w:hAnsi="Arial" w:cs="Arial"/>
                <w:b/>
                <w:bCs/>
                <w:smallCaps/>
                <w:color w:val="000000"/>
                <w:sz w:val="20"/>
                <w:szCs w:val="20"/>
              </w:rPr>
            </w:pPr>
            <w:r w:rsidRPr="00A31B41">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15FE4B1" w14:textId="77777777" w:rsidR="00985FCC" w:rsidRPr="00A31B41" w:rsidRDefault="00985FCC" w:rsidP="00F42D73">
            <w:pPr>
              <w:jc w:val="center"/>
              <w:rPr>
                <w:rFonts w:ascii="Arial" w:hAnsi="Arial" w:cs="Arial"/>
                <w:sz w:val="20"/>
                <w:szCs w:val="20"/>
              </w:rPr>
            </w:pPr>
            <w:r w:rsidRPr="00A31B41">
              <w:rPr>
                <w:rFonts w:ascii="Arial" w:hAnsi="Arial" w:cs="Arial"/>
                <w:sz w:val="20"/>
                <w:szCs w:val="20"/>
              </w:rPr>
              <w:t>D+11</w:t>
            </w:r>
          </w:p>
          <w:p w14:paraId="06D54407" w14:textId="77777777" w:rsidR="00985FCC" w:rsidRPr="001A4B46" w:rsidRDefault="00985FCC" w:rsidP="00F42D73">
            <w:pPr>
              <w:jc w:val="center"/>
              <w:rPr>
                <w:rFonts w:ascii="Arial" w:hAnsi="Arial" w:cs="Arial"/>
                <w:sz w:val="20"/>
                <w:szCs w:val="20"/>
              </w:rPr>
            </w:pPr>
            <w:r w:rsidRPr="00A31B41">
              <w:rPr>
                <w:rFonts w:ascii="Arial" w:hAnsi="Arial" w:cs="Arial"/>
                <w:sz w:val="20"/>
                <w:szCs w:val="20"/>
              </w:rPr>
              <w:t xml:space="preserve"> No 1º dia útil seguinte ao da conversão de Cotas</w:t>
            </w:r>
          </w:p>
        </w:tc>
      </w:tr>
      <w:tr w:rsidR="00985FCC" w:rsidRPr="00BE0B51" w14:paraId="735D0684" w14:textId="77777777" w:rsidTr="00F42D73">
        <w:tc>
          <w:tcPr>
            <w:tcW w:w="2354" w:type="pct"/>
            <w:gridSpan w:val="3"/>
            <w:tcBorders>
              <w:top w:val="single" w:sz="4" w:space="0" w:color="auto"/>
              <w:bottom w:val="single" w:sz="4" w:space="0" w:color="auto"/>
            </w:tcBorders>
            <w:vAlign w:val="center"/>
          </w:tcPr>
          <w:p w14:paraId="07E7A1D6" w14:textId="77777777" w:rsidR="00985FCC" w:rsidRPr="00BE0B51" w:rsidRDefault="00985FCC" w:rsidP="00F42D73">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38352E" w14:textId="77777777" w:rsidR="00985FCC" w:rsidRPr="00BE0B51" w:rsidRDefault="00985FCC" w:rsidP="00F42D73">
            <w:pPr>
              <w:jc w:val="both"/>
              <w:rPr>
                <w:rFonts w:ascii="Arial" w:hAnsi="Arial" w:cs="Arial"/>
                <w:sz w:val="20"/>
                <w:szCs w:val="20"/>
              </w:rPr>
            </w:pPr>
          </w:p>
        </w:tc>
      </w:tr>
      <w:tr w:rsidR="00985FCC" w:rsidRPr="00BE0B51" w14:paraId="0D4BC37E" w14:textId="77777777" w:rsidTr="00F42D73">
        <w:tc>
          <w:tcPr>
            <w:tcW w:w="5000" w:type="pct"/>
            <w:gridSpan w:val="6"/>
            <w:tcBorders>
              <w:top w:val="single" w:sz="4" w:space="0" w:color="auto"/>
              <w:bottom w:val="single" w:sz="4" w:space="0" w:color="auto"/>
            </w:tcBorders>
            <w:vAlign w:val="center"/>
          </w:tcPr>
          <w:p w14:paraId="52CFE9DE" w14:textId="77777777" w:rsidR="00985FCC" w:rsidRPr="00BE0B51" w:rsidRDefault="00985FCC" w:rsidP="00B22E4C">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85FCC" w:rsidRPr="00BE0B51" w14:paraId="4568B50B" w14:textId="77777777" w:rsidTr="00F42D73">
        <w:tc>
          <w:tcPr>
            <w:tcW w:w="2354" w:type="pct"/>
            <w:gridSpan w:val="3"/>
            <w:tcBorders>
              <w:top w:val="single" w:sz="4" w:space="0" w:color="auto"/>
              <w:bottom w:val="single" w:sz="4" w:space="0" w:color="auto"/>
            </w:tcBorders>
            <w:vAlign w:val="center"/>
          </w:tcPr>
          <w:p w14:paraId="2E976415" w14:textId="77777777" w:rsidR="00985FCC" w:rsidRPr="00BE0B51" w:rsidRDefault="00985FCC" w:rsidP="00F42D73">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0E75306" w14:textId="77777777" w:rsidR="00985FCC" w:rsidRPr="00BE0B51" w:rsidRDefault="00985FCC" w:rsidP="00F42D73">
            <w:pPr>
              <w:jc w:val="both"/>
              <w:rPr>
                <w:rFonts w:ascii="Arial" w:hAnsi="Arial" w:cs="Arial"/>
                <w:sz w:val="20"/>
                <w:szCs w:val="20"/>
              </w:rPr>
            </w:pPr>
          </w:p>
        </w:tc>
      </w:tr>
      <w:tr w:rsidR="00985FCC" w:rsidRPr="00BE0B51" w14:paraId="34B77BAB" w14:textId="77777777" w:rsidTr="00F42D73">
        <w:tc>
          <w:tcPr>
            <w:tcW w:w="1383" w:type="pct"/>
            <w:tcBorders>
              <w:top w:val="single" w:sz="4" w:space="0" w:color="auto"/>
              <w:bottom w:val="single" w:sz="4" w:space="0" w:color="auto"/>
            </w:tcBorders>
            <w:vAlign w:val="center"/>
          </w:tcPr>
          <w:p w14:paraId="5CF632C0" w14:textId="77777777" w:rsidR="00985FCC" w:rsidRPr="00BE0B51" w:rsidRDefault="00985FCC" w:rsidP="00B22E4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C05C730"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 xml:space="preserve">Cota calculada e divulgada </w:t>
            </w:r>
            <w:r w:rsidRPr="00A31B41">
              <w:rPr>
                <w:rFonts w:ascii="Arial" w:hAnsi="Arial" w:cs="Arial"/>
                <w:sz w:val="20"/>
                <w:szCs w:val="20"/>
              </w:rPr>
              <w:t>diariamente</w:t>
            </w:r>
            <w:r w:rsidRPr="001A4B46">
              <w:rPr>
                <w:rFonts w:ascii="Arial" w:hAnsi="Arial" w:cs="Arial"/>
                <w:sz w:val="20"/>
                <w:szCs w:val="20"/>
              </w:rPr>
              <w:t>,</w:t>
            </w:r>
            <w:r w:rsidRPr="00BE0B51">
              <w:rPr>
                <w:rFonts w:ascii="Arial" w:hAnsi="Arial" w:cs="Arial"/>
                <w:sz w:val="20"/>
                <w:szCs w:val="20"/>
              </w:rPr>
              <w:t xml:space="preserve"> no momento </w:t>
            </w:r>
            <w:r w:rsidRPr="001A4B46">
              <w:rPr>
                <w:rFonts w:ascii="Arial" w:hAnsi="Arial" w:cs="Arial"/>
                <w:sz w:val="20"/>
                <w:szCs w:val="20"/>
              </w:rPr>
              <w:t xml:space="preserve">de </w:t>
            </w:r>
            <w:r w:rsidRPr="00A31B41">
              <w:rPr>
                <w:rFonts w:ascii="Arial" w:hAnsi="Arial" w:cs="Arial"/>
                <w:sz w:val="20"/>
                <w:szCs w:val="20"/>
              </w:rPr>
              <w:t>fechamento</w:t>
            </w:r>
            <w:r w:rsidRPr="00BE0B51">
              <w:rPr>
                <w:rFonts w:ascii="Arial" w:hAnsi="Arial" w:cs="Arial"/>
                <w:sz w:val="20"/>
                <w:szCs w:val="20"/>
              </w:rPr>
              <w:t xml:space="preserve"> dos mercados.</w:t>
            </w:r>
          </w:p>
        </w:tc>
      </w:tr>
      <w:tr w:rsidR="00985FCC" w:rsidRPr="00BE0B51" w14:paraId="53FB8C19" w14:textId="77777777" w:rsidTr="00F42D73">
        <w:tc>
          <w:tcPr>
            <w:tcW w:w="1383" w:type="pct"/>
            <w:tcBorders>
              <w:top w:val="single" w:sz="4" w:space="0" w:color="auto"/>
              <w:bottom w:val="single" w:sz="4" w:space="0" w:color="auto"/>
            </w:tcBorders>
            <w:vAlign w:val="center"/>
          </w:tcPr>
          <w:p w14:paraId="7E101314" w14:textId="77777777" w:rsidR="00985FCC" w:rsidRPr="00BE0B51" w:rsidRDefault="00985FCC" w:rsidP="00F42D7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9B8DCCD" w14:textId="77777777" w:rsidR="00985FCC" w:rsidRPr="00BE0B51" w:rsidRDefault="00985FCC" w:rsidP="00F42D73">
            <w:pPr>
              <w:jc w:val="both"/>
              <w:rPr>
                <w:rFonts w:ascii="Arial" w:hAnsi="Arial" w:cs="Arial"/>
                <w:sz w:val="20"/>
                <w:szCs w:val="20"/>
                <w:highlight w:val="green"/>
              </w:rPr>
            </w:pPr>
          </w:p>
        </w:tc>
      </w:tr>
      <w:tr w:rsidR="00985FCC" w:rsidRPr="00BE0B51" w14:paraId="2F8ED88C" w14:textId="77777777" w:rsidTr="00F42D73">
        <w:tc>
          <w:tcPr>
            <w:tcW w:w="1383" w:type="pct"/>
            <w:tcBorders>
              <w:top w:val="single" w:sz="4" w:space="0" w:color="auto"/>
              <w:bottom w:val="single" w:sz="4" w:space="0" w:color="auto"/>
            </w:tcBorders>
            <w:vAlign w:val="center"/>
          </w:tcPr>
          <w:p w14:paraId="743A7CEF" w14:textId="77777777" w:rsidR="00985FCC" w:rsidRPr="00BE0B51" w:rsidRDefault="00985FCC" w:rsidP="00B22E4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2D7E593" w14:textId="77777777" w:rsidR="00985FCC" w:rsidRPr="00BE0B51" w:rsidRDefault="00985FCC" w:rsidP="00F42D73">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85FCC" w:rsidRPr="00BE0B51" w14:paraId="133C42FB" w14:textId="77777777" w:rsidTr="00F42D73">
        <w:tc>
          <w:tcPr>
            <w:tcW w:w="1383" w:type="pct"/>
            <w:tcBorders>
              <w:top w:val="single" w:sz="4" w:space="0" w:color="auto"/>
              <w:bottom w:val="single" w:sz="4" w:space="0" w:color="auto"/>
            </w:tcBorders>
            <w:vAlign w:val="center"/>
          </w:tcPr>
          <w:p w14:paraId="161649C8" w14:textId="77777777" w:rsidR="00985FCC" w:rsidRPr="00BE0B51" w:rsidRDefault="00985FCC" w:rsidP="00F42D7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0193CBE" w14:textId="77777777" w:rsidR="00985FCC" w:rsidRPr="00BE0B51" w:rsidRDefault="00985FCC" w:rsidP="00F42D73">
            <w:pPr>
              <w:jc w:val="both"/>
              <w:rPr>
                <w:rFonts w:ascii="Arial" w:hAnsi="Arial" w:cs="Arial"/>
                <w:sz w:val="20"/>
                <w:szCs w:val="20"/>
                <w:highlight w:val="green"/>
              </w:rPr>
            </w:pPr>
          </w:p>
        </w:tc>
      </w:tr>
      <w:tr w:rsidR="00985FCC" w:rsidRPr="00BE0B51" w14:paraId="410FA3E0" w14:textId="77777777" w:rsidTr="00F42D73">
        <w:tc>
          <w:tcPr>
            <w:tcW w:w="1383" w:type="pct"/>
            <w:tcBorders>
              <w:top w:val="single" w:sz="4" w:space="0" w:color="auto"/>
              <w:bottom w:val="single" w:sz="4" w:space="0" w:color="auto"/>
            </w:tcBorders>
            <w:vAlign w:val="center"/>
          </w:tcPr>
          <w:p w14:paraId="09E257B3" w14:textId="77777777" w:rsidR="00985FCC" w:rsidRPr="00BE0B51" w:rsidRDefault="00985FCC" w:rsidP="00B22E4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B4B3090" w14:textId="77777777" w:rsidR="00985FCC" w:rsidRDefault="00985FCC" w:rsidP="00F42D73">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E92E98B" w14:textId="77777777" w:rsidR="00985FCC" w:rsidRDefault="00985FCC" w:rsidP="00F42D73">
            <w:pPr>
              <w:jc w:val="both"/>
              <w:rPr>
                <w:rFonts w:ascii="Arial" w:hAnsi="Arial" w:cs="Arial"/>
                <w:sz w:val="20"/>
                <w:szCs w:val="20"/>
                <w:highlight w:val="green"/>
              </w:rPr>
            </w:pPr>
          </w:p>
          <w:p w14:paraId="05163C30" w14:textId="77777777" w:rsidR="00985FCC" w:rsidRPr="00BE0B51" w:rsidRDefault="00985FCC" w:rsidP="00F42D73">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985FCC" w:rsidRPr="00BE0B51" w14:paraId="68B1FCE3" w14:textId="77777777" w:rsidTr="00F42D73">
        <w:tc>
          <w:tcPr>
            <w:tcW w:w="1383" w:type="pct"/>
            <w:tcBorders>
              <w:top w:val="single" w:sz="4" w:space="0" w:color="auto"/>
              <w:bottom w:val="single" w:sz="4" w:space="0" w:color="auto"/>
            </w:tcBorders>
            <w:vAlign w:val="center"/>
          </w:tcPr>
          <w:p w14:paraId="100EA930" w14:textId="77777777" w:rsidR="00985FCC" w:rsidRPr="00BE0B51" w:rsidRDefault="00985FCC" w:rsidP="00F42D73">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D7D3DA1" w14:textId="77777777" w:rsidR="00985FCC" w:rsidRPr="00BE0B51" w:rsidRDefault="00985FCC" w:rsidP="00F42D73">
            <w:pPr>
              <w:jc w:val="both"/>
              <w:rPr>
                <w:rFonts w:ascii="Arial" w:hAnsi="Arial" w:cs="Arial"/>
                <w:sz w:val="20"/>
                <w:szCs w:val="20"/>
                <w:highlight w:val="yellow"/>
              </w:rPr>
            </w:pPr>
          </w:p>
        </w:tc>
      </w:tr>
      <w:tr w:rsidR="00985FCC" w:rsidRPr="00BE0B51" w14:paraId="7F90D438" w14:textId="77777777" w:rsidTr="00F42D73">
        <w:tc>
          <w:tcPr>
            <w:tcW w:w="1383" w:type="pct"/>
            <w:tcBorders>
              <w:top w:val="single" w:sz="4" w:space="0" w:color="auto"/>
              <w:bottom w:val="single" w:sz="4" w:space="0" w:color="auto"/>
            </w:tcBorders>
            <w:vAlign w:val="center"/>
          </w:tcPr>
          <w:p w14:paraId="0F3F8189" w14:textId="77777777" w:rsidR="00985FCC" w:rsidRPr="00BE0B51" w:rsidRDefault="00985FCC" w:rsidP="00B22E4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12591BEB" w14:textId="77777777" w:rsidR="00985FCC" w:rsidRPr="00BE0B51" w:rsidRDefault="00985FCC" w:rsidP="00F42D73">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85FCC" w:rsidRPr="00BE0B51" w14:paraId="48016C07" w14:textId="77777777" w:rsidTr="00F42D73">
        <w:tc>
          <w:tcPr>
            <w:tcW w:w="1383" w:type="pct"/>
            <w:tcBorders>
              <w:top w:val="single" w:sz="4" w:space="0" w:color="auto"/>
              <w:bottom w:val="single" w:sz="4" w:space="0" w:color="auto"/>
            </w:tcBorders>
            <w:vAlign w:val="center"/>
          </w:tcPr>
          <w:p w14:paraId="722A5DFA" w14:textId="77777777" w:rsidR="00985FCC" w:rsidRPr="00BE0B51" w:rsidRDefault="00985FCC" w:rsidP="00F42D73">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E6446EA" w14:textId="77777777" w:rsidR="00985FCC" w:rsidRPr="00BE0B51" w:rsidRDefault="00985FCC" w:rsidP="00F42D73">
            <w:pPr>
              <w:jc w:val="both"/>
              <w:rPr>
                <w:rFonts w:ascii="Arial" w:hAnsi="Arial" w:cs="Arial"/>
                <w:sz w:val="20"/>
                <w:szCs w:val="20"/>
              </w:rPr>
            </w:pPr>
          </w:p>
        </w:tc>
      </w:tr>
      <w:tr w:rsidR="00985FCC" w:rsidRPr="00BE0B51" w14:paraId="7EC8B3D1" w14:textId="77777777" w:rsidTr="00F42D73">
        <w:tc>
          <w:tcPr>
            <w:tcW w:w="1383" w:type="pct"/>
            <w:tcBorders>
              <w:top w:val="single" w:sz="4" w:space="0" w:color="auto"/>
              <w:bottom w:val="single" w:sz="4" w:space="0" w:color="auto"/>
            </w:tcBorders>
            <w:vAlign w:val="center"/>
          </w:tcPr>
          <w:p w14:paraId="799A2D65" w14:textId="77777777" w:rsidR="00985FCC" w:rsidRPr="00BE0B51" w:rsidRDefault="00985FCC" w:rsidP="00B22E4C">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ACC6844"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74A76530" w14:textId="77777777" w:rsidR="00985FCC" w:rsidRPr="00BE0B51" w:rsidRDefault="00985FCC" w:rsidP="0033404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85FCC" w:rsidRPr="00BE0B51" w14:paraId="704811C2" w14:textId="77777777" w:rsidTr="00F42D73">
        <w:trPr>
          <w:hidden/>
        </w:trPr>
        <w:tc>
          <w:tcPr>
            <w:tcW w:w="5000" w:type="pct"/>
            <w:gridSpan w:val="3"/>
            <w:shd w:val="clear" w:color="auto" w:fill="C00000"/>
          </w:tcPr>
          <w:p w14:paraId="54E1E3D6" w14:textId="77777777" w:rsidR="00985FCC" w:rsidRPr="00334045" w:rsidRDefault="00985FCC" w:rsidP="00B22E4C">
            <w:pPr>
              <w:pStyle w:val="PargrafodaLista"/>
              <w:numPr>
                <w:ilvl w:val="0"/>
                <w:numId w:val="7"/>
              </w:numPr>
              <w:ind w:left="0" w:firstLine="0"/>
              <w:jc w:val="center"/>
              <w:rPr>
                <w:rFonts w:ascii="Arial" w:hAnsi="Arial" w:cs="Arial"/>
                <w:b/>
                <w:bCs/>
                <w:vanish/>
                <w:color w:val="FFFFFF"/>
                <w:sz w:val="20"/>
                <w:szCs w:val="20"/>
              </w:rPr>
            </w:pPr>
            <w:bookmarkStart w:id="8" w:name="_Hlk104394471"/>
          </w:p>
          <w:p w14:paraId="78EE7D41" w14:textId="77777777" w:rsidR="00985FCC" w:rsidRPr="00334045" w:rsidRDefault="00985FCC" w:rsidP="00B22E4C">
            <w:pPr>
              <w:pStyle w:val="PargrafodaLista"/>
              <w:numPr>
                <w:ilvl w:val="0"/>
                <w:numId w:val="7"/>
              </w:numPr>
              <w:ind w:left="0" w:firstLine="0"/>
              <w:jc w:val="center"/>
              <w:rPr>
                <w:rFonts w:ascii="Arial" w:hAnsi="Arial" w:cs="Arial"/>
                <w:b/>
                <w:bCs/>
                <w:color w:val="FFFFFF"/>
                <w:sz w:val="20"/>
                <w:szCs w:val="20"/>
              </w:rPr>
            </w:pPr>
            <w:r w:rsidRPr="00334045">
              <w:rPr>
                <w:rFonts w:ascii="Arial" w:hAnsi="Arial" w:cs="Arial"/>
                <w:b/>
                <w:bCs/>
                <w:color w:val="FFFFFF"/>
                <w:sz w:val="20"/>
                <w:szCs w:val="20"/>
              </w:rPr>
              <w:t>MECANISMOS DE GERENCIAMENTO DE LIQUIDEZ</w:t>
            </w:r>
          </w:p>
        </w:tc>
      </w:tr>
      <w:tr w:rsidR="00985FCC" w:rsidRPr="00BE0B51" w14:paraId="6DF7F05B" w14:textId="77777777" w:rsidTr="00F42D73">
        <w:tc>
          <w:tcPr>
            <w:tcW w:w="1735" w:type="pct"/>
            <w:gridSpan w:val="2"/>
            <w:tcBorders>
              <w:bottom w:val="single" w:sz="4" w:space="0" w:color="auto"/>
            </w:tcBorders>
            <w:vAlign w:val="center"/>
          </w:tcPr>
          <w:p w14:paraId="17DE3617" w14:textId="77777777" w:rsidR="00985FCC" w:rsidRPr="00BE0B51" w:rsidRDefault="00985FCC" w:rsidP="00F42D73">
            <w:pPr>
              <w:jc w:val="center"/>
              <w:rPr>
                <w:rFonts w:ascii="Arial" w:hAnsi="Arial" w:cs="Arial"/>
                <w:b/>
                <w:bCs/>
                <w:smallCaps/>
                <w:color w:val="000000"/>
                <w:sz w:val="20"/>
                <w:szCs w:val="20"/>
              </w:rPr>
            </w:pPr>
          </w:p>
        </w:tc>
        <w:tc>
          <w:tcPr>
            <w:tcW w:w="3265" w:type="pct"/>
            <w:tcBorders>
              <w:bottom w:val="single" w:sz="4" w:space="0" w:color="auto"/>
            </w:tcBorders>
          </w:tcPr>
          <w:p w14:paraId="42CDD883" w14:textId="77777777" w:rsidR="00985FCC" w:rsidRPr="00BE0B51" w:rsidRDefault="00985FCC" w:rsidP="00F42D73">
            <w:pPr>
              <w:jc w:val="both"/>
              <w:rPr>
                <w:rFonts w:ascii="Arial" w:hAnsi="Arial" w:cs="Arial"/>
                <w:sz w:val="20"/>
                <w:szCs w:val="20"/>
              </w:rPr>
            </w:pPr>
          </w:p>
        </w:tc>
      </w:tr>
      <w:tr w:rsidR="00985FCC" w:rsidRPr="00BE0B51" w14:paraId="76A6F44E" w14:textId="77777777" w:rsidTr="00F42D73">
        <w:tc>
          <w:tcPr>
            <w:tcW w:w="1380" w:type="pct"/>
            <w:tcBorders>
              <w:top w:val="single" w:sz="4" w:space="0" w:color="auto"/>
              <w:bottom w:val="single" w:sz="4" w:space="0" w:color="auto"/>
            </w:tcBorders>
            <w:vAlign w:val="center"/>
          </w:tcPr>
          <w:p w14:paraId="5BCCB9EF" w14:textId="77777777" w:rsidR="00985FCC" w:rsidRPr="00BE0B51" w:rsidRDefault="00985FCC" w:rsidP="00B22E4C">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805EECC"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85FCC" w:rsidRPr="00BE0B51" w14:paraId="4F4A1EF8" w14:textId="77777777" w:rsidTr="00F42D73">
        <w:tc>
          <w:tcPr>
            <w:tcW w:w="1380" w:type="pct"/>
            <w:tcBorders>
              <w:top w:val="single" w:sz="4" w:space="0" w:color="auto"/>
              <w:bottom w:val="single" w:sz="4" w:space="0" w:color="auto"/>
            </w:tcBorders>
            <w:vAlign w:val="center"/>
          </w:tcPr>
          <w:p w14:paraId="7DF73943" w14:textId="77777777" w:rsidR="00985FCC" w:rsidRPr="00BE0B51" w:rsidRDefault="00985FCC" w:rsidP="00F42D73">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05CB2F5" w14:textId="77777777" w:rsidR="00985FCC" w:rsidRPr="00BE0B51" w:rsidRDefault="00985FCC" w:rsidP="00F42D73">
            <w:pPr>
              <w:jc w:val="both"/>
              <w:rPr>
                <w:rFonts w:ascii="Arial" w:hAnsi="Arial" w:cs="Arial"/>
                <w:sz w:val="20"/>
                <w:szCs w:val="20"/>
              </w:rPr>
            </w:pPr>
          </w:p>
        </w:tc>
      </w:tr>
      <w:tr w:rsidR="00985FCC" w:rsidRPr="00BE0B51" w14:paraId="35BC9664" w14:textId="77777777" w:rsidTr="00F42D73">
        <w:tc>
          <w:tcPr>
            <w:tcW w:w="1380" w:type="pct"/>
            <w:tcBorders>
              <w:top w:val="single" w:sz="4" w:space="0" w:color="auto"/>
              <w:bottom w:val="single" w:sz="4" w:space="0" w:color="auto"/>
            </w:tcBorders>
            <w:vAlign w:val="center"/>
          </w:tcPr>
          <w:p w14:paraId="6992F23F" w14:textId="77777777" w:rsidR="00985FCC" w:rsidRPr="00BE0B51" w:rsidRDefault="00985FCC" w:rsidP="00B22E4C">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5645924"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1EE24BC7" w14:textId="77777777" w:rsidR="00985FCC" w:rsidRPr="00BE0B51" w:rsidRDefault="00985FCC" w:rsidP="0033404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85FCC" w:rsidRPr="00BE0B51" w14:paraId="11F30DE2" w14:textId="77777777" w:rsidTr="00F42D73">
        <w:trPr>
          <w:jc w:val="center"/>
        </w:trPr>
        <w:tc>
          <w:tcPr>
            <w:tcW w:w="5000" w:type="pct"/>
            <w:gridSpan w:val="3"/>
            <w:shd w:val="clear" w:color="auto" w:fill="C00000"/>
          </w:tcPr>
          <w:p w14:paraId="6A81D5C6" w14:textId="77777777" w:rsidR="00985FCC" w:rsidRPr="00334045" w:rsidRDefault="00985FCC" w:rsidP="00B22E4C">
            <w:pPr>
              <w:pStyle w:val="PargrafodaLista"/>
              <w:numPr>
                <w:ilvl w:val="0"/>
                <w:numId w:val="7"/>
              </w:numPr>
              <w:ind w:left="0" w:firstLine="0"/>
              <w:jc w:val="center"/>
              <w:rPr>
                <w:rFonts w:ascii="Arial" w:hAnsi="Arial" w:cs="Arial"/>
                <w:b/>
                <w:bCs/>
                <w:color w:val="FFFFFF"/>
                <w:sz w:val="20"/>
                <w:szCs w:val="20"/>
              </w:rPr>
            </w:pPr>
            <w:r w:rsidRPr="00334045">
              <w:rPr>
                <w:rFonts w:ascii="Arial" w:hAnsi="Arial" w:cs="Arial"/>
                <w:b/>
                <w:bCs/>
                <w:color w:val="FFFFFF"/>
                <w:sz w:val="20"/>
                <w:szCs w:val="20"/>
              </w:rPr>
              <w:t>PATRIMÔNIO LÍQUIDO NEGATIVO</w:t>
            </w:r>
          </w:p>
        </w:tc>
      </w:tr>
      <w:tr w:rsidR="00985FCC" w:rsidRPr="00BE0B51" w14:paraId="1E302F4B" w14:textId="77777777" w:rsidTr="00F42D73">
        <w:trPr>
          <w:jc w:val="center"/>
        </w:trPr>
        <w:tc>
          <w:tcPr>
            <w:tcW w:w="1454" w:type="pct"/>
            <w:gridSpan w:val="2"/>
            <w:tcBorders>
              <w:bottom w:val="single" w:sz="4" w:space="0" w:color="auto"/>
            </w:tcBorders>
            <w:vAlign w:val="center"/>
          </w:tcPr>
          <w:p w14:paraId="346861BB" w14:textId="77777777" w:rsidR="00985FCC" w:rsidRPr="00BE0B51" w:rsidRDefault="00985FCC" w:rsidP="00F42D73">
            <w:pPr>
              <w:jc w:val="center"/>
              <w:rPr>
                <w:rFonts w:ascii="Arial" w:hAnsi="Arial" w:cs="Arial"/>
                <w:b/>
                <w:bCs/>
                <w:sz w:val="20"/>
                <w:szCs w:val="20"/>
              </w:rPr>
            </w:pPr>
          </w:p>
        </w:tc>
        <w:tc>
          <w:tcPr>
            <w:tcW w:w="3546" w:type="pct"/>
            <w:tcBorders>
              <w:bottom w:val="single" w:sz="4" w:space="0" w:color="auto"/>
            </w:tcBorders>
          </w:tcPr>
          <w:p w14:paraId="237A197A" w14:textId="77777777" w:rsidR="00985FCC" w:rsidRPr="00BE0B51" w:rsidRDefault="00985FCC" w:rsidP="00F42D73">
            <w:pPr>
              <w:rPr>
                <w:rFonts w:ascii="Arial" w:hAnsi="Arial" w:cs="Arial"/>
                <w:sz w:val="20"/>
                <w:szCs w:val="20"/>
              </w:rPr>
            </w:pPr>
          </w:p>
        </w:tc>
      </w:tr>
      <w:tr w:rsidR="00985FCC" w:rsidRPr="00BE0B51" w14:paraId="10FC6DD9" w14:textId="77777777" w:rsidTr="00F42D73">
        <w:trPr>
          <w:jc w:val="center"/>
        </w:trPr>
        <w:tc>
          <w:tcPr>
            <w:tcW w:w="1382" w:type="pct"/>
            <w:tcBorders>
              <w:top w:val="single" w:sz="4" w:space="0" w:color="auto"/>
              <w:bottom w:val="single" w:sz="4" w:space="0" w:color="auto"/>
            </w:tcBorders>
            <w:vAlign w:val="center"/>
          </w:tcPr>
          <w:p w14:paraId="39931F25" w14:textId="77777777" w:rsidR="00985FCC" w:rsidRPr="00BE0B51" w:rsidRDefault="00985FCC" w:rsidP="00B22E4C">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C1EB28B" w14:textId="77777777" w:rsidR="00985FCC" w:rsidRPr="00A31B41" w:rsidRDefault="00985FCC" w:rsidP="00F42D73">
            <w:pPr>
              <w:jc w:val="both"/>
              <w:rPr>
                <w:rFonts w:ascii="Arial" w:hAnsi="Arial" w:cs="Arial"/>
                <w:sz w:val="20"/>
                <w:szCs w:val="20"/>
              </w:rPr>
            </w:pPr>
            <w:r w:rsidRPr="00A31B41">
              <w:rPr>
                <w:rFonts w:ascii="Arial" w:hAnsi="Arial" w:cs="Arial"/>
                <w:sz w:val="20"/>
                <w:szCs w:val="20"/>
              </w:rPr>
              <w:t>O patrimônio líquido da Classe estará negativo quando o seu passivo exigível for superior ao ativo total (“</w:t>
            </w:r>
            <w:r w:rsidRPr="00A31B41">
              <w:rPr>
                <w:rFonts w:ascii="Arial" w:hAnsi="Arial" w:cs="Arial"/>
                <w:sz w:val="20"/>
                <w:szCs w:val="20"/>
                <w:u w:val="single"/>
              </w:rPr>
              <w:t>Patrimônio Líquido Negativo</w:t>
            </w:r>
            <w:r w:rsidRPr="00A31B41">
              <w:rPr>
                <w:rFonts w:ascii="Arial" w:hAnsi="Arial" w:cs="Arial"/>
                <w:sz w:val="20"/>
                <w:szCs w:val="20"/>
              </w:rPr>
              <w:t xml:space="preserve">”). </w:t>
            </w:r>
          </w:p>
          <w:p w14:paraId="20B4721D" w14:textId="77777777" w:rsidR="00985FCC" w:rsidRPr="00A31B41" w:rsidRDefault="00985FCC" w:rsidP="00F42D73">
            <w:pPr>
              <w:jc w:val="both"/>
              <w:rPr>
                <w:rFonts w:ascii="Arial" w:hAnsi="Arial" w:cs="Arial"/>
                <w:sz w:val="20"/>
                <w:szCs w:val="20"/>
              </w:rPr>
            </w:pPr>
          </w:p>
          <w:p w14:paraId="458A806D" w14:textId="77777777" w:rsidR="00985FCC" w:rsidRPr="00A31B41" w:rsidRDefault="00985FCC" w:rsidP="00F42D73">
            <w:pPr>
              <w:jc w:val="both"/>
              <w:rPr>
                <w:rFonts w:ascii="Arial" w:hAnsi="Arial" w:cs="Arial"/>
                <w:sz w:val="20"/>
                <w:szCs w:val="20"/>
              </w:rPr>
            </w:pPr>
            <w:r w:rsidRPr="00A31B4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31B41">
              <w:rPr>
                <w:rFonts w:ascii="Arial" w:hAnsi="Arial" w:cs="Arial"/>
                <w:sz w:val="20"/>
                <w:szCs w:val="20"/>
              </w:rPr>
              <w:t>respectivos Cotistas</w:t>
            </w:r>
            <w:proofErr w:type="gramEnd"/>
            <w:r w:rsidRPr="00A31B41">
              <w:rPr>
                <w:rFonts w:ascii="Arial" w:hAnsi="Arial" w:cs="Arial"/>
                <w:b/>
                <w:bCs/>
                <w:sz w:val="20"/>
                <w:szCs w:val="20"/>
              </w:rPr>
              <w:t>.</w:t>
            </w:r>
          </w:p>
          <w:p w14:paraId="6D6DB0C8" w14:textId="77777777" w:rsidR="00985FCC" w:rsidRPr="00A31B41" w:rsidRDefault="00985FCC" w:rsidP="00F42D73">
            <w:pPr>
              <w:jc w:val="both"/>
              <w:rPr>
                <w:rFonts w:ascii="Arial" w:hAnsi="Arial" w:cs="Arial"/>
                <w:sz w:val="20"/>
                <w:szCs w:val="20"/>
              </w:rPr>
            </w:pPr>
          </w:p>
          <w:p w14:paraId="2423EB09" w14:textId="77777777" w:rsidR="00985FCC" w:rsidRPr="00BE0B51" w:rsidRDefault="00985FCC" w:rsidP="00F42D73">
            <w:pPr>
              <w:jc w:val="both"/>
              <w:rPr>
                <w:rFonts w:ascii="Arial" w:hAnsi="Arial" w:cs="Arial"/>
                <w:sz w:val="20"/>
                <w:szCs w:val="20"/>
              </w:rPr>
            </w:pPr>
            <w:r w:rsidRPr="00A31B4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F0ECC70" w14:textId="77777777" w:rsidR="00985FCC" w:rsidRPr="00BE0B51" w:rsidRDefault="00985FCC" w:rsidP="003340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85FCC" w:rsidRPr="00BE0B51" w14:paraId="7E0E5401" w14:textId="77777777" w:rsidTr="00F42D73">
        <w:tc>
          <w:tcPr>
            <w:tcW w:w="5000" w:type="pct"/>
            <w:gridSpan w:val="3"/>
            <w:shd w:val="clear" w:color="auto" w:fill="C00000"/>
          </w:tcPr>
          <w:p w14:paraId="35C5BDC7" w14:textId="77777777" w:rsidR="00985FCC" w:rsidRPr="00334045" w:rsidRDefault="00985FCC" w:rsidP="00B22E4C">
            <w:pPr>
              <w:pStyle w:val="PargrafodaLista"/>
              <w:numPr>
                <w:ilvl w:val="0"/>
                <w:numId w:val="7"/>
              </w:numPr>
              <w:ind w:left="0" w:firstLine="0"/>
              <w:jc w:val="center"/>
              <w:rPr>
                <w:rFonts w:ascii="Arial" w:hAnsi="Arial" w:cs="Arial"/>
                <w:b/>
                <w:bCs/>
                <w:color w:val="FFFFFF"/>
                <w:sz w:val="20"/>
                <w:szCs w:val="20"/>
              </w:rPr>
            </w:pPr>
            <w:r w:rsidRPr="00334045">
              <w:rPr>
                <w:rFonts w:ascii="Arial" w:hAnsi="Arial" w:cs="Arial"/>
                <w:b/>
                <w:bCs/>
                <w:color w:val="FFFFFF"/>
                <w:sz w:val="20"/>
                <w:szCs w:val="20"/>
              </w:rPr>
              <w:t>EVENTOS DE AVALIAÇÃO DO PATRIMÔNIO LÍQUIDO</w:t>
            </w:r>
          </w:p>
        </w:tc>
      </w:tr>
      <w:tr w:rsidR="00985FCC" w:rsidRPr="00BE0B51" w14:paraId="1087A219" w14:textId="77777777" w:rsidTr="00F42D73">
        <w:tc>
          <w:tcPr>
            <w:tcW w:w="1786" w:type="pct"/>
            <w:gridSpan w:val="2"/>
            <w:tcBorders>
              <w:bottom w:val="single" w:sz="4" w:space="0" w:color="auto"/>
            </w:tcBorders>
            <w:vAlign w:val="center"/>
          </w:tcPr>
          <w:p w14:paraId="06B9ACF8" w14:textId="77777777" w:rsidR="00985FCC" w:rsidRPr="00BE0B51" w:rsidRDefault="00985FCC" w:rsidP="00F42D73">
            <w:pPr>
              <w:jc w:val="center"/>
              <w:rPr>
                <w:rFonts w:ascii="Arial" w:hAnsi="Arial" w:cs="Arial"/>
                <w:b/>
                <w:bCs/>
                <w:sz w:val="20"/>
                <w:szCs w:val="20"/>
              </w:rPr>
            </w:pPr>
          </w:p>
        </w:tc>
        <w:tc>
          <w:tcPr>
            <w:tcW w:w="3214" w:type="pct"/>
            <w:tcBorders>
              <w:bottom w:val="single" w:sz="4" w:space="0" w:color="auto"/>
            </w:tcBorders>
          </w:tcPr>
          <w:p w14:paraId="1C2D4A49" w14:textId="77777777" w:rsidR="00985FCC" w:rsidRPr="00BE0B51" w:rsidRDefault="00985FCC" w:rsidP="00F42D73">
            <w:pPr>
              <w:rPr>
                <w:rFonts w:ascii="Arial" w:hAnsi="Arial" w:cs="Arial"/>
                <w:sz w:val="20"/>
                <w:szCs w:val="20"/>
              </w:rPr>
            </w:pPr>
          </w:p>
        </w:tc>
      </w:tr>
      <w:tr w:rsidR="00985FCC" w:rsidRPr="00BE0B51" w14:paraId="43788D9E" w14:textId="77777777" w:rsidTr="00F42D73">
        <w:tc>
          <w:tcPr>
            <w:tcW w:w="1382" w:type="pct"/>
            <w:tcBorders>
              <w:bottom w:val="single" w:sz="4" w:space="0" w:color="auto"/>
            </w:tcBorders>
            <w:vAlign w:val="center"/>
          </w:tcPr>
          <w:p w14:paraId="3E6248D0" w14:textId="77777777" w:rsidR="00985FCC" w:rsidRPr="00BE0B51" w:rsidRDefault="00985FCC" w:rsidP="00B22E4C">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5B902216" w14:textId="77777777" w:rsidR="00985FCC" w:rsidRPr="00BE0B51" w:rsidRDefault="00985FCC" w:rsidP="00F42D73">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2DDC842" w14:textId="77777777" w:rsidR="00985FCC" w:rsidRPr="00BE0B51" w:rsidRDefault="00985FCC" w:rsidP="003340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85FCC" w:rsidRPr="00BE0B51" w14:paraId="02CEC813" w14:textId="77777777" w:rsidTr="00F42D73">
        <w:tc>
          <w:tcPr>
            <w:tcW w:w="5000" w:type="pct"/>
            <w:gridSpan w:val="2"/>
            <w:shd w:val="clear" w:color="auto" w:fill="C00000"/>
          </w:tcPr>
          <w:p w14:paraId="115847FF" w14:textId="77777777" w:rsidR="00985FCC" w:rsidRPr="00334045" w:rsidRDefault="00985FCC" w:rsidP="00B22E4C">
            <w:pPr>
              <w:pStyle w:val="PargrafodaLista"/>
              <w:numPr>
                <w:ilvl w:val="0"/>
                <w:numId w:val="7"/>
              </w:numPr>
              <w:ind w:left="0" w:firstLine="0"/>
              <w:jc w:val="center"/>
              <w:rPr>
                <w:rFonts w:ascii="Arial" w:hAnsi="Arial" w:cs="Arial"/>
                <w:b/>
                <w:bCs/>
                <w:color w:val="FFFFFF"/>
                <w:sz w:val="20"/>
                <w:szCs w:val="20"/>
              </w:rPr>
            </w:pPr>
            <w:r w:rsidRPr="00334045">
              <w:rPr>
                <w:rFonts w:ascii="Arial" w:hAnsi="Arial" w:cs="Arial"/>
                <w:b/>
                <w:bCs/>
                <w:color w:val="FFFFFF"/>
                <w:sz w:val="20"/>
                <w:szCs w:val="20"/>
              </w:rPr>
              <w:t>ASSEMBLEIA ESPECIAL DE COTISTAS</w:t>
            </w:r>
          </w:p>
        </w:tc>
      </w:tr>
      <w:tr w:rsidR="00985FCC" w:rsidRPr="00BE0B51" w14:paraId="0578C3E8" w14:textId="77777777" w:rsidTr="00F42D73">
        <w:tc>
          <w:tcPr>
            <w:tcW w:w="1382" w:type="pct"/>
            <w:tcBorders>
              <w:bottom w:val="single" w:sz="4" w:space="0" w:color="auto"/>
            </w:tcBorders>
            <w:vAlign w:val="center"/>
          </w:tcPr>
          <w:p w14:paraId="51DE417D" w14:textId="77777777" w:rsidR="00985FCC" w:rsidRPr="00BE0B51" w:rsidRDefault="00985FCC" w:rsidP="00F42D73">
            <w:pPr>
              <w:jc w:val="center"/>
              <w:rPr>
                <w:rFonts w:ascii="Arial" w:hAnsi="Arial" w:cs="Arial"/>
                <w:b/>
                <w:bCs/>
                <w:sz w:val="20"/>
                <w:szCs w:val="20"/>
              </w:rPr>
            </w:pPr>
          </w:p>
        </w:tc>
        <w:tc>
          <w:tcPr>
            <w:tcW w:w="3618" w:type="pct"/>
            <w:tcBorders>
              <w:bottom w:val="single" w:sz="4" w:space="0" w:color="auto"/>
            </w:tcBorders>
          </w:tcPr>
          <w:p w14:paraId="56834848" w14:textId="77777777" w:rsidR="00985FCC" w:rsidRPr="00BE0B51" w:rsidRDefault="00985FCC" w:rsidP="00F42D73">
            <w:pPr>
              <w:rPr>
                <w:rFonts w:ascii="Arial" w:hAnsi="Arial" w:cs="Arial"/>
                <w:sz w:val="20"/>
                <w:szCs w:val="20"/>
              </w:rPr>
            </w:pPr>
          </w:p>
        </w:tc>
      </w:tr>
      <w:tr w:rsidR="00985FCC" w:rsidRPr="00BE0B51" w14:paraId="7F2DDA2E" w14:textId="77777777" w:rsidTr="00F42D73">
        <w:tc>
          <w:tcPr>
            <w:tcW w:w="1382" w:type="pct"/>
            <w:tcBorders>
              <w:top w:val="single" w:sz="4" w:space="0" w:color="auto"/>
              <w:bottom w:val="single" w:sz="4" w:space="0" w:color="auto"/>
            </w:tcBorders>
            <w:vAlign w:val="center"/>
          </w:tcPr>
          <w:p w14:paraId="05005548" w14:textId="77777777" w:rsidR="00985FCC" w:rsidRPr="00BE0B51" w:rsidRDefault="00985FCC" w:rsidP="00B22E4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78D44EE5"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3E399B0" w14:textId="77777777" w:rsidR="00985FCC" w:rsidRPr="00BE0B51" w:rsidRDefault="00985FCC" w:rsidP="00F42D73">
            <w:pPr>
              <w:jc w:val="both"/>
              <w:rPr>
                <w:rFonts w:ascii="Arial" w:hAnsi="Arial" w:cs="Arial"/>
                <w:sz w:val="20"/>
                <w:szCs w:val="20"/>
              </w:rPr>
            </w:pPr>
          </w:p>
          <w:p w14:paraId="4D8B9708" w14:textId="77777777" w:rsidR="00985FCC" w:rsidRPr="00BE0B51" w:rsidRDefault="00985FCC" w:rsidP="00F42D73">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985FCC" w:rsidRPr="00BE0B51" w14:paraId="509B2580" w14:textId="77777777" w:rsidTr="00F42D73">
        <w:tc>
          <w:tcPr>
            <w:tcW w:w="1382" w:type="pct"/>
            <w:tcBorders>
              <w:top w:val="single" w:sz="4" w:space="0" w:color="auto"/>
              <w:bottom w:val="single" w:sz="4" w:space="0" w:color="auto"/>
            </w:tcBorders>
            <w:vAlign w:val="center"/>
          </w:tcPr>
          <w:p w14:paraId="1D181378" w14:textId="77777777" w:rsidR="00985FCC" w:rsidRPr="00BE0B51" w:rsidRDefault="00985FCC" w:rsidP="00F42D7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FAFA6B4" w14:textId="77777777" w:rsidR="00985FCC" w:rsidRPr="00BE0B51" w:rsidRDefault="00985FCC" w:rsidP="00F42D73">
            <w:pPr>
              <w:jc w:val="both"/>
              <w:rPr>
                <w:rFonts w:ascii="Arial" w:hAnsi="Arial" w:cs="Arial"/>
                <w:sz w:val="20"/>
                <w:szCs w:val="20"/>
              </w:rPr>
            </w:pPr>
          </w:p>
        </w:tc>
      </w:tr>
      <w:tr w:rsidR="00985FCC" w:rsidRPr="00BE0B51" w14:paraId="06B71F89" w14:textId="77777777" w:rsidTr="00F42D73">
        <w:trPr>
          <w:trHeight w:val="2468"/>
        </w:trPr>
        <w:tc>
          <w:tcPr>
            <w:tcW w:w="1382" w:type="pct"/>
            <w:tcBorders>
              <w:top w:val="single" w:sz="4" w:space="0" w:color="auto"/>
              <w:bottom w:val="single" w:sz="4" w:space="0" w:color="auto"/>
            </w:tcBorders>
            <w:vAlign w:val="center"/>
          </w:tcPr>
          <w:p w14:paraId="6AFA7EBB" w14:textId="77777777" w:rsidR="00985FCC" w:rsidRPr="00BE0B51" w:rsidRDefault="00985FCC" w:rsidP="00B22E4C">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26DCC6F8" w14:textId="77777777" w:rsidR="00985FCC" w:rsidRPr="00BE0B51" w:rsidRDefault="00985FCC" w:rsidP="00F42D73">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EC9D575" w14:textId="77777777" w:rsidR="00985FCC" w:rsidRPr="00BE0B51" w:rsidRDefault="00985FCC" w:rsidP="00F42D73">
            <w:pPr>
              <w:jc w:val="both"/>
              <w:rPr>
                <w:rFonts w:ascii="Arial" w:hAnsi="Arial" w:cs="Arial"/>
                <w:sz w:val="20"/>
                <w:szCs w:val="20"/>
                <w:highlight w:val="yellow"/>
              </w:rPr>
            </w:pPr>
          </w:p>
          <w:p w14:paraId="200EE0A4"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5CCC639" w14:textId="77777777" w:rsidR="00985FCC" w:rsidRPr="00BE0B51" w:rsidRDefault="00985FCC" w:rsidP="00F42D73">
            <w:pPr>
              <w:jc w:val="both"/>
              <w:rPr>
                <w:rFonts w:ascii="Arial" w:hAnsi="Arial" w:cs="Arial"/>
                <w:sz w:val="20"/>
                <w:szCs w:val="20"/>
              </w:rPr>
            </w:pPr>
          </w:p>
          <w:p w14:paraId="4BDD5FF5" w14:textId="77777777" w:rsidR="00985FCC" w:rsidRPr="00BE0B51" w:rsidRDefault="00985FCC" w:rsidP="00F42D73">
            <w:pPr>
              <w:jc w:val="both"/>
              <w:rPr>
                <w:rFonts w:ascii="Arial" w:hAnsi="Arial" w:cs="Arial"/>
                <w:sz w:val="20"/>
                <w:szCs w:val="20"/>
              </w:rPr>
            </w:pPr>
            <w:r w:rsidRPr="00A31B41">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3A4182F7" w14:textId="77777777" w:rsidR="00985FCC" w:rsidRPr="00BE0B51" w:rsidRDefault="00985FCC" w:rsidP="0033404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85FCC" w:rsidRPr="00BE0B51" w14:paraId="7CCA3E72" w14:textId="77777777" w:rsidTr="00F42D73">
        <w:tc>
          <w:tcPr>
            <w:tcW w:w="5000" w:type="pct"/>
            <w:gridSpan w:val="3"/>
            <w:shd w:val="clear" w:color="auto" w:fill="C00000"/>
          </w:tcPr>
          <w:p w14:paraId="7E4A2068" w14:textId="77777777" w:rsidR="00985FCC" w:rsidRPr="00334045" w:rsidRDefault="00985FCC" w:rsidP="00B22E4C">
            <w:pPr>
              <w:pStyle w:val="PargrafodaLista"/>
              <w:numPr>
                <w:ilvl w:val="0"/>
                <w:numId w:val="7"/>
              </w:numPr>
              <w:ind w:left="0" w:firstLine="0"/>
              <w:jc w:val="center"/>
              <w:rPr>
                <w:rFonts w:ascii="Arial" w:hAnsi="Arial" w:cs="Arial"/>
                <w:b/>
                <w:bCs/>
                <w:color w:val="FFFFFF"/>
                <w:sz w:val="20"/>
                <w:szCs w:val="20"/>
              </w:rPr>
            </w:pPr>
            <w:r w:rsidRPr="00334045">
              <w:rPr>
                <w:rFonts w:ascii="Arial" w:hAnsi="Arial" w:cs="Arial"/>
                <w:b/>
                <w:bCs/>
                <w:color w:val="FFFFFF"/>
                <w:sz w:val="20"/>
                <w:szCs w:val="20"/>
              </w:rPr>
              <w:t>DISPOSIÇÕES GERAIS</w:t>
            </w:r>
          </w:p>
        </w:tc>
      </w:tr>
      <w:tr w:rsidR="00985FCC" w:rsidRPr="00BE0B51" w14:paraId="03B37062" w14:textId="77777777" w:rsidTr="00F42D73">
        <w:tc>
          <w:tcPr>
            <w:tcW w:w="1779" w:type="pct"/>
            <w:gridSpan w:val="2"/>
            <w:tcBorders>
              <w:bottom w:val="single" w:sz="4" w:space="0" w:color="auto"/>
            </w:tcBorders>
            <w:vAlign w:val="center"/>
          </w:tcPr>
          <w:p w14:paraId="75CAA79A" w14:textId="77777777" w:rsidR="00985FCC" w:rsidRPr="00BE0B51" w:rsidRDefault="00985FCC" w:rsidP="00F42D73">
            <w:pPr>
              <w:jc w:val="center"/>
              <w:rPr>
                <w:rFonts w:ascii="Arial" w:hAnsi="Arial" w:cs="Arial"/>
                <w:b/>
                <w:bCs/>
                <w:sz w:val="20"/>
                <w:szCs w:val="20"/>
              </w:rPr>
            </w:pPr>
          </w:p>
        </w:tc>
        <w:tc>
          <w:tcPr>
            <w:tcW w:w="3221" w:type="pct"/>
            <w:tcBorders>
              <w:bottom w:val="single" w:sz="4" w:space="0" w:color="auto"/>
            </w:tcBorders>
          </w:tcPr>
          <w:p w14:paraId="7A8CB973" w14:textId="77777777" w:rsidR="00985FCC" w:rsidRPr="00BE0B51" w:rsidRDefault="00985FCC" w:rsidP="00F42D73">
            <w:pPr>
              <w:rPr>
                <w:rFonts w:ascii="Arial" w:hAnsi="Arial" w:cs="Arial"/>
                <w:sz w:val="20"/>
                <w:szCs w:val="20"/>
              </w:rPr>
            </w:pPr>
          </w:p>
        </w:tc>
      </w:tr>
      <w:tr w:rsidR="00985FCC" w:rsidRPr="00BE0B51" w14:paraId="4FB770C5" w14:textId="77777777" w:rsidTr="00F42D73">
        <w:tc>
          <w:tcPr>
            <w:tcW w:w="1382" w:type="pct"/>
            <w:tcBorders>
              <w:bottom w:val="single" w:sz="4" w:space="0" w:color="auto"/>
            </w:tcBorders>
            <w:vAlign w:val="center"/>
          </w:tcPr>
          <w:p w14:paraId="15EB1FF8" w14:textId="77777777" w:rsidR="00985FCC" w:rsidRPr="00BE0B51" w:rsidRDefault="00985FCC" w:rsidP="00B22E4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83621B1"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85FCC" w:rsidRPr="00BE0B51" w14:paraId="6892AC51" w14:textId="77777777" w:rsidTr="00F42D73">
        <w:tc>
          <w:tcPr>
            <w:tcW w:w="1382" w:type="pct"/>
            <w:tcBorders>
              <w:bottom w:val="single" w:sz="4" w:space="0" w:color="auto"/>
            </w:tcBorders>
            <w:vAlign w:val="center"/>
          </w:tcPr>
          <w:p w14:paraId="4B6E1DF1" w14:textId="77777777" w:rsidR="00985FCC" w:rsidRPr="00BE0B51" w:rsidRDefault="00985FCC" w:rsidP="00F42D73">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A7F815D" w14:textId="77777777" w:rsidR="00985FCC" w:rsidRPr="00BE0B51" w:rsidRDefault="00985FCC" w:rsidP="00F42D73">
            <w:pPr>
              <w:jc w:val="both"/>
              <w:rPr>
                <w:rFonts w:ascii="Arial" w:hAnsi="Arial" w:cs="Arial"/>
                <w:sz w:val="20"/>
                <w:szCs w:val="20"/>
              </w:rPr>
            </w:pPr>
          </w:p>
        </w:tc>
      </w:tr>
      <w:tr w:rsidR="00985FCC" w:rsidRPr="00BE0B51" w14:paraId="680A8EAF" w14:textId="77777777" w:rsidTr="00F42D73">
        <w:tc>
          <w:tcPr>
            <w:tcW w:w="1382" w:type="pct"/>
            <w:tcBorders>
              <w:bottom w:val="single" w:sz="4" w:space="0" w:color="auto"/>
            </w:tcBorders>
            <w:vAlign w:val="center"/>
          </w:tcPr>
          <w:p w14:paraId="5DE98FF7" w14:textId="77777777" w:rsidR="00985FCC" w:rsidRPr="00BE0B51" w:rsidRDefault="00985FCC" w:rsidP="00B22E4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6444F030"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BF4C23" w14:textId="77777777" w:rsidR="00985FCC" w:rsidRPr="00BE0B51" w:rsidRDefault="00985FCC" w:rsidP="00F42D73">
            <w:pPr>
              <w:jc w:val="both"/>
              <w:rPr>
                <w:rFonts w:ascii="Arial" w:hAnsi="Arial" w:cs="Arial"/>
                <w:sz w:val="20"/>
                <w:szCs w:val="20"/>
              </w:rPr>
            </w:pPr>
          </w:p>
          <w:p w14:paraId="1CD8A75E"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E999405" w14:textId="77777777" w:rsidR="00985FCC" w:rsidRPr="00BE0B51" w:rsidRDefault="00985FCC" w:rsidP="00F42D73">
            <w:pPr>
              <w:jc w:val="both"/>
              <w:rPr>
                <w:rFonts w:ascii="Arial" w:hAnsi="Arial" w:cs="Arial"/>
                <w:sz w:val="20"/>
                <w:szCs w:val="20"/>
              </w:rPr>
            </w:pPr>
          </w:p>
          <w:p w14:paraId="24D0599C" w14:textId="77777777" w:rsidR="00985FCC" w:rsidRPr="00BE0B51" w:rsidRDefault="00985FCC" w:rsidP="00F42D73">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85FCC" w:rsidRPr="00BE0B51" w14:paraId="6731EF13" w14:textId="77777777" w:rsidTr="00F42D73">
        <w:tc>
          <w:tcPr>
            <w:tcW w:w="1382" w:type="pct"/>
            <w:tcBorders>
              <w:bottom w:val="single" w:sz="4" w:space="0" w:color="auto"/>
            </w:tcBorders>
            <w:vAlign w:val="center"/>
          </w:tcPr>
          <w:p w14:paraId="7810C7AE" w14:textId="77777777" w:rsidR="00985FCC" w:rsidRPr="00BE0B51" w:rsidRDefault="00985FCC" w:rsidP="00F42D73">
            <w:pPr>
              <w:jc w:val="center"/>
              <w:rPr>
                <w:rFonts w:ascii="Arial" w:hAnsi="Arial" w:cs="Arial"/>
                <w:b/>
                <w:bCs/>
                <w:sz w:val="20"/>
                <w:szCs w:val="20"/>
              </w:rPr>
            </w:pPr>
          </w:p>
        </w:tc>
        <w:tc>
          <w:tcPr>
            <w:tcW w:w="3618" w:type="pct"/>
            <w:gridSpan w:val="2"/>
            <w:tcBorders>
              <w:bottom w:val="single" w:sz="4" w:space="0" w:color="auto"/>
            </w:tcBorders>
          </w:tcPr>
          <w:p w14:paraId="36C964EF" w14:textId="77777777" w:rsidR="00985FCC" w:rsidRPr="00BE0B51" w:rsidRDefault="00985FCC" w:rsidP="00F42D73">
            <w:pPr>
              <w:rPr>
                <w:rFonts w:ascii="Arial" w:hAnsi="Arial" w:cs="Arial"/>
                <w:sz w:val="20"/>
                <w:szCs w:val="20"/>
              </w:rPr>
            </w:pPr>
          </w:p>
        </w:tc>
      </w:tr>
      <w:tr w:rsidR="00985FCC" w:rsidRPr="00BE0B51" w14:paraId="1938DAC0" w14:textId="77777777" w:rsidTr="00F42D73">
        <w:tc>
          <w:tcPr>
            <w:tcW w:w="1382" w:type="pct"/>
            <w:tcBorders>
              <w:bottom w:val="single" w:sz="4" w:space="0" w:color="auto"/>
            </w:tcBorders>
            <w:vAlign w:val="center"/>
          </w:tcPr>
          <w:p w14:paraId="01ADAC55" w14:textId="77777777" w:rsidR="00985FCC" w:rsidRPr="00BE0B51" w:rsidRDefault="00985FCC" w:rsidP="00B22E4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EB8F917" w14:textId="77777777" w:rsidR="00985FCC" w:rsidRPr="00BE0B51" w:rsidRDefault="00985FCC" w:rsidP="00F42D73">
            <w:pPr>
              <w:jc w:val="both"/>
            </w:pPr>
            <w:r w:rsidRPr="00BE0B51">
              <w:rPr>
                <w:rFonts w:ascii="Arial" w:hAnsi="Arial" w:cs="Arial"/>
                <w:sz w:val="20"/>
                <w:szCs w:val="20"/>
              </w:rPr>
              <w:t>Os resultados oriundos dos ativos financeiros integrantes da carteira da Classe serão incorporados ao seu patrimônio.</w:t>
            </w:r>
          </w:p>
        </w:tc>
      </w:tr>
      <w:tr w:rsidR="00985FCC" w:rsidRPr="00BE0B51" w14:paraId="50CC4D0B" w14:textId="77777777" w:rsidTr="00F42D73">
        <w:tc>
          <w:tcPr>
            <w:tcW w:w="1382" w:type="pct"/>
            <w:tcBorders>
              <w:top w:val="single" w:sz="4" w:space="0" w:color="auto"/>
              <w:bottom w:val="single" w:sz="4" w:space="0" w:color="auto"/>
            </w:tcBorders>
            <w:vAlign w:val="center"/>
          </w:tcPr>
          <w:p w14:paraId="352CB7D1" w14:textId="77777777" w:rsidR="00985FCC" w:rsidRPr="00BE0B51" w:rsidRDefault="00985FCC" w:rsidP="00F42D7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948C05" w14:textId="77777777" w:rsidR="00985FCC" w:rsidRPr="00BE0B51" w:rsidRDefault="00985FCC" w:rsidP="00F42D73">
            <w:pPr>
              <w:jc w:val="both"/>
              <w:rPr>
                <w:rFonts w:ascii="Arial" w:hAnsi="Arial" w:cs="Arial"/>
                <w:color w:val="000000"/>
                <w:sz w:val="20"/>
                <w:szCs w:val="20"/>
                <w:highlight w:val="yellow"/>
              </w:rPr>
            </w:pPr>
          </w:p>
        </w:tc>
      </w:tr>
      <w:tr w:rsidR="00985FCC" w:rsidRPr="00BE0B51" w14:paraId="03FCF9FC" w14:textId="77777777" w:rsidTr="00F42D73">
        <w:tc>
          <w:tcPr>
            <w:tcW w:w="1382" w:type="pct"/>
            <w:tcBorders>
              <w:top w:val="single" w:sz="4" w:space="0" w:color="auto"/>
              <w:bottom w:val="single" w:sz="4" w:space="0" w:color="auto"/>
            </w:tcBorders>
            <w:vAlign w:val="center"/>
          </w:tcPr>
          <w:p w14:paraId="48B485CC" w14:textId="77777777" w:rsidR="00985FCC" w:rsidRPr="00BE0B51" w:rsidRDefault="00985FCC" w:rsidP="00B22E4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07DC50A" w14:textId="77777777" w:rsidR="00985FCC" w:rsidRPr="00BE0B51" w:rsidRDefault="00985FCC" w:rsidP="00F42D73">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85FCC" w:rsidRPr="00BE0B51" w14:paraId="19BC31F0" w14:textId="77777777" w:rsidTr="00F42D73">
        <w:tc>
          <w:tcPr>
            <w:tcW w:w="1382" w:type="pct"/>
            <w:tcBorders>
              <w:top w:val="single" w:sz="4" w:space="0" w:color="auto"/>
              <w:bottom w:val="single" w:sz="4" w:space="0" w:color="auto"/>
            </w:tcBorders>
            <w:vAlign w:val="center"/>
          </w:tcPr>
          <w:p w14:paraId="1B0EFADC" w14:textId="77777777" w:rsidR="00985FCC" w:rsidRPr="00BE0B51" w:rsidRDefault="00985FCC" w:rsidP="00F42D7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BA9A3F" w14:textId="77777777" w:rsidR="00985FCC" w:rsidRPr="00BE0B51" w:rsidRDefault="00985FCC" w:rsidP="00F42D73">
            <w:pPr>
              <w:jc w:val="both"/>
              <w:rPr>
                <w:rFonts w:ascii="Arial" w:hAnsi="Arial" w:cs="Arial"/>
                <w:color w:val="000000"/>
                <w:sz w:val="20"/>
                <w:szCs w:val="20"/>
              </w:rPr>
            </w:pPr>
          </w:p>
        </w:tc>
      </w:tr>
      <w:tr w:rsidR="00985FCC" w:rsidRPr="00BE0B51" w14:paraId="50AC9E09" w14:textId="77777777" w:rsidTr="00F42D73">
        <w:tc>
          <w:tcPr>
            <w:tcW w:w="1382" w:type="pct"/>
            <w:tcBorders>
              <w:top w:val="single" w:sz="4" w:space="0" w:color="auto"/>
              <w:bottom w:val="single" w:sz="4" w:space="0" w:color="auto"/>
            </w:tcBorders>
            <w:vAlign w:val="center"/>
          </w:tcPr>
          <w:p w14:paraId="63D48FDD" w14:textId="77777777" w:rsidR="00985FCC" w:rsidRPr="00BE0B51" w:rsidRDefault="00985FCC" w:rsidP="00B22E4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C9FFCA8" w14:textId="77777777" w:rsidR="00985FCC" w:rsidRPr="00BE0B51" w:rsidRDefault="00985FCC" w:rsidP="00F42D73">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937936B" w14:textId="77777777" w:rsidR="00985FCC" w:rsidRDefault="00985FCC" w:rsidP="00334045">
      <w:pPr>
        <w:pBdr>
          <w:bar w:val="single" w:sz="4" w:color="auto"/>
        </w:pBdr>
        <w:rPr>
          <w:rFonts w:ascii="Arial" w:hAnsi="Arial" w:cs="Arial"/>
        </w:rPr>
      </w:pPr>
    </w:p>
    <w:p w14:paraId="341F22AC" w14:textId="77777777" w:rsidR="00985FCC" w:rsidRPr="007A5F63" w:rsidRDefault="00985FCC" w:rsidP="007A5F63">
      <w:pPr>
        <w:jc w:val="center"/>
        <w:rPr>
          <w:rFonts w:ascii="Tahoma" w:hAnsi="Tahoma" w:cs="Tahoma"/>
          <w:sz w:val="22"/>
          <w:szCs w:val="22"/>
        </w:rPr>
      </w:pPr>
    </w:p>
    <w:p w14:paraId="5B335F85" w14:textId="77777777" w:rsidR="00985FCC" w:rsidRPr="00995F1A" w:rsidRDefault="00985FCC"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F142E" w14:textId="77777777" w:rsidR="00812D0F" w:rsidRDefault="00812D0F" w:rsidP="00DE31D9">
      <w:r>
        <w:separator/>
      </w:r>
    </w:p>
  </w:endnote>
  <w:endnote w:type="continuationSeparator" w:id="0">
    <w:p w14:paraId="3F17F677" w14:textId="77777777" w:rsidR="00812D0F" w:rsidRDefault="00812D0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4EFA5" w14:textId="77777777" w:rsidR="00812D0F" w:rsidRDefault="00812D0F"/>
  </w:footnote>
  <w:footnote w:type="continuationSeparator" w:id="0">
    <w:p w14:paraId="5FA19E47" w14:textId="77777777" w:rsidR="00812D0F" w:rsidRDefault="00812D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2002B" w14:textId="77777777" w:rsidR="00985FCC" w:rsidRDefault="00985FCC">
    <w:pPr>
      <w:pStyle w:val="Cabealho"/>
    </w:pPr>
    <w:r>
      <w:rPr>
        <w:noProof/>
      </w:rPr>
      <w:drawing>
        <wp:anchor distT="0" distB="0" distL="114300" distR="114300" simplePos="0" relativeHeight="251659264" behindDoc="0" locked="0" layoutInCell="1" allowOverlap="1" wp14:anchorId="5F12A283" wp14:editId="68F1671C">
          <wp:simplePos x="0" y="0"/>
          <wp:positionH relativeFrom="margin">
            <wp:align>right</wp:align>
          </wp:positionH>
          <wp:positionV relativeFrom="paragraph">
            <wp:posOffset>-280414</wp:posOffset>
          </wp:positionV>
          <wp:extent cx="2533650" cy="604520"/>
          <wp:effectExtent l="0" t="0" r="0" b="5080"/>
          <wp:wrapNone/>
          <wp:docPr id="12709751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40360"/>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5F05"/>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2D0F"/>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5FCC"/>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1CD4"/>
    <w:rsid w:val="00F5362C"/>
    <w:rsid w:val="00F53ED2"/>
    <w:rsid w:val="00F612A5"/>
    <w:rsid w:val="00F63B3D"/>
    <w:rsid w:val="00F67637"/>
    <w:rsid w:val="00F67887"/>
    <w:rsid w:val="00F67AA5"/>
    <w:rsid w:val="00F75902"/>
    <w:rsid w:val="00F812C0"/>
    <w:rsid w:val="00F81611"/>
    <w:rsid w:val="00F83E18"/>
    <w:rsid w:val="00F86D12"/>
    <w:rsid w:val="00F87500"/>
    <w:rsid w:val="00F903E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5FCA3-F6A5-49F2-8619-614879FCAD65}">
  <ds:schemaRefs>
    <ds:schemaRef ds:uri="http://schemas.microsoft.com/sharepoint/v3/contenttype/forms"/>
  </ds:schemaRefs>
</ds:datastoreItem>
</file>

<file path=customXml/itemProps2.xml><?xml version="1.0" encoding="utf-8"?>
<ds:datastoreItem xmlns:ds="http://schemas.openxmlformats.org/officeDocument/2006/customXml" ds:itemID="{67225B4A-115B-4DBC-999C-F1AC47939AF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1E68AD64-0598-4A2A-9691-6DB2D66644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8697</Words>
  <Characters>46965</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2026-02-10T18:14:00Z</dcterms:created>
  <dcterms:modified xsi:type="dcterms:W3CDTF">2026-02-10T18:14:00Z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